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9C75" w14:textId="77777777" w:rsidR="00D62B1D" w:rsidRPr="00DB597C" w:rsidRDefault="00D62B1D" w:rsidP="00D62B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50AF0C52" w14:textId="77777777" w:rsidR="00D62B1D" w:rsidRPr="00DB597C" w:rsidRDefault="00D62B1D" w:rsidP="00D62B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6787B21" w14:textId="77777777" w:rsidR="00D62B1D" w:rsidRPr="00DB597C" w:rsidRDefault="00D62B1D" w:rsidP="00D62B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7189CEC" w14:textId="77777777" w:rsidR="00D62B1D" w:rsidRPr="00DB597C" w:rsidRDefault="00D62B1D" w:rsidP="00D62B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648CDD8" w14:textId="77777777" w:rsidR="00D62B1D" w:rsidRPr="00DB597C" w:rsidRDefault="00D62B1D" w:rsidP="00D62B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720DB593" w14:textId="77777777" w:rsidR="00D62B1D" w:rsidRPr="00DB597C" w:rsidRDefault="00D62B1D" w:rsidP="00D62B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FBCE01" w14:textId="77777777" w:rsidR="00D62B1D" w:rsidRPr="00DB597C" w:rsidRDefault="00D62B1D" w:rsidP="00D62B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1AAABE" w14:textId="77777777" w:rsidR="00D62B1D" w:rsidRPr="00DB597C" w:rsidRDefault="00D62B1D" w:rsidP="00D62B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152592" w14:textId="77777777" w:rsidR="00D62B1D" w:rsidRPr="00DB597C" w:rsidRDefault="00D62B1D" w:rsidP="00D62B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4F371E" w14:textId="77777777" w:rsidR="00D62B1D" w:rsidRPr="00DB597C" w:rsidRDefault="00D62B1D" w:rsidP="00D62B1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025503" w14:textId="77777777" w:rsidR="00D62B1D" w:rsidRPr="00DB597C" w:rsidRDefault="00D62B1D" w:rsidP="00D62B1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00315C8A" w14:textId="77777777" w:rsidR="00A54999" w:rsidRPr="000B0B84" w:rsidRDefault="00A54999" w:rsidP="00A54999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B0B8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00B7B8EF" w14:textId="77777777" w:rsidR="00A54999" w:rsidRPr="000B0B84" w:rsidRDefault="00A54999" w:rsidP="00A54999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B0B84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0B0B8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233E4F0B" w14:textId="77777777" w:rsidR="00A54999" w:rsidRPr="00DB597C" w:rsidRDefault="00A54999" w:rsidP="00A54999">
      <w:pPr>
        <w:suppressAutoHyphens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B0B84">
        <w:rPr>
          <w:rFonts w:ascii="Times New Roman" w:eastAsia="Times New Roman" w:hAnsi="Times New Roman"/>
          <w:sz w:val="24"/>
          <w:szCs w:val="24"/>
          <w:lang w:eastAsia="ru-RU"/>
        </w:rPr>
        <w:t>«25» февраля 2021 г.</w:t>
      </w:r>
    </w:p>
    <w:p w14:paraId="77BFC403" w14:textId="74DA9274" w:rsidR="00D62B1D" w:rsidRPr="00DB597C" w:rsidRDefault="00D62B1D" w:rsidP="00D62B1D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CF8C2C" w14:textId="77777777" w:rsidR="004637CD" w:rsidRDefault="004637CD" w:rsidP="004637C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F4128CF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C76936" w14:textId="77777777"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1A1C188F" w14:textId="77777777"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E6D48E" w14:textId="77777777"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7524AD" w14:textId="77777777" w:rsidR="004637CD" w:rsidRDefault="004637CD" w:rsidP="004637C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0CD991" w14:textId="77777777" w:rsidR="004637CD" w:rsidRDefault="004637CD" w:rsidP="004637C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7903458C" w14:textId="77777777" w:rsidR="004637CD" w:rsidRDefault="004637CD" w:rsidP="004637C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Методическая подготовка</w:t>
      </w:r>
      <w:r w:rsidR="00D62B1D">
        <w:rPr>
          <w:rFonts w:ascii="Times New Roman" w:hAnsi="Times New Roman"/>
          <w:b/>
          <w:sz w:val="24"/>
          <w:szCs w:val="24"/>
        </w:rPr>
        <w:t xml:space="preserve"> учителя технологии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D8FFCB4" w14:textId="77777777" w:rsidR="004637CD" w:rsidRDefault="004637CD" w:rsidP="004637C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7DE4E25" w14:textId="7602E939" w:rsidR="00D62B1D" w:rsidRPr="00DB597C" w:rsidRDefault="00D62B1D" w:rsidP="00D62B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5668C997" w14:textId="77777777" w:rsidR="00D62B1D" w:rsidRPr="00DB597C" w:rsidRDefault="00D62B1D" w:rsidP="00D62B1D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0D0A9221" w14:textId="77777777" w:rsidR="00D62B1D" w:rsidRPr="00DB597C" w:rsidRDefault="00D62B1D" w:rsidP="00D62B1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2338A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Информатика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994C185" w14:textId="77777777" w:rsidR="00D62B1D" w:rsidRPr="00DB597C" w:rsidRDefault="00D62B1D" w:rsidP="00D62B1D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AD0FABD" w14:textId="77777777" w:rsidR="00D62B1D" w:rsidRPr="00DB597C" w:rsidRDefault="00D62B1D" w:rsidP="00D62B1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0E2FDBF6" w14:textId="77777777" w:rsidR="004637CD" w:rsidRDefault="004637CD" w:rsidP="00D62B1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1621CA" w14:textId="77777777" w:rsidR="004637CD" w:rsidRDefault="004637CD" w:rsidP="00D62B1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 –  </w:t>
      </w:r>
      <w:r w:rsidR="00D62B1D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351B2FC7" w14:textId="77777777" w:rsidR="004637CD" w:rsidRDefault="004637CD" w:rsidP="00D62B1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04C69F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44C018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598A15C9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21729B49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44BBFC23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7AC4A287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9C10BF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3B6B64" w14:textId="77777777" w:rsidR="00703A60" w:rsidRDefault="00703A60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93CCC5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237B8E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47D632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F10D50" w14:textId="77777777"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D988509" w14:textId="77777777"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349557" w14:textId="77777777"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62B1D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7F521A2C" w14:textId="77777777" w:rsidR="004637CD" w:rsidRDefault="004637CD" w:rsidP="00D62B1D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Методическая подготовка</w:t>
      </w:r>
      <w:r w:rsidR="00D62B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учителя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0BC2F596" w14:textId="77777777" w:rsidR="00D62B1D" w:rsidRPr="00B42B9D" w:rsidRDefault="00D62B1D" w:rsidP="00D62B1D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14:paraId="515428AC" w14:textId="77777777" w:rsidR="00D62B1D" w:rsidRPr="00DB597C" w:rsidRDefault="00D62B1D" w:rsidP="00D62B1D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14:paraId="24A93CA2" w14:textId="77777777" w:rsidR="00D62B1D" w:rsidRPr="00DB597C" w:rsidRDefault="00D62B1D" w:rsidP="00D62B1D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</w:t>
      </w:r>
      <w:r w:rsidR="003F02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02A5" w:rsidRPr="00B42B9D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</w:t>
      </w:r>
      <w:r w:rsidR="002338A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Информатика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Технология», утв. 25.02.2021, протокол № 6.</w:t>
      </w:r>
    </w:p>
    <w:p w14:paraId="0B87C6C8" w14:textId="77777777" w:rsidR="004637CD" w:rsidRDefault="004637CD" w:rsidP="004637CD">
      <w:pPr>
        <w:tabs>
          <w:tab w:val="left" w:pos="284"/>
        </w:tabs>
        <w:spacing w:after="0" w:line="360" w:lineRule="auto"/>
        <w:ind w:right="-14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E19569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32DC42C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1DCB9C89" w14:textId="77777777"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316"/>
        <w:gridCol w:w="6255"/>
      </w:tblGrid>
      <w:tr w:rsidR="004637CD" w14:paraId="7CA67793" w14:textId="77777777" w:rsidTr="004637CD"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F15D" w14:textId="77777777" w:rsidR="004637CD" w:rsidRDefault="004637C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3C1B" w14:textId="77777777" w:rsidR="004637CD" w:rsidRDefault="004637C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637CD" w14:paraId="39C122A7" w14:textId="77777777" w:rsidTr="004637CD">
        <w:trPr>
          <w:trHeight w:val="315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4335" w14:textId="77777777" w:rsidR="004637CD" w:rsidRDefault="004637C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Голубева О.В., </w:t>
            </w:r>
            <w:r w:rsidR="004C260E">
              <w:rPr>
                <w:rFonts w:ascii="Times New Roman" w:eastAsia="Times New Roman" w:hAnsi="Times New Roman"/>
                <w:sz w:val="24"/>
                <w:szCs w:val="24"/>
              </w:rPr>
              <w:t xml:space="preserve">к.п.н.,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1090" w14:textId="77777777" w:rsidR="004637CD" w:rsidRDefault="004637CD">
            <w:pPr>
              <w:tabs>
                <w:tab w:val="left" w:pos="175"/>
              </w:tabs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14:paraId="415B3F4D" w14:textId="77777777" w:rsidR="004637CD" w:rsidRDefault="004637CD" w:rsidP="004637C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color w:val="C00000"/>
          <w:sz w:val="24"/>
          <w:szCs w:val="24"/>
          <w:lang w:eastAsia="ru-RU"/>
        </w:rPr>
      </w:pPr>
    </w:p>
    <w:p w14:paraId="10703495" w14:textId="494B7549" w:rsidR="00D62B1D" w:rsidRDefault="00A54999" w:rsidP="00A549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33C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 6 от 02.02.2021)</w:t>
      </w:r>
    </w:p>
    <w:p w14:paraId="618A110D" w14:textId="77777777" w:rsidR="004637CD" w:rsidRDefault="004637C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8BCF871" w14:textId="77777777"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5493CB4F" w14:textId="77777777" w:rsidR="00832592" w:rsidRPr="00442630" w:rsidRDefault="00832592" w:rsidP="00832592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14:paraId="44EB81BF" w14:textId="77777777"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…4</w:t>
      </w:r>
    </w:p>
    <w:p w14:paraId="19DD5362" w14:textId="77777777"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..….</w:t>
      </w:r>
      <w:r w:rsidR="00B438C7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5AD485A8" w14:textId="77777777"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модуля..…………………………………………………</w:t>
      </w:r>
      <w:r w:rsidR="00B438C7">
        <w:rPr>
          <w:rFonts w:ascii="Times New Roman" w:eastAsia="Times New Roman" w:hAnsi="Times New Roman"/>
          <w:sz w:val="24"/>
          <w:szCs w:val="24"/>
          <w:lang w:eastAsia="ru-RU"/>
        </w:rPr>
        <w:t>.…10</w:t>
      </w:r>
    </w:p>
    <w:p w14:paraId="26185A92" w14:textId="77777777"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…11</w:t>
      </w:r>
    </w:p>
    <w:p w14:paraId="0F575308" w14:textId="77777777"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…1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14:paraId="24191208" w14:textId="77777777"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обучения технологии»..………………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..1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14:paraId="70D57241" w14:textId="77777777" w:rsidR="004C260E" w:rsidRPr="004C260E" w:rsidRDefault="004C260E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«Организация вн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еурочной деятельности </w:t>
      </w:r>
    </w:p>
    <w:p w14:paraId="478D0E0A" w14:textId="77777777" w:rsidR="004C260E" w:rsidRPr="004C260E" w:rsidRDefault="004C260E" w:rsidP="004C260E">
      <w:pPr>
        <w:spacing w:after="0" w:line="360" w:lineRule="auto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технологии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»………….…….…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21</w:t>
      </w:r>
    </w:p>
    <w:p w14:paraId="09607B2A" w14:textId="77777777"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 дисциплины «Методика профессионального </w:t>
      </w:r>
    </w:p>
    <w:p w14:paraId="5561B274" w14:textId="77777777" w:rsidR="00832592" w:rsidRPr="00442630" w:rsidRDefault="00832592" w:rsidP="00832592">
      <w:pPr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самоопределения школьников»……..………………………………………………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2007EED3" w14:textId="77777777" w:rsidR="002F32EF" w:rsidRPr="00442630" w:rsidRDefault="002F32EF" w:rsidP="009D59FD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4C260E">
        <w:rPr>
          <w:rFonts w:ascii="Times New Roman" w:eastAsia="Times New Roman" w:hAnsi="Times New Roman"/>
          <w:sz w:val="24"/>
          <w:szCs w:val="24"/>
          <w:lang w:eastAsia="ru-RU"/>
        </w:rPr>
        <w:t>Проект в школьном курсе «Технология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»…...</w:t>
      </w:r>
      <w:r w:rsidR="004C260E">
        <w:rPr>
          <w:rFonts w:ascii="Times New Roman" w:eastAsia="Times New Roman" w:hAnsi="Times New Roman"/>
          <w:sz w:val="24"/>
          <w:szCs w:val="24"/>
          <w:lang w:eastAsia="ru-RU"/>
        </w:rPr>
        <w:t>.......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14:paraId="6B61D098" w14:textId="77777777"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1B4C3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32592" w:rsidRPr="00442630">
        <w:rPr>
          <w:rFonts w:ascii="Times New Roman" w:hAnsi="Times New Roman"/>
          <w:sz w:val="24"/>
          <w:szCs w:val="24"/>
          <w:lang w:eastAsia="ru-RU"/>
        </w:rPr>
        <w:t>не предусмотрена</w:t>
      </w:r>
      <w:r w:rsidR="001B4C36">
        <w:rPr>
          <w:rFonts w:ascii="Times New Roman" w:hAnsi="Times New Roman"/>
          <w:sz w:val="24"/>
          <w:szCs w:val="24"/>
          <w:lang w:eastAsia="ru-RU"/>
        </w:rPr>
        <w:t>)………………………………………………...</w:t>
      </w:r>
      <w:r w:rsidR="004E69B7">
        <w:rPr>
          <w:rFonts w:ascii="Times New Roman" w:hAnsi="Times New Roman"/>
          <w:sz w:val="24"/>
          <w:szCs w:val="24"/>
          <w:lang w:eastAsia="ru-RU"/>
        </w:rPr>
        <w:t>35</w:t>
      </w:r>
    </w:p>
    <w:p w14:paraId="228C3D0C" w14:textId="77777777"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1B4C36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………………………………………………….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790EC980" w14:textId="77777777"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553307" w14:textId="77777777"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A937361" w14:textId="77777777"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75BE0FED" w14:textId="77777777"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442630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2630">
        <w:rPr>
          <w:rFonts w:ascii="Times New Roman" w:hAnsi="Times New Roman"/>
          <w:sz w:val="24"/>
          <w:szCs w:val="24"/>
        </w:rPr>
        <w:t>».</w:t>
      </w:r>
    </w:p>
    <w:p w14:paraId="1775E013" w14:textId="77777777" w:rsidR="00EB7509" w:rsidRPr="00442630" w:rsidRDefault="002F32EF" w:rsidP="008D72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EB7509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Методическая подготовка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42630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  <w:r w:rsidR="008D72D4">
        <w:rPr>
          <w:rFonts w:ascii="Times New Roman" w:hAnsi="Times New Roman"/>
          <w:sz w:val="24"/>
          <w:szCs w:val="24"/>
        </w:rPr>
        <w:t xml:space="preserve"> </w:t>
      </w:r>
      <w:r w:rsidR="004C260E">
        <w:rPr>
          <w:rFonts w:ascii="Times New Roman" w:hAnsi="Times New Roman"/>
          <w:sz w:val="24"/>
          <w:szCs w:val="24"/>
        </w:rPr>
        <w:t>ОП</w:t>
      </w:r>
      <w:r w:rsidRPr="00442630">
        <w:rPr>
          <w:rFonts w:ascii="Times New Roman" w:hAnsi="Times New Roman"/>
          <w:sz w:val="24"/>
          <w:szCs w:val="24"/>
        </w:rPr>
        <w:t>К-</w:t>
      </w:r>
      <w:r w:rsidR="004C260E">
        <w:rPr>
          <w:rFonts w:ascii="Times New Roman" w:hAnsi="Times New Roman"/>
          <w:sz w:val="24"/>
          <w:szCs w:val="24"/>
        </w:rPr>
        <w:t>1</w:t>
      </w:r>
      <w:r w:rsidRPr="00442630">
        <w:rPr>
          <w:rFonts w:ascii="Times New Roman" w:hAnsi="Times New Roman"/>
          <w:sz w:val="24"/>
          <w:szCs w:val="24"/>
        </w:rPr>
        <w:t>;</w:t>
      </w:r>
      <w:r w:rsidR="008D72D4">
        <w:rPr>
          <w:rFonts w:ascii="Times New Roman" w:hAnsi="Times New Roman"/>
          <w:sz w:val="24"/>
          <w:szCs w:val="24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 w:rsidR="00EB7509" w:rsidRPr="00442630">
        <w:rPr>
          <w:rFonts w:ascii="Times New Roman" w:hAnsi="Times New Roman"/>
          <w:sz w:val="24"/>
          <w:szCs w:val="24"/>
          <w:lang w:eastAsia="x-none"/>
        </w:rPr>
        <w:t>2</w:t>
      </w:r>
      <w:r w:rsidR="00EA5AF2" w:rsidRPr="00442630">
        <w:rPr>
          <w:rFonts w:ascii="Times New Roman" w:hAnsi="Times New Roman"/>
          <w:sz w:val="24"/>
          <w:szCs w:val="24"/>
          <w:lang w:eastAsia="x-none"/>
        </w:rPr>
        <w:t>;</w:t>
      </w:r>
      <w:r w:rsidR="008D72D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 w:rsidR="004C260E">
        <w:rPr>
          <w:rFonts w:ascii="Times New Roman" w:hAnsi="Times New Roman"/>
          <w:sz w:val="24"/>
          <w:szCs w:val="24"/>
          <w:lang w:eastAsia="x-none"/>
        </w:rPr>
        <w:t>3</w:t>
      </w:r>
      <w:r w:rsidR="00EA5AF2" w:rsidRPr="00442630">
        <w:rPr>
          <w:rFonts w:ascii="Times New Roman" w:hAnsi="Times New Roman"/>
          <w:sz w:val="24"/>
          <w:szCs w:val="24"/>
          <w:lang w:eastAsia="x-none"/>
        </w:rPr>
        <w:t>;</w:t>
      </w:r>
      <w:r w:rsidR="008D72D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182C7D">
        <w:rPr>
          <w:rFonts w:ascii="Times New Roman" w:hAnsi="Times New Roman"/>
          <w:sz w:val="24"/>
          <w:szCs w:val="24"/>
          <w:lang w:eastAsia="x-none"/>
        </w:rPr>
        <w:t xml:space="preserve">ОПК-7; </w:t>
      </w:r>
      <w:r w:rsidR="00EB7509" w:rsidRPr="00442630">
        <w:rPr>
          <w:rFonts w:ascii="Times New Roman" w:hAnsi="Times New Roman"/>
          <w:sz w:val="24"/>
          <w:szCs w:val="24"/>
        </w:rPr>
        <w:t>ПК-3</w:t>
      </w:r>
      <w:r w:rsidR="00C72A1B">
        <w:rPr>
          <w:rFonts w:ascii="Times New Roman" w:hAnsi="Times New Roman"/>
          <w:sz w:val="24"/>
          <w:szCs w:val="24"/>
        </w:rPr>
        <w:t>.</w:t>
      </w:r>
    </w:p>
    <w:p w14:paraId="2021FED0" w14:textId="77777777" w:rsidR="00467AF1" w:rsidRPr="008B0820" w:rsidRDefault="00467AF1" w:rsidP="00467AF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14:paraId="53393718" w14:textId="77777777" w:rsidR="00467AF1" w:rsidRPr="008B0820" w:rsidRDefault="00467AF1" w:rsidP="00467AF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деятельностный и личностно-ориентированный подходы. </w:t>
      </w:r>
    </w:p>
    <w:p w14:paraId="55038323" w14:textId="77777777"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14:paraId="02CAB361" w14:textId="77777777"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467AF1">
        <w:rPr>
          <w:rFonts w:ascii="Times New Roman" w:hAnsi="Times New Roman"/>
          <w:sz w:val="24"/>
          <w:szCs w:val="24"/>
        </w:rPr>
        <w:t>третьем, четвертом и пятом курсах</w:t>
      </w:r>
      <w:r w:rsidRPr="00442630">
        <w:rPr>
          <w:rFonts w:ascii="Times New Roman" w:hAnsi="Times New Roman"/>
          <w:sz w:val="24"/>
          <w:szCs w:val="24"/>
        </w:rPr>
        <w:t>.</w:t>
      </w:r>
    </w:p>
    <w:p w14:paraId="355045AA" w14:textId="77777777" w:rsidR="002F32EF" w:rsidRPr="00442630" w:rsidRDefault="002F32EF" w:rsidP="002F32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638D51CA" w14:textId="77777777" w:rsidR="00DB597C" w:rsidRPr="00442630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F87AAB8" w14:textId="77777777" w:rsidR="00DB597C" w:rsidRPr="00442630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2AD23BE" w14:textId="77777777" w:rsidR="00DB597C" w:rsidRPr="00442630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263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42630">
        <w:rPr>
          <w:rFonts w:ascii="Times New Roman" w:hAnsi="Times New Roman"/>
          <w:i/>
          <w:sz w:val="24"/>
          <w:szCs w:val="24"/>
        </w:rPr>
        <w:t xml:space="preserve"> </w:t>
      </w:r>
    </w:p>
    <w:p w14:paraId="57411420" w14:textId="77777777" w:rsidR="000B10A3" w:rsidRPr="00442630" w:rsidRDefault="002F32EF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2630">
        <w:rPr>
          <w:rFonts w:ascii="Times New Roman" w:hAnsi="Times New Roman"/>
          <w:b/>
          <w:sz w:val="24"/>
          <w:szCs w:val="24"/>
        </w:rPr>
        <w:t>целью</w:t>
      </w:r>
      <w:r w:rsidRPr="00442630">
        <w:rPr>
          <w:rFonts w:ascii="Times New Roman" w:hAnsi="Times New Roman"/>
          <w:sz w:val="24"/>
          <w:szCs w:val="24"/>
        </w:rPr>
        <w:t xml:space="preserve">: </w:t>
      </w:r>
      <w:r w:rsidR="000B10A3" w:rsidRPr="00442630">
        <w:rPr>
          <w:rFonts w:ascii="Times New Roman" w:hAnsi="Times New Roman"/>
          <w:sz w:val="24"/>
          <w:szCs w:val="24"/>
        </w:rPr>
        <w:t>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и реализации образовательного процесса в образовательных организациях основного общего и среднего общего образования.</w:t>
      </w:r>
    </w:p>
    <w:p w14:paraId="76AE033D" w14:textId="77777777" w:rsidR="000B10A3" w:rsidRPr="00442630" w:rsidRDefault="000B10A3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CBF1F6B" w14:textId="77777777" w:rsidR="002F32EF" w:rsidRPr="00442630" w:rsidRDefault="002F32EF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2630">
        <w:rPr>
          <w:rFonts w:ascii="Times New Roman" w:hAnsi="Times New Roman"/>
          <w:b/>
          <w:sz w:val="24"/>
          <w:szCs w:val="24"/>
        </w:rPr>
        <w:t>задачи</w:t>
      </w:r>
      <w:r w:rsidRPr="00442630">
        <w:rPr>
          <w:rFonts w:ascii="Times New Roman" w:hAnsi="Times New Roman"/>
          <w:sz w:val="24"/>
          <w:szCs w:val="24"/>
        </w:rPr>
        <w:t>:</w:t>
      </w:r>
    </w:p>
    <w:p w14:paraId="1B2500D9" w14:textId="77777777" w:rsidR="000B10A3" w:rsidRPr="00442630" w:rsidRDefault="000B10A3" w:rsidP="009D59F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630">
        <w:rPr>
          <w:rFonts w:ascii="Times New Roman" w:hAnsi="Times New Roman" w:cs="Times New Roman"/>
          <w:sz w:val="24"/>
          <w:szCs w:val="24"/>
        </w:rPr>
        <w:t>Создание условий для понимания основных теоретических понятий в области  педагогической деятельности и технолого-экономического образования.</w:t>
      </w:r>
    </w:p>
    <w:p w14:paraId="759E486A" w14:textId="77777777" w:rsidR="000B10A3" w:rsidRPr="00442630" w:rsidRDefault="000B10A3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14:paraId="544D0491" w14:textId="77777777" w:rsidR="002F32EF" w:rsidRPr="00442630" w:rsidRDefault="002F32EF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практикоориентированных проектов по заказу образовательных организаций и др.</w:t>
      </w:r>
    </w:p>
    <w:p w14:paraId="29B50478" w14:textId="77777777"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14:paraId="2079489C" w14:textId="77777777" w:rsidR="00532CDD" w:rsidRDefault="00532CDD" w:rsidP="00532C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02A1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9202A1"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«Методическая подготовка»</w:t>
      </w:r>
      <w:r w:rsidRPr="009202A1">
        <w:rPr>
          <w:rFonts w:ascii="Times New Roman" w:hAnsi="Times New Roman"/>
          <w:sz w:val="24"/>
          <w:szCs w:val="24"/>
        </w:rPr>
        <w:t xml:space="preserve"> </w:t>
      </w:r>
      <w:r w:rsidRPr="00442630">
        <w:rPr>
          <w:rFonts w:ascii="Times New Roman" w:hAnsi="Times New Roman"/>
          <w:sz w:val="24"/>
          <w:szCs w:val="24"/>
        </w:rPr>
        <w:t>предназначен для формирования у бакалавров ряда компетенции:</w:t>
      </w:r>
    </w:p>
    <w:p w14:paraId="67E35A6B" w14:textId="77777777" w:rsidR="00B215FC" w:rsidRDefault="004C260E" w:rsidP="000A4B62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ОПК-1</w:t>
      </w:r>
      <w:r w:rsidR="00B215FC" w:rsidRPr="00442630">
        <w:rPr>
          <w:rFonts w:ascii="Times New Roman" w:hAnsi="Times New Roman"/>
          <w:sz w:val="24"/>
          <w:szCs w:val="24"/>
        </w:rPr>
        <w:t xml:space="preserve"> </w:t>
      </w:r>
      <w:r w:rsidR="00B215FC">
        <w:rPr>
          <w:rFonts w:ascii="Times New Roman" w:hAnsi="Times New Roman"/>
          <w:sz w:val="24"/>
          <w:szCs w:val="24"/>
        </w:rPr>
        <w:t>–</w:t>
      </w:r>
      <w:r w:rsidR="00B215FC" w:rsidRPr="004426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="00B215FC" w:rsidRPr="00442630">
        <w:rPr>
          <w:rFonts w:ascii="Times New Roman" w:hAnsi="Times New Roman"/>
          <w:sz w:val="24"/>
          <w:szCs w:val="24"/>
        </w:rPr>
        <w:t>;</w:t>
      </w:r>
    </w:p>
    <w:p w14:paraId="18109B3B" w14:textId="77777777" w:rsidR="00B215FC" w:rsidRDefault="00B215FC" w:rsidP="000A4B6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442630">
        <w:rPr>
          <w:rFonts w:ascii="Times New Roman" w:hAnsi="Times New Roman" w:cs="Times New Roman"/>
          <w:sz w:val="24"/>
          <w:szCs w:val="24"/>
          <w:lang w:eastAsia="x-none"/>
        </w:rPr>
        <w:t>ОПК-2 – способность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C72A1B">
        <w:rPr>
          <w:rFonts w:ascii="Times New Roman" w:hAnsi="Times New Roman" w:cs="Times New Roman"/>
          <w:sz w:val="24"/>
          <w:szCs w:val="24"/>
          <w:lang w:eastAsia="x-none"/>
        </w:rPr>
        <w:t>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 w:rsidRPr="00442630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14:paraId="501FF089" w14:textId="77777777" w:rsidR="00B215FC" w:rsidRDefault="00B215FC" w:rsidP="000A4B62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 w:rsidR="004C260E">
        <w:rPr>
          <w:rFonts w:ascii="Times New Roman" w:hAnsi="Times New Roman"/>
          <w:sz w:val="24"/>
          <w:szCs w:val="24"/>
          <w:lang w:eastAsia="x-none"/>
        </w:rPr>
        <w:t>3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– </w:t>
      </w:r>
      <w:r w:rsidR="004C260E">
        <w:rPr>
          <w:rFonts w:ascii="Times New Roman" w:hAnsi="Times New Roman"/>
          <w:sz w:val="24"/>
          <w:szCs w:val="24"/>
        </w:rPr>
        <w:t>способеность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442630">
        <w:rPr>
          <w:rFonts w:ascii="Times New Roman" w:hAnsi="Times New Roman"/>
          <w:sz w:val="24"/>
          <w:szCs w:val="24"/>
          <w:lang w:eastAsia="x-none"/>
        </w:rPr>
        <w:t>;</w:t>
      </w:r>
    </w:p>
    <w:p w14:paraId="745BAA42" w14:textId="77777777" w:rsidR="00182C7D" w:rsidRDefault="00182C7D" w:rsidP="000A4B62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ОПК-7 -  </w:t>
      </w:r>
      <w:r w:rsidRPr="00182C7D">
        <w:rPr>
          <w:rFonts w:ascii="Times New Roman" w:hAnsi="Times New Roman"/>
          <w:sz w:val="24"/>
          <w:szCs w:val="24"/>
          <w:lang w:eastAsia="x-none"/>
        </w:rPr>
        <w:t>способен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14:paraId="7B9F94CB" w14:textId="77777777" w:rsidR="00B215FC" w:rsidRPr="00442630" w:rsidRDefault="00B215FC" w:rsidP="00B215FC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ПК-3 – </w:t>
      </w:r>
      <w:r w:rsidR="00182C7D" w:rsidRPr="00182C7D">
        <w:rPr>
          <w:rFonts w:ascii="Times New Roman" w:hAnsi="Times New Roman"/>
          <w:sz w:val="24"/>
          <w:szCs w:val="24"/>
        </w:rPr>
        <w:t>Способен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</w:r>
      <w:r w:rsidR="00182C7D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2465"/>
        <w:gridCol w:w="1988"/>
        <w:gridCol w:w="2189"/>
        <w:gridCol w:w="2426"/>
      </w:tblGrid>
      <w:tr w:rsidR="00790DD1" w:rsidRPr="008961C9" w14:paraId="74974E14" w14:textId="77777777" w:rsidTr="00790DD1">
        <w:tc>
          <w:tcPr>
            <w:tcW w:w="785" w:type="dxa"/>
            <w:shd w:val="clear" w:color="auto" w:fill="auto"/>
          </w:tcPr>
          <w:p w14:paraId="341C2276" w14:textId="77777777"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465" w:type="dxa"/>
            <w:shd w:val="clear" w:color="auto" w:fill="auto"/>
          </w:tcPr>
          <w:p w14:paraId="3662E64E" w14:textId="77777777" w:rsidR="00790DD1" w:rsidRPr="008961C9" w:rsidRDefault="00790DD1" w:rsidP="00790D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14:paraId="0B2A0539" w14:textId="77777777" w:rsidR="00790DD1" w:rsidRPr="008961C9" w:rsidRDefault="00790DD1" w:rsidP="00790D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1988" w:type="dxa"/>
            <w:shd w:val="clear" w:color="auto" w:fill="auto"/>
          </w:tcPr>
          <w:p w14:paraId="661708BD" w14:textId="77777777" w:rsidR="00790DD1" w:rsidRPr="008961C9" w:rsidRDefault="00790DD1" w:rsidP="00790D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2189" w:type="dxa"/>
          </w:tcPr>
          <w:p w14:paraId="1CB71ADF" w14:textId="77777777" w:rsidR="00790DD1" w:rsidRPr="008961C9" w:rsidRDefault="00790DD1" w:rsidP="00790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426" w:type="dxa"/>
          </w:tcPr>
          <w:p w14:paraId="378E992E" w14:textId="77777777" w:rsidR="00790DD1" w:rsidRPr="008961C9" w:rsidRDefault="00790DD1" w:rsidP="00790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90DD1" w:rsidRPr="008961C9" w14:paraId="11273A8E" w14:textId="77777777" w:rsidTr="00790DD1">
        <w:tc>
          <w:tcPr>
            <w:tcW w:w="785" w:type="dxa"/>
            <w:shd w:val="clear" w:color="auto" w:fill="auto"/>
          </w:tcPr>
          <w:p w14:paraId="6B9B4355" w14:textId="77777777"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65" w:type="dxa"/>
            <w:shd w:val="clear" w:color="auto" w:fill="auto"/>
          </w:tcPr>
          <w:p w14:paraId="3E730DA3" w14:textId="77777777" w:rsidR="00790DD1" w:rsidRPr="008961C9" w:rsidRDefault="00790DD1" w:rsidP="00790DD1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988" w:type="dxa"/>
            <w:shd w:val="clear" w:color="auto" w:fill="auto"/>
          </w:tcPr>
          <w:p w14:paraId="5EDF067F" w14:textId="77777777" w:rsidR="00790DD1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</w:t>
            </w:r>
            <w:r w:rsidRPr="008961C9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>.1, ОПК.3.3,</w:t>
            </w:r>
          </w:p>
          <w:p w14:paraId="2D091FA3" w14:textId="77777777" w:rsidR="003F02A5" w:rsidRDefault="003F02A5" w:rsidP="003F02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ПК.3.1</w:t>
            </w:r>
          </w:p>
          <w:p w14:paraId="520F8076" w14:textId="77777777" w:rsidR="00790DD1" w:rsidRPr="008961C9" w:rsidRDefault="00790DD1" w:rsidP="003F02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9" w:type="dxa"/>
          </w:tcPr>
          <w:p w14:paraId="37C01D50" w14:textId="77777777"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14:paraId="603155DC" w14:textId="77777777"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Лабораторно-практические работы</w:t>
            </w:r>
          </w:p>
          <w:p w14:paraId="5FB7C3EB" w14:textId="77777777"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Самостоятельная  практическая работа</w:t>
            </w:r>
          </w:p>
          <w:p w14:paraId="27E3F6E6" w14:textId="77777777"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14:paraId="6F8397F0" w14:textId="77777777"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</w:t>
            </w:r>
            <w:r w:rsidRPr="008961C9">
              <w:rPr>
                <w:rFonts w:ascii="Times New Roman" w:hAnsi="Times New Roman"/>
              </w:rPr>
              <w:t xml:space="preserve"> метод</w:t>
            </w:r>
          </w:p>
        </w:tc>
        <w:tc>
          <w:tcPr>
            <w:tcW w:w="2426" w:type="dxa"/>
          </w:tcPr>
          <w:p w14:paraId="2668CFD8" w14:textId="77777777"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1DFA5C79" w14:textId="77777777"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28BA60FB" w14:textId="77777777"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90DD1" w:rsidRPr="008961C9" w14:paraId="4DB64356" w14:textId="77777777" w:rsidTr="00790DD1">
        <w:tc>
          <w:tcPr>
            <w:tcW w:w="785" w:type="dxa"/>
            <w:shd w:val="clear" w:color="auto" w:fill="auto"/>
          </w:tcPr>
          <w:p w14:paraId="28FE03FF" w14:textId="77777777"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65" w:type="dxa"/>
            <w:shd w:val="clear" w:color="auto" w:fill="auto"/>
          </w:tcPr>
          <w:p w14:paraId="33EC2022" w14:textId="77777777" w:rsidR="00790DD1" w:rsidRPr="008961C9" w:rsidRDefault="00790DD1" w:rsidP="00790DD1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988" w:type="dxa"/>
            <w:shd w:val="clear" w:color="auto" w:fill="auto"/>
          </w:tcPr>
          <w:p w14:paraId="049991AC" w14:textId="77777777" w:rsidR="00790DD1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ОПК.1.1, ОПК.1.2, ОПК.1.3,</w:t>
            </w:r>
          </w:p>
          <w:p w14:paraId="12761462" w14:textId="77777777" w:rsidR="00790DD1" w:rsidRPr="008961C9" w:rsidRDefault="003F02A5" w:rsidP="003F02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ПК.3.2</w:t>
            </w:r>
          </w:p>
        </w:tc>
        <w:tc>
          <w:tcPr>
            <w:tcW w:w="2189" w:type="dxa"/>
          </w:tcPr>
          <w:p w14:paraId="56F89D1C" w14:textId="77777777"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14:paraId="1AB02D24" w14:textId="77777777"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Лабораторно-практические работы</w:t>
            </w:r>
          </w:p>
          <w:p w14:paraId="73C07C1E" w14:textId="77777777"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Самостоятельная  практическая работа</w:t>
            </w:r>
          </w:p>
          <w:p w14:paraId="3A667406" w14:textId="77777777"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14:paraId="077DDE07" w14:textId="77777777"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</w:t>
            </w:r>
            <w:r w:rsidRPr="008961C9">
              <w:rPr>
                <w:rFonts w:ascii="Times New Roman" w:hAnsi="Times New Roman"/>
              </w:rPr>
              <w:t xml:space="preserve"> метод</w:t>
            </w:r>
          </w:p>
        </w:tc>
        <w:tc>
          <w:tcPr>
            <w:tcW w:w="2426" w:type="dxa"/>
          </w:tcPr>
          <w:p w14:paraId="02BB6FD7" w14:textId="77777777"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6BBE2E8B" w14:textId="77777777" w:rsidR="00790DD1" w:rsidRPr="008961C9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Тесты в ЭИОС</w:t>
            </w:r>
          </w:p>
          <w:p w14:paraId="7A0C877A" w14:textId="77777777" w:rsidR="00790DD1" w:rsidRPr="00BE5677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Курсовая работа</w:t>
            </w:r>
          </w:p>
        </w:tc>
      </w:tr>
      <w:tr w:rsidR="00790DD1" w:rsidRPr="008961C9" w14:paraId="3455804D" w14:textId="77777777" w:rsidTr="00790DD1">
        <w:tc>
          <w:tcPr>
            <w:tcW w:w="785" w:type="dxa"/>
            <w:shd w:val="clear" w:color="auto" w:fill="auto"/>
          </w:tcPr>
          <w:p w14:paraId="6442295C" w14:textId="77777777"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465" w:type="dxa"/>
            <w:shd w:val="clear" w:color="auto" w:fill="auto"/>
          </w:tcPr>
          <w:p w14:paraId="59399692" w14:textId="77777777" w:rsidR="00790DD1" w:rsidRPr="008961C9" w:rsidRDefault="00790DD1" w:rsidP="00790DD1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988" w:type="dxa"/>
            <w:shd w:val="clear" w:color="auto" w:fill="auto"/>
          </w:tcPr>
          <w:p w14:paraId="11524B50" w14:textId="77777777" w:rsidR="00790DD1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ОПК.2.1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t xml:space="preserve"> 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ОПК.2.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ОПК.2.3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ОПК.2.4,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ОПК.2.5, ОПК.2.6</w:t>
            </w:r>
          </w:p>
          <w:p w14:paraId="1D200199" w14:textId="77777777" w:rsidR="003F02A5" w:rsidRPr="008961C9" w:rsidRDefault="003F02A5" w:rsidP="003F02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9" w:type="dxa"/>
          </w:tcPr>
          <w:p w14:paraId="6FEA13A2" w14:textId="77777777"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14:paraId="020031E1" w14:textId="77777777"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Лабораторно-практические работы</w:t>
            </w:r>
          </w:p>
          <w:p w14:paraId="5C863A50" w14:textId="77777777"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Самостоятельная  практическая работа</w:t>
            </w:r>
          </w:p>
          <w:p w14:paraId="2477E409" w14:textId="77777777"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14:paraId="2673F700" w14:textId="77777777"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</w:t>
            </w:r>
            <w:r w:rsidRPr="008961C9">
              <w:rPr>
                <w:rFonts w:ascii="Times New Roman" w:hAnsi="Times New Roman"/>
              </w:rPr>
              <w:t xml:space="preserve"> метод</w:t>
            </w:r>
          </w:p>
        </w:tc>
        <w:tc>
          <w:tcPr>
            <w:tcW w:w="2426" w:type="dxa"/>
          </w:tcPr>
          <w:p w14:paraId="49D78AA6" w14:textId="77777777"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6CEEDF5D" w14:textId="77777777"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22FBE38E" w14:textId="77777777"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90DD1" w:rsidRPr="008961C9" w14:paraId="284F17D0" w14:textId="77777777" w:rsidTr="00790DD1">
        <w:tc>
          <w:tcPr>
            <w:tcW w:w="785" w:type="dxa"/>
            <w:shd w:val="clear" w:color="auto" w:fill="auto"/>
          </w:tcPr>
          <w:p w14:paraId="4F27C8E9" w14:textId="77777777"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465" w:type="dxa"/>
            <w:shd w:val="clear" w:color="auto" w:fill="auto"/>
          </w:tcPr>
          <w:p w14:paraId="445382AA" w14:textId="77777777" w:rsidR="00790DD1" w:rsidRPr="008961C9" w:rsidRDefault="00790DD1" w:rsidP="00790D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 xml:space="preserve">Демонстрирует </w:t>
            </w:r>
            <w:r w:rsidRPr="008961C9">
              <w:rPr>
                <w:rFonts w:ascii="Times New Roman" w:hAnsi="Times New Roman"/>
              </w:rPr>
              <w:lastRenderedPageBreak/>
              <w:t>готовность и умение организовывать взаимодействие с участниками образо-вательного процесса; поддерживать активную, самостоя-тельную, инициатив-ную деятельность, развивать творческие способности;  руководить учебно-исследовательской деятельностью обучающихся</w:t>
            </w:r>
          </w:p>
        </w:tc>
        <w:tc>
          <w:tcPr>
            <w:tcW w:w="1988" w:type="dxa"/>
            <w:shd w:val="clear" w:color="auto" w:fill="auto"/>
          </w:tcPr>
          <w:p w14:paraId="52C87C70" w14:textId="77777777" w:rsidR="00790DD1" w:rsidRPr="000D0158" w:rsidRDefault="000D0158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D0158">
              <w:rPr>
                <w:rFonts w:ascii="Times New Roman" w:hAnsi="Times New Roman"/>
              </w:rPr>
              <w:lastRenderedPageBreak/>
              <w:t xml:space="preserve">ОПК.3.1. </w:t>
            </w:r>
            <w:r w:rsidR="00790DD1" w:rsidRPr="000D0158">
              <w:rPr>
                <w:rFonts w:ascii="Times New Roman" w:eastAsia="Times New Roman" w:hAnsi="Times New Roman"/>
                <w:lang w:eastAsia="ru-RU"/>
              </w:rPr>
              <w:t>ОПК.3.2,</w:t>
            </w:r>
            <w:r w:rsidR="00790DD1" w:rsidRPr="000D0158">
              <w:rPr>
                <w:rFonts w:ascii="Times New Roman" w:hAnsi="Times New Roman"/>
              </w:rPr>
              <w:t xml:space="preserve"> </w:t>
            </w:r>
            <w:r w:rsidR="00790DD1" w:rsidRPr="000D0158">
              <w:rPr>
                <w:rFonts w:ascii="Times New Roman" w:eastAsia="Times New Roman" w:hAnsi="Times New Roman"/>
                <w:lang w:eastAsia="ru-RU"/>
              </w:rPr>
              <w:lastRenderedPageBreak/>
              <w:t>ОПК.3.4,</w:t>
            </w:r>
            <w:r w:rsidR="00790DD1" w:rsidRPr="000D0158">
              <w:rPr>
                <w:rFonts w:ascii="Times New Roman" w:hAnsi="Times New Roman"/>
              </w:rPr>
              <w:t xml:space="preserve"> </w:t>
            </w:r>
            <w:r w:rsidR="00790DD1" w:rsidRPr="000D0158">
              <w:rPr>
                <w:rFonts w:ascii="Times New Roman" w:eastAsia="Times New Roman" w:hAnsi="Times New Roman"/>
                <w:lang w:eastAsia="ru-RU"/>
              </w:rPr>
              <w:t>ОПК.3.5</w:t>
            </w:r>
          </w:p>
          <w:p w14:paraId="705AB5DE" w14:textId="77777777" w:rsidR="000D0158" w:rsidRPr="000D0158" w:rsidRDefault="000D0158" w:rsidP="00790DD1">
            <w:pPr>
              <w:spacing w:after="0" w:line="240" w:lineRule="auto"/>
              <w:rPr>
                <w:rFonts w:ascii="Times New Roman" w:hAnsi="Times New Roman"/>
              </w:rPr>
            </w:pPr>
            <w:r w:rsidRPr="000D0158">
              <w:rPr>
                <w:rFonts w:ascii="Times New Roman" w:hAnsi="Times New Roman"/>
              </w:rPr>
              <w:t>ОПК.7.1.,  ОПК.7.2.</w:t>
            </w:r>
          </w:p>
          <w:p w14:paraId="62FFF60A" w14:textId="77777777" w:rsidR="000D0158" w:rsidRPr="008961C9" w:rsidRDefault="000D0158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9" w:type="dxa"/>
          </w:tcPr>
          <w:p w14:paraId="108EC928" w14:textId="77777777"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Метод проблемного </w:t>
            </w:r>
            <w:r>
              <w:rPr>
                <w:rFonts w:ascii="Times New Roman" w:hAnsi="Times New Roman"/>
              </w:rPr>
              <w:lastRenderedPageBreak/>
              <w:t>обучения</w:t>
            </w:r>
          </w:p>
          <w:p w14:paraId="50C7D01B" w14:textId="77777777"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Лабораторно-практические работы</w:t>
            </w:r>
          </w:p>
          <w:p w14:paraId="1C878E14" w14:textId="77777777"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Самостоятельная  практическая работа</w:t>
            </w:r>
          </w:p>
          <w:p w14:paraId="176248D2" w14:textId="77777777"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14:paraId="30905291" w14:textId="77777777"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</w:t>
            </w:r>
            <w:r w:rsidRPr="008961C9">
              <w:rPr>
                <w:rFonts w:ascii="Times New Roman" w:hAnsi="Times New Roman"/>
              </w:rPr>
              <w:t xml:space="preserve"> метод</w:t>
            </w:r>
          </w:p>
        </w:tc>
        <w:tc>
          <w:tcPr>
            <w:tcW w:w="2426" w:type="dxa"/>
          </w:tcPr>
          <w:p w14:paraId="2BBC59F2" w14:textId="77777777"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Форма для оценки </w:t>
            </w:r>
            <w:r>
              <w:rPr>
                <w:rFonts w:ascii="Times New Roman" w:hAnsi="Times New Roman"/>
              </w:rPr>
              <w:lastRenderedPageBreak/>
              <w:t>практико-ориентированных заданий</w:t>
            </w:r>
          </w:p>
          <w:p w14:paraId="73D36783" w14:textId="77777777"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1036FB30" w14:textId="77777777"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</w:tbl>
    <w:p w14:paraId="7D5142F4" w14:textId="77777777" w:rsidR="004C260E" w:rsidRDefault="004C260E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318273EB" w14:textId="77777777"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4A5B9C9" w14:textId="77777777" w:rsidR="002F32EF" w:rsidRPr="00442630" w:rsidRDefault="002F32EF" w:rsidP="006C3D5C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42630">
        <w:rPr>
          <w:sz w:val="24"/>
          <w:szCs w:val="24"/>
          <w:lang w:eastAsia="ru-RU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ru-RU"/>
        </w:rPr>
        <w:t>Голубева О.В., к.п.н., доцент кафедры Технологий сервиса и технологического образования.</w:t>
      </w:r>
    </w:p>
    <w:p w14:paraId="14D555CC" w14:textId="77777777" w:rsidR="002F32EF" w:rsidRPr="00442630" w:rsidRDefault="002F32EF" w:rsidP="006C3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57493DA9" w14:textId="77777777" w:rsidR="00433294" w:rsidRDefault="00992115" w:rsidP="006C3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>Голубева О.В., к.п.н., доцент кафедры Технологий сервиса и технологического образования.</w:t>
      </w:r>
    </w:p>
    <w:p w14:paraId="2FCF7255" w14:textId="77777777" w:rsidR="006C3D5C" w:rsidRDefault="006C3D5C" w:rsidP="006C3D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61FCF9" w14:textId="77777777" w:rsidR="00DB597C" w:rsidRPr="00442630" w:rsidRDefault="00DB597C" w:rsidP="006C3D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E32AAFA" w14:textId="77777777" w:rsidR="00D40B7A" w:rsidRPr="00442630" w:rsidRDefault="00D40B7A" w:rsidP="006C3D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модулей профессиональной подготовки «Технология ведения дома», «Техническое и декоративно-прикладное творчество и мастерство», а также для модуля «Практики». </w:t>
      </w:r>
    </w:p>
    <w:p w14:paraId="78D646CE" w14:textId="77777777" w:rsidR="00D40B7A" w:rsidRPr="00442630" w:rsidRDefault="00D40B7A" w:rsidP="006C3D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</w:t>
      </w:r>
      <w:r w:rsidR="000B10A3" w:rsidRPr="00442630">
        <w:rPr>
          <w:rFonts w:ascii="Times New Roman" w:hAnsi="Times New Roman"/>
          <w:sz w:val="24"/>
          <w:szCs w:val="24"/>
        </w:rPr>
        <w:t>ей «Человек, общество, культура», «Психология и педагогика»,</w:t>
      </w:r>
      <w:r w:rsidRPr="00442630">
        <w:rPr>
          <w:rFonts w:ascii="Times New Roman" w:hAnsi="Times New Roman"/>
          <w:sz w:val="24"/>
          <w:szCs w:val="24"/>
        </w:rPr>
        <w:t xml:space="preserve"> «Основы технологической подготовки».</w:t>
      </w:r>
    </w:p>
    <w:p w14:paraId="4F675521" w14:textId="77777777" w:rsidR="006C3D5C" w:rsidRPr="006C3D5C" w:rsidRDefault="006C3D5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4A39BC69" w14:textId="77777777"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23FDF7CA" w14:textId="77777777" w:rsidR="00790DD1" w:rsidRDefault="00790DD1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0"/>
        <w:gridCol w:w="2237"/>
      </w:tblGrid>
      <w:tr w:rsidR="00F169F4" w:rsidRPr="00BF2D30" w14:paraId="3522B087" w14:textId="77777777" w:rsidTr="006C3D5C">
        <w:trPr>
          <w:trHeight w:hRule="exact" w:val="410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7CC95" w14:textId="77777777"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065EA" w14:textId="77777777"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F169F4" w:rsidRPr="00BF2D30" w14:paraId="17BD46CE" w14:textId="77777777" w:rsidTr="006C3D5C">
        <w:trPr>
          <w:trHeight w:hRule="exact" w:val="410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B01D0" w14:textId="77777777"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14914" w14:textId="77777777" w:rsidR="00F169F4" w:rsidRPr="00BF2D30" w:rsidRDefault="004C260E" w:rsidP="004C26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</w:t>
            </w:r>
            <w:r w:rsidR="00F169F4"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169F4" w:rsidRPr="00BF2D30" w14:paraId="1463335E" w14:textId="77777777" w:rsidTr="006C3D5C">
        <w:trPr>
          <w:trHeight w:hRule="exact" w:val="355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20BB4" w14:textId="77777777"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97D215" w14:textId="77777777" w:rsidR="00F169F4" w:rsidRPr="00BF2D30" w:rsidRDefault="004C260E" w:rsidP="004C26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</w:t>
            </w:r>
            <w:r w:rsidR="00F169F4"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F169F4" w:rsidRPr="00BF2D30" w14:paraId="2E7AFF21" w14:textId="77777777" w:rsidTr="006C3D5C">
        <w:trPr>
          <w:trHeight w:hRule="exact" w:val="428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6586B" w14:textId="77777777"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ACE59" w14:textId="77777777" w:rsidR="00F169F4" w:rsidRPr="00BF2D30" w:rsidRDefault="004C260E" w:rsidP="004C26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  <w:r w:rsidR="00F169F4"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F169F4" w:rsidRPr="00BF2D30" w14:paraId="4BA54766" w14:textId="77777777" w:rsidTr="006C3D5C">
        <w:trPr>
          <w:trHeight w:hRule="exact" w:val="352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A63D0" w14:textId="77777777"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3FFB3" w14:textId="77777777"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9F4" w:rsidRPr="00BF2D30" w14:paraId="3E17D406" w14:textId="77777777" w:rsidTr="006C3D5C">
        <w:trPr>
          <w:trHeight w:hRule="exact" w:val="352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0F7F0" w14:textId="77777777"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46A8A" w14:textId="77777777"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332DC43F" w14:textId="77777777" w:rsid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CE6519" w14:textId="77777777" w:rsidR="00F169F4" w:rsidRPr="00442630" w:rsidRDefault="00F169F4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169F4" w:rsidRPr="00442630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2096378" w14:textId="77777777"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6D39E84E" w14:textId="77777777" w:rsidR="008A5B46" w:rsidRPr="00442630" w:rsidRDefault="008A5B46" w:rsidP="008A5B4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«МЕТОДИЧЕСКАЯ  подготовкА</w:t>
      </w:r>
      <w:r w:rsidR="002A2EA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учителя технологии</w:t>
      </w: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2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401"/>
        <w:gridCol w:w="910"/>
        <w:gridCol w:w="1358"/>
        <w:gridCol w:w="1399"/>
        <w:gridCol w:w="1259"/>
        <w:gridCol w:w="2352"/>
        <w:gridCol w:w="1119"/>
        <w:gridCol w:w="1258"/>
        <w:gridCol w:w="1248"/>
      </w:tblGrid>
      <w:tr w:rsidR="00F169F4" w:rsidRPr="00BF2D30" w14:paraId="149B581B" w14:textId="77777777" w:rsidTr="00F169F4">
        <w:trPr>
          <w:trHeight w:val="302"/>
        </w:trPr>
        <w:tc>
          <w:tcPr>
            <w:tcW w:w="1276" w:type="dxa"/>
            <w:vMerge w:val="restart"/>
            <w:shd w:val="clear" w:color="auto" w:fill="auto"/>
          </w:tcPr>
          <w:p w14:paraId="6191DFF6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1" w:type="dxa"/>
            <w:vMerge w:val="restart"/>
            <w:shd w:val="clear" w:color="auto" w:fill="auto"/>
          </w:tcPr>
          <w:p w14:paraId="3449C24D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278" w:type="dxa"/>
            <w:gridSpan w:val="5"/>
            <w:shd w:val="clear" w:color="auto" w:fill="auto"/>
          </w:tcPr>
          <w:p w14:paraId="0CAFC6F6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  <w:shd w:val="clear" w:color="auto" w:fill="auto"/>
          </w:tcPr>
          <w:p w14:paraId="4E708DAE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4EF81C89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48" w:type="dxa"/>
            <w:vMerge w:val="restart"/>
            <w:shd w:val="clear" w:color="auto" w:fill="auto"/>
          </w:tcPr>
          <w:p w14:paraId="1F6B82D2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Образова-тельные результаты </w:t>
            </w:r>
          </w:p>
          <w:p w14:paraId="7A867DF7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(код ОР</w:t>
            </w: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F169F4" w:rsidRPr="00BF2D30" w14:paraId="6300723E" w14:textId="77777777" w:rsidTr="00F169F4">
        <w:tc>
          <w:tcPr>
            <w:tcW w:w="1276" w:type="dxa"/>
            <w:vMerge/>
            <w:shd w:val="clear" w:color="auto" w:fill="auto"/>
            <w:vAlign w:val="center"/>
          </w:tcPr>
          <w:p w14:paraId="268FC287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14:paraId="742669CA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14:paraId="00B565CB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57" w:type="dxa"/>
            <w:gridSpan w:val="2"/>
            <w:shd w:val="clear" w:color="auto" w:fill="auto"/>
          </w:tcPr>
          <w:p w14:paraId="4A0ED684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36486185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352" w:type="dxa"/>
            <w:vMerge w:val="restart"/>
            <w:shd w:val="clear" w:color="auto" w:fill="auto"/>
          </w:tcPr>
          <w:p w14:paraId="11D1E8E9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3CE0F1F6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14:paraId="1CAF3081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14:paraId="07E478F1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169F4" w:rsidRPr="00CF1238" w14:paraId="19DBCC1A" w14:textId="77777777" w:rsidTr="00F169F4">
        <w:tc>
          <w:tcPr>
            <w:tcW w:w="1276" w:type="dxa"/>
            <w:vMerge/>
            <w:shd w:val="clear" w:color="auto" w:fill="auto"/>
            <w:vAlign w:val="center"/>
          </w:tcPr>
          <w:p w14:paraId="232B934F" w14:textId="77777777"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14:paraId="59BF0EEC" w14:textId="77777777"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14:paraId="11AC49AE" w14:textId="77777777"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199358CD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99" w:type="dxa"/>
            <w:shd w:val="clear" w:color="auto" w:fill="auto"/>
          </w:tcPr>
          <w:p w14:paraId="44C279FA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14:paraId="73CE4CED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59" w:type="dxa"/>
            <w:vMerge/>
            <w:shd w:val="clear" w:color="auto" w:fill="auto"/>
          </w:tcPr>
          <w:p w14:paraId="4C6A0985" w14:textId="77777777"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shd w:val="clear" w:color="auto" w:fill="auto"/>
          </w:tcPr>
          <w:p w14:paraId="1AFC2309" w14:textId="77777777"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55D8E370" w14:textId="77777777"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14:paraId="7C9A315A" w14:textId="77777777"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14:paraId="42643897" w14:textId="77777777"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</w:tr>
      <w:tr w:rsidR="00F169F4" w:rsidRPr="00BF2D30" w14:paraId="3293FE41" w14:textId="77777777" w:rsidTr="00F169F4">
        <w:tc>
          <w:tcPr>
            <w:tcW w:w="15580" w:type="dxa"/>
            <w:gridSpan w:val="10"/>
            <w:shd w:val="clear" w:color="auto" w:fill="auto"/>
            <w:vAlign w:val="center"/>
          </w:tcPr>
          <w:p w14:paraId="2031D3B8" w14:textId="77777777" w:rsidR="00F169F4" w:rsidRPr="00BF2D30" w:rsidRDefault="00F169F4" w:rsidP="00F169F4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169F4" w:rsidRPr="00CF1238" w14:paraId="0163E8B8" w14:textId="77777777" w:rsidTr="00F169F4">
        <w:trPr>
          <w:trHeight w:val="566"/>
        </w:trPr>
        <w:tc>
          <w:tcPr>
            <w:tcW w:w="1276" w:type="dxa"/>
            <w:shd w:val="clear" w:color="auto" w:fill="auto"/>
            <w:vAlign w:val="center"/>
          </w:tcPr>
          <w:p w14:paraId="728DD73B" w14:textId="77777777" w:rsidR="00F169F4" w:rsidRPr="00BD652E" w:rsidRDefault="00F169F4" w:rsidP="00F258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F258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4686E78C" w14:textId="77777777"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технологии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406DBC1A" w14:textId="77777777"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4CD60DE8" w14:textId="77777777" w:rsidR="00F169F4" w:rsidRPr="00262B88" w:rsidRDefault="00F2580B" w:rsidP="002A2E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2A2E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4AE05CAA" w14:textId="77777777" w:rsidR="00F169F4" w:rsidRPr="00262B88" w:rsidRDefault="002A2EAD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C4FC85E" w14:textId="77777777" w:rsidR="00F169F4" w:rsidRPr="00C0285F" w:rsidRDefault="000D0158" w:rsidP="00F258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3BC67320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14:paraId="473B5636" w14:textId="77777777" w:rsidR="00F169F4" w:rsidRPr="00BF2D30" w:rsidRDefault="002A2EAD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F169F4"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4A672950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экзамен, курс.работа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2A8B7C7" w14:textId="77777777" w:rsidR="00F169F4" w:rsidRPr="00BF2D30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4D9F45B4" w14:textId="77777777" w:rsidR="00F169F4" w:rsidRDefault="002A2EAD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  <w:p w14:paraId="7241E055" w14:textId="77777777" w:rsidR="002A2EAD" w:rsidRDefault="002A2EAD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14:paraId="644803D4" w14:textId="77777777" w:rsidR="002A2EAD" w:rsidRPr="00BF2D30" w:rsidRDefault="002A2EAD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9C7CC09" w14:textId="77777777" w:rsidR="002A2EAD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EAD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0EB3DF3" w14:textId="77777777" w:rsidR="00F169F4" w:rsidRPr="002A2EAD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EAD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1BB47476" w14:textId="77777777" w:rsidR="002A2EAD" w:rsidRDefault="002A2EAD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EAD">
              <w:rPr>
                <w:rFonts w:ascii="Times New Roman" w:hAnsi="Times New Roman"/>
                <w:sz w:val="24"/>
                <w:szCs w:val="24"/>
              </w:rPr>
              <w:t>ОР.3</w:t>
            </w:r>
          </w:p>
          <w:p w14:paraId="74E49CE5" w14:textId="77777777" w:rsidR="002A2EAD" w:rsidRPr="002A2EAD" w:rsidRDefault="002A2EAD" w:rsidP="00F169F4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A2EAD">
              <w:rPr>
                <w:rFonts w:ascii="Times New Roman" w:hAnsi="Times New Roman"/>
                <w:caps/>
                <w:sz w:val="24"/>
                <w:szCs w:val="24"/>
              </w:rPr>
              <w:t>ОР.4</w:t>
            </w:r>
          </w:p>
        </w:tc>
      </w:tr>
      <w:tr w:rsidR="00F169F4" w:rsidRPr="00CF1238" w14:paraId="737F0C8F" w14:textId="77777777" w:rsidTr="00F169F4">
        <w:trPr>
          <w:trHeight w:val="707"/>
        </w:trPr>
        <w:tc>
          <w:tcPr>
            <w:tcW w:w="1276" w:type="dxa"/>
            <w:shd w:val="clear" w:color="auto" w:fill="auto"/>
            <w:vAlign w:val="center"/>
          </w:tcPr>
          <w:p w14:paraId="70E38121" w14:textId="77777777" w:rsidR="00F169F4" w:rsidRPr="00BD652E" w:rsidRDefault="00F169F4" w:rsidP="00F258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F258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62DDC839" w14:textId="77777777" w:rsidR="00F169F4" w:rsidRPr="00BD652E" w:rsidRDefault="00F2580B" w:rsidP="00F2580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урочной деятельности по технологии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71571409" w14:textId="77777777" w:rsidR="00F169F4" w:rsidRPr="00C0285F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34A89B9A" w14:textId="77777777" w:rsidR="00F169F4" w:rsidRPr="00C0285F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43662003" w14:textId="77777777" w:rsidR="00F169F4" w:rsidRPr="00C0285F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3FE6EE5A" w14:textId="77777777" w:rsidR="00F169F4" w:rsidRPr="00C0285F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1952D5AE" w14:textId="77777777" w:rsidR="00F169F4" w:rsidRPr="00BF2D30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9DC25AB" w14:textId="77777777" w:rsidR="00F169F4" w:rsidRPr="00BF2D30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D9DC01A" w14:textId="77777777" w:rsidR="00F169F4" w:rsidRPr="00BF2D30" w:rsidRDefault="002A2EAD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7DF7B04" w14:textId="77777777" w:rsidR="00F169F4" w:rsidRPr="00F2580B" w:rsidRDefault="002A2EAD" w:rsidP="00F169F4">
            <w:pPr>
              <w:pStyle w:val="ConsPlusNormal"/>
              <w:rPr>
                <w:rFonts w:ascii="Times New Roman" w:hAnsi="Times New Roman"/>
                <w:caps/>
                <w:color w:val="FF0000"/>
                <w:sz w:val="24"/>
                <w:szCs w:val="24"/>
              </w:rPr>
            </w:pPr>
            <w:r w:rsidRPr="002A2EAD">
              <w:rPr>
                <w:rFonts w:ascii="Times New Roman" w:hAnsi="Times New Roman"/>
                <w:caps/>
                <w:sz w:val="24"/>
                <w:szCs w:val="24"/>
              </w:rPr>
              <w:t>ОР.4</w:t>
            </w:r>
          </w:p>
        </w:tc>
      </w:tr>
      <w:tr w:rsidR="00F169F4" w:rsidRPr="00BF2D30" w14:paraId="0228E479" w14:textId="77777777" w:rsidTr="00F169F4">
        <w:tc>
          <w:tcPr>
            <w:tcW w:w="15580" w:type="dxa"/>
            <w:gridSpan w:val="10"/>
            <w:shd w:val="clear" w:color="auto" w:fill="auto"/>
            <w:vAlign w:val="center"/>
          </w:tcPr>
          <w:p w14:paraId="6C11CE6C" w14:textId="77777777" w:rsidR="00F169F4" w:rsidRPr="00B137C0" w:rsidRDefault="00F169F4" w:rsidP="00F169F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137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4)</w:t>
            </w:r>
          </w:p>
        </w:tc>
      </w:tr>
      <w:tr w:rsidR="00F169F4" w:rsidRPr="00CF1238" w14:paraId="06E07524" w14:textId="77777777" w:rsidTr="00F169F4">
        <w:tc>
          <w:tcPr>
            <w:tcW w:w="1276" w:type="dxa"/>
            <w:shd w:val="clear" w:color="auto" w:fill="auto"/>
            <w:vAlign w:val="center"/>
          </w:tcPr>
          <w:p w14:paraId="75D1A456" w14:textId="77777777" w:rsidR="00F169F4" w:rsidRPr="00BD652E" w:rsidRDefault="00F169F4" w:rsidP="00F258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F258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069A61CC" w14:textId="77777777"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профессионального самоопределения школьников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6BA67E89" w14:textId="77777777"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6D514D25" w14:textId="77777777"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63097C8D" w14:textId="77777777"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DFC0DA7" w14:textId="77777777"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49A4B71A" w14:textId="77777777" w:rsidR="00F169F4" w:rsidRPr="00BF2D30" w:rsidRDefault="00F169F4" w:rsidP="002A2EAD">
            <w:pPr>
              <w:jc w:val="center"/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F114EF7" w14:textId="77777777" w:rsidR="00F169F4" w:rsidRPr="00BF2D30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60F307F" w14:textId="77777777" w:rsidR="00F169F4" w:rsidRPr="00BF2D30" w:rsidRDefault="002A2EAD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FC45F03" w14:textId="77777777" w:rsidR="00F169F4" w:rsidRPr="002A2EAD" w:rsidRDefault="00F169F4" w:rsidP="002A2EA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EAD">
              <w:rPr>
                <w:rFonts w:ascii="Times New Roman" w:hAnsi="Times New Roman"/>
                <w:sz w:val="24"/>
                <w:szCs w:val="24"/>
              </w:rPr>
              <w:t>ОР.</w:t>
            </w:r>
            <w:r w:rsidR="002A2EAD" w:rsidRPr="002A2EA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B7DDEFD" w14:textId="77777777" w:rsidR="002A2EAD" w:rsidRPr="002A2EAD" w:rsidRDefault="002A2EAD" w:rsidP="002A2EA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2A2EA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169F4" w:rsidRPr="00CF1238" w14:paraId="2AC9B6C2" w14:textId="77777777" w:rsidTr="00F169F4">
        <w:trPr>
          <w:trHeight w:val="556"/>
        </w:trPr>
        <w:tc>
          <w:tcPr>
            <w:tcW w:w="1276" w:type="dxa"/>
            <w:shd w:val="clear" w:color="auto" w:fill="auto"/>
            <w:vAlign w:val="center"/>
          </w:tcPr>
          <w:p w14:paraId="6BFAA8C3" w14:textId="77777777" w:rsidR="00F169F4" w:rsidRPr="00BD652E" w:rsidRDefault="00F169F4" w:rsidP="00F258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F258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ДВ.01.02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0A293402" w14:textId="0AF5CA7C" w:rsidR="00F169F4" w:rsidRPr="00BD652E" w:rsidRDefault="00F2580B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в школьном курсе «Технология»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69BCEB3E" w14:textId="77777777"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0F99A469" w14:textId="77777777" w:rsidR="00F169F4" w:rsidRPr="00C0285F" w:rsidRDefault="00F169F4" w:rsidP="00F169F4">
            <w:pPr>
              <w:spacing w:after="0"/>
              <w:jc w:val="center"/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1444FF6D" w14:textId="77777777"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3607C3AD" w14:textId="77777777" w:rsidR="00F169F4" w:rsidRPr="00C0285F" w:rsidRDefault="00F169F4" w:rsidP="00F16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285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62EA9DD6" w14:textId="77777777" w:rsidR="00F169F4" w:rsidRPr="00BF2D30" w:rsidRDefault="00F169F4" w:rsidP="002A2EAD">
            <w:pPr>
              <w:jc w:val="center"/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DB5FA59" w14:textId="77777777" w:rsidR="00F169F4" w:rsidRPr="00BF2D30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9521FD8" w14:textId="77777777" w:rsidR="00F169F4" w:rsidRPr="00BF2D30" w:rsidRDefault="002A2EAD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8" w:type="dxa"/>
            <w:shd w:val="clear" w:color="auto" w:fill="auto"/>
          </w:tcPr>
          <w:p w14:paraId="4E9C7071" w14:textId="77777777" w:rsidR="002A2EAD" w:rsidRPr="002A2EAD" w:rsidRDefault="002A2EAD" w:rsidP="002A2EA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EAD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62928A1F" w14:textId="77777777" w:rsidR="00F169F4" w:rsidRPr="002A2EAD" w:rsidRDefault="002A2EAD" w:rsidP="002A2EAD">
            <w:r w:rsidRPr="002A2EA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169F4" w:rsidRPr="00BF2D30" w14:paraId="7BF7C6B0" w14:textId="77777777" w:rsidTr="00F169F4">
        <w:tc>
          <w:tcPr>
            <w:tcW w:w="15580" w:type="dxa"/>
            <w:gridSpan w:val="10"/>
            <w:shd w:val="clear" w:color="auto" w:fill="auto"/>
            <w:vAlign w:val="center"/>
          </w:tcPr>
          <w:p w14:paraId="1774EEBF" w14:textId="77777777"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8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F169F4" w:rsidRPr="00CF1238" w14:paraId="0F78A897" w14:textId="77777777" w:rsidTr="00F169F4">
        <w:tc>
          <w:tcPr>
            <w:tcW w:w="1276" w:type="dxa"/>
            <w:shd w:val="clear" w:color="auto" w:fill="auto"/>
            <w:vAlign w:val="center"/>
          </w:tcPr>
          <w:p w14:paraId="6B8E3BB5" w14:textId="77777777" w:rsidR="00F169F4" w:rsidRPr="00BD652E" w:rsidRDefault="00F169F4" w:rsidP="00F25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F258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F258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(К)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4A956CA4" w14:textId="77777777"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«Методическая подготовка»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617599FB" w14:textId="77777777" w:rsidR="00F169F4" w:rsidRPr="00C0285F" w:rsidRDefault="00F169F4" w:rsidP="00F169F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77A11A2E" w14:textId="77777777" w:rsidR="00F169F4" w:rsidRPr="00C0285F" w:rsidRDefault="00F169F4" w:rsidP="00F169F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7A765B68" w14:textId="77777777"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299D98FF" w14:textId="77777777" w:rsidR="00F169F4" w:rsidRPr="00C0285F" w:rsidRDefault="00F169F4" w:rsidP="00F169F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1E033DFD" w14:textId="77777777" w:rsidR="00F169F4" w:rsidRPr="00BF2D30" w:rsidRDefault="00F169F4" w:rsidP="00F169F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D6DD418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96E9DF8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23AF19AC" w14:textId="77777777"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2E858D0" w14:textId="77777777" w:rsid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A3E0A1" w14:textId="77777777" w:rsidR="00F169F4" w:rsidRDefault="00F169F4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ED5BC1" w14:textId="77777777" w:rsidR="00F169F4" w:rsidRPr="00442630" w:rsidRDefault="00F169F4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169F4" w:rsidRPr="0044263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07E5B7BC" w14:textId="77777777" w:rsidR="00DB597C" w:rsidRPr="00442630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12C658C1" w14:textId="77777777" w:rsidR="00DB597C" w:rsidRPr="00442630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E479318" w14:textId="77777777" w:rsidR="00EA5AF2" w:rsidRPr="00442630" w:rsidRDefault="00EA5AF2" w:rsidP="009D59F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442630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2123B2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http://</w:t>
        </w:r>
        <w:r w:rsidR="002123B2" w:rsidRPr="0083109C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r w:rsidR="002123B2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2123B2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="002123B2" w:rsidRPr="002123B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42630">
        <w:rPr>
          <w:rFonts w:ascii="Times New Roman" w:hAnsi="Times New Roman" w:cs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7AE2D549" w14:textId="77777777" w:rsidR="00EA5AF2" w:rsidRPr="00442630" w:rsidRDefault="00EA5AF2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6B1D3BFE" w14:textId="77777777" w:rsidR="00EA5AF2" w:rsidRPr="00442630" w:rsidRDefault="00EA5AF2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5B935D75" w14:textId="77777777" w:rsidR="00D146BD" w:rsidRPr="00442630" w:rsidRDefault="00D146BD" w:rsidP="00D40B7A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4. При подготовке к лабораторно-практическому занятию обучающемуся лучше начать с прочтения собственного конспекта лекции, изучения материала в ЭУМК, задания к лабораторно-практической работе. При необходимости можно воспользоваться электронными ресурсами, рекомендованными преподавателем.</w:t>
      </w:r>
    </w:p>
    <w:p w14:paraId="3F7537C8" w14:textId="77777777" w:rsidR="00EA5AF2" w:rsidRPr="00442630" w:rsidRDefault="00D40B7A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5</w:t>
      </w:r>
      <w:r w:rsidR="00EA5AF2" w:rsidRPr="00442630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EA5AF2" w:rsidRPr="00442630">
        <w:rPr>
          <w:rFonts w:ascii="Times New Roman" w:hAnsi="Times New Roman"/>
          <w:sz w:val="24"/>
          <w:szCs w:val="24"/>
        </w:rPr>
        <w:t xml:space="preserve"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</w:t>
      </w:r>
      <w:r w:rsidRPr="00442630">
        <w:rPr>
          <w:rFonts w:ascii="Times New Roman" w:hAnsi="Times New Roman"/>
          <w:sz w:val="24"/>
          <w:szCs w:val="24"/>
        </w:rPr>
        <w:t xml:space="preserve">лабораторных и </w:t>
      </w:r>
      <w:r w:rsidR="00EA5AF2" w:rsidRPr="00442630">
        <w:rPr>
          <w:rFonts w:ascii="Times New Roman" w:hAnsi="Times New Roman"/>
          <w:sz w:val="24"/>
          <w:szCs w:val="24"/>
        </w:rPr>
        <w:t xml:space="preserve">практических работ, проектных и </w:t>
      </w:r>
      <w:r w:rsidRPr="00442630">
        <w:rPr>
          <w:rFonts w:ascii="Times New Roman" w:hAnsi="Times New Roman"/>
          <w:sz w:val="24"/>
          <w:szCs w:val="24"/>
        </w:rPr>
        <w:t>исследовательских</w:t>
      </w:r>
      <w:r w:rsidR="00EA5AF2" w:rsidRPr="00442630">
        <w:rPr>
          <w:rFonts w:ascii="Times New Roman" w:hAnsi="Times New Roman"/>
          <w:sz w:val="24"/>
          <w:szCs w:val="24"/>
        </w:rPr>
        <w:t xml:space="preserve"> заданий, подготовки докладов и др.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A5AF2" w:rsidRPr="00442630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0EE9CB2D" w14:textId="77777777" w:rsidR="00EA5AF2" w:rsidRPr="00442630" w:rsidRDefault="00EA5AF2" w:rsidP="00D40B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6. Промежуточный контроль по дисциплинам «</w:t>
      </w:r>
      <w:r w:rsidR="00D146BD" w:rsidRPr="00442630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технологии</w:t>
      </w:r>
      <w:r w:rsidR="00F2580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D40B7A" w:rsidRPr="00442630">
        <w:rPr>
          <w:rFonts w:ascii="Times New Roman" w:eastAsia="Times New Roman" w:hAnsi="Times New Roman"/>
          <w:sz w:val="24"/>
          <w:szCs w:val="24"/>
          <w:lang w:eastAsia="ru-RU"/>
        </w:rPr>
        <w:t>- экзамен.</w:t>
      </w:r>
      <w:r w:rsidRPr="00442630">
        <w:rPr>
          <w:rFonts w:ascii="Times New Roman" w:hAnsi="Times New Roman"/>
          <w:sz w:val="24"/>
          <w:szCs w:val="24"/>
        </w:rPr>
        <w:t xml:space="preserve"> В </w:t>
      </w:r>
      <w:r w:rsidR="00D40B7A" w:rsidRPr="00442630">
        <w:rPr>
          <w:rFonts w:ascii="Times New Roman" w:hAnsi="Times New Roman"/>
          <w:sz w:val="24"/>
          <w:szCs w:val="24"/>
        </w:rPr>
        <w:t xml:space="preserve">рамках изучения </w:t>
      </w:r>
      <w:r w:rsidRPr="00442630">
        <w:rPr>
          <w:rFonts w:ascii="Times New Roman" w:hAnsi="Times New Roman"/>
          <w:sz w:val="24"/>
          <w:szCs w:val="24"/>
        </w:rPr>
        <w:t xml:space="preserve"> данных дисциплин </w:t>
      </w:r>
      <w:r w:rsidR="00D40B7A" w:rsidRPr="00442630">
        <w:rPr>
          <w:rFonts w:ascii="Times New Roman" w:hAnsi="Times New Roman"/>
          <w:sz w:val="24"/>
          <w:szCs w:val="24"/>
        </w:rPr>
        <w:t>предусмотрено выполнение курсовых работ. П</w:t>
      </w:r>
      <w:r w:rsidRPr="00442630">
        <w:rPr>
          <w:rFonts w:ascii="Times New Roman" w:hAnsi="Times New Roman"/>
          <w:sz w:val="24"/>
          <w:szCs w:val="24"/>
        </w:rPr>
        <w:t xml:space="preserve">о всем остальным </w:t>
      </w:r>
      <w:r w:rsidR="00D40B7A" w:rsidRPr="00442630">
        <w:rPr>
          <w:rFonts w:ascii="Times New Roman" w:hAnsi="Times New Roman"/>
          <w:sz w:val="24"/>
          <w:szCs w:val="24"/>
        </w:rPr>
        <w:t xml:space="preserve">дисциплинам модуля – </w:t>
      </w:r>
      <w:r w:rsidRPr="00442630">
        <w:rPr>
          <w:rFonts w:ascii="Times New Roman" w:hAnsi="Times New Roman"/>
          <w:sz w:val="24"/>
          <w:szCs w:val="24"/>
        </w:rPr>
        <w:t>зачет</w:t>
      </w:r>
      <w:r w:rsidR="00D40B7A" w:rsidRPr="00442630">
        <w:rPr>
          <w:rFonts w:ascii="Times New Roman" w:hAnsi="Times New Roman"/>
          <w:sz w:val="24"/>
          <w:szCs w:val="24"/>
        </w:rPr>
        <w:t>.</w:t>
      </w:r>
      <w:r w:rsidR="00D146BD" w:rsidRPr="00442630">
        <w:rPr>
          <w:rFonts w:ascii="Times New Roman" w:hAnsi="Times New Roman"/>
          <w:sz w:val="24"/>
          <w:szCs w:val="24"/>
        </w:rPr>
        <w:t xml:space="preserve"> </w:t>
      </w:r>
      <w:r w:rsidRPr="00442630">
        <w:rPr>
          <w:rFonts w:ascii="Times New Roman" w:hAnsi="Times New Roman"/>
          <w:sz w:val="24"/>
          <w:szCs w:val="24"/>
        </w:rPr>
        <w:t xml:space="preserve"> Вопросы к зачетам и экзамен</w:t>
      </w:r>
      <w:r w:rsidR="00D146BD" w:rsidRPr="00442630">
        <w:rPr>
          <w:rFonts w:ascii="Times New Roman" w:hAnsi="Times New Roman"/>
          <w:sz w:val="24"/>
          <w:szCs w:val="24"/>
        </w:rPr>
        <w:t>ам, тематика курсовых работ</w:t>
      </w:r>
      <w:r w:rsidRPr="00442630">
        <w:rPr>
          <w:rFonts w:ascii="Times New Roman" w:hAnsi="Times New Roman"/>
          <w:sz w:val="24"/>
          <w:szCs w:val="24"/>
        </w:rPr>
        <w:t xml:space="preserve"> приведены в ЭУМК, кроме того предполагается итоговое тестирование.</w:t>
      </w:r>
    </w:p>
    <w:p w14:paraId="3A2436D1" w14:textId="77777777" w:rsidR="00EA5AF2" w:rsidRPr="00442630" w:rsidRDefault="00EA5AF2" w:rsidP="00D40B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7. </w:t>
      </w:r>
      <w:r w:rsidRPr="00442630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Pr="00442630">
        <w:rPr>
          <w:rFonts w:ascii="Times New Roman" w:hAnsi="Times New Roman"/>
          <w:sz w:val="24"/>
          <w:szCs w:val="24"/>
        </w:rPr>
        <w:t xml:space="preserve">При изучении разделов и тем курсов обучающиеся обращаются к учебникам, учебным пособиям и рекомендованным электронным ресурсам. </w:t>
      </w:r>
    </w:p>
    <w:p w14:paraId="1A57D5FB" w14:textId="77777777" w:rsidR="00D40B7A" w:rsidRPr="00442630" w:rsidRDefault="00EA5AF2" w:rsidP="00D40B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  <w:r w:rsidR="00D40B7A" w:rsidRPr="00442630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36B8C0CC" w14:textId="77777777" w:rsidR="00EA5AF2" w:rsidRPr="00442630" w:rsidRDefault="00EA5AF2" w:rsidP="00D40B7A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C917F1" w14:textId="77777777" w:rsidR="00EA5AF2" w:rsidRPr="00442630" w:rsidRDefault="00EA5AF2" w:rsidP="00EA5AF2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5A85D7C" w14:textId="77777777" w:rsidR="00DB597C" w:rsidRPr="00442630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71704DD" w14:textId="77777777" w:rsidR="00EA5AF2" w:rsidRPr="00442630" w:rsidRDefault="00EA5A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9224935" w14:textId="77777777" w:rsidR="00DB597C" w:rsidRPr="00442630" w:rsidRDefault="00DB597C" w:rsidP="00F27FD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735F558F" w14:textId="77777777" w:rsidR="00DB597C" w:rsidRPr="00442630" w:rsidRDefault="00DB597C" w:rsidP="00F27FD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2B6250F4" w14:textId="77777777" w:rsidR="00EA5AF2" w:rsidRPr="00442630" w:rsidRDefault="00EA5AF2" w:rsidP="00F27FD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«Методика обучения технологии»</w:t>
      </w:r>
    </w:p>
    <w:p w14:paraId="75C859CF" w14:textId="77777777" w:rsidR="00DB597C" w:rsidRPr="00442630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22A4ABE" w14:textId="77777777" w:rsidR="00A463D4" w:rsidRPr="00442630" w:rsidRDefault="00EA5AF2" w:rsidP="00A463D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463D4"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обучения технологии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463D4"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463D4"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14:paraId="4B822E45" w14:textId="77777777" w:rsidR="00EA5AF2" w:rsidRPr="00442630" w:rsidRDefault="00EA5AF2" w:rsidP="00EA5A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5C35DF56" w14:textId="77777777" w:rsidR="00A463D4" w:rsidRPr="00442630" w:rsidRDefault="00EA5AF2" w:rsidP="00EA5AF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A463D4" w:rsidRPr="00442630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44263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14:paraId="19C5D105" w14:textId="77777777" w:rsidR="00F2580B" w:rsidRDefault="00F2580B" w:rsidP="00F2580B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ОПК-1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Pr="00442630">
        <w:rPr>
          <w:rFonts w:ascii="Times New Roman" w:hAnsi="Times New Roman"/>
          <w:sz w:val="24"/>
          <w:szCs w:val="24"/>
        </w:rPr>
        <w:t>;</w:t>
      </w:r>
    </w:p>
    <w:p w14:paraId="54F05A12" w14:textId="77777777" w:rsidR="00F2580B" w:rsidRDefault="00F2580B" w:rsidP="00F2580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442630">
        <w:rPr>
          <w:rFonts w:ascii="Times New Roman" w:hAnsi="Times New Roman" w:cs="Times New Roman"/>
          <w:sz w:val="24"/>
          <w:szCs w:val="24"/>
          <w:lang w:eastAsia="x-none"/>
        </w:rPr>
        <w:t>ОПК-2 – способность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C72A1B">
        <w:rPr>
          <w:rFonts w:ascii="Times New Roman" w:hAnsi="Times New Roman" w:cs="Times New Roman"/>
          <w:sz w:val="24"/>
          <w:szCs w:val="24"/>
          <w:lang w:eastAsia="x-none"/>
        </w:rPr>
        <w:t>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 w:rsidRPr="00442630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14:paraId="23BC59A7" w14:textId="77777777" w:rsidR="00F2580B" w:rsidRDefault="00F2580B" w:rsidP="00F2580B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>
        <w:rPr>
          <w:rFonts w:ascii="Times New Roman" w:hAnsi="Times New Roman"/>
          <w:sz w:val="24"/>
          <w:szCs w:val="24"/>
          <w:lang w:eastAsia="x-none"/>
        </w:rPr>
        <w:t>3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– </w:t>
      </w:r>
      <w:r>
        <w:rPr>
          <w:rFonts w:ascii="Times New Roman" w:hAnsi="Times New Roman"/>
          <w:sz w:val="24"/>
          <w:szCs w:val="24"/>
        </w:rPr>
        <w:t>способеность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442630">
        <w:rPr>
          <w:rFonts w:ascii="Times New Roman" w:hAnsi="Times New Roman"/>
          <w:sz w:val="24"/>
          <w:szCs w:val="24"/>
          <w:lang w:eastAsia="x-none"/>
        </w:rPr>
        <w:t>;</w:t>
      </w:r>
    </w:p>
    <w:p w14:paraId="0BC831D7" w14:textId="77777777" w:rsidR="00EA5AF2" w:rsidRPr="00442630" w:rsidRDefault="00EA5AF2" w:rsidP="00755C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1A2CB43D" w14:textId="77777777" w:rsidR="00EA5AF2" w:rsidRPr="00442630" w:rsidRDefault="00EA5AF2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400B454D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предмет, задачи, категориальный аппарат методики обучения технологии; место методики обучения технологии в системе педагогических наук;</w:t>
      </w:r>
    </w:p>
    <w:p w14:paraId="0B6E7D35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научные методы исследования методики обучения технологии и логику педагогического исследования;</w:t>
      </w:r>
    </w:p>
    <w:p w14:paraId="28C612C0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концепцию технологического образования; цель, задачи, структуру и содержание школьного курса "Технология"; содержание действующих школьных программ; учебно-методическую литературу по предмету;</w:t>
      </w:r>
    </w:p>
    <w:p w14:paraId="51CA27F1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современные педагогические технологии;</w:t>
      </w:r>
    </w:p>
    <w:p w14:paraId="536B1A5F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виды и приемы осуществления внутрипредметных и межпредметных связей технологии с другими предметами;</w:t>
      </w:r>
    </w:p>
    <w:p w14:paraId="4EDF95D6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основы воспитания школьников в процессе обучения технологии;</w:t>
      </w:r>
    </w:p>
    <w:p w14:paraId="72841F16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основополагающие принципы и системы трудового обучения;</w:t>
      </w:r>
    </w:p>
    <w:p w14:paraId="51A981DB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формы организации учебных занятий по технологии (урочные, внеурочные); формы организации деятельности учащихся на уроке;</w:t>
      </w:r>
    </w:p>
    <w:p w14:paraId="6EE799EE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подходы к классификации методов обучения технологии; характеристику отдельных методов; факторы, влияющие на выбор методов обучения;</w:t>
      </w:r>
    </w:p>
    <w:p w14:paraId="46092477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систему средств обучения технологии; характеристику отдельных средств обучения, методику их применения на уроке;</w:t>
      </w:r>
    </w:p>
    <w:p w14:paraId="67C8BD5F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требования к организации и оборудованию учебно-материальной базы для обучения технологии;</w:t>
      </w:r>
    </w:p>
    <w:p w14:paraId="1B15E50B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содержание основных разделов и тем образовательной области «Технология»;</w:t>
      </w:r>
    </w:p>
    <w:p w14:paraId="32009051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виды планирования учебной работы, требования к разработке планов (перспективного, календарного, тематического, поурочного);</w:t>
      </w:r>
    </w:p>
    <w:p w14:paraId="5AAD4B8A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требования к уроку технологии;</w:t>
      </w:r>
    </w:p>
    <w:p w14:paraId="4537DE59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lastRenderedPageBreak/>
        <w:t>- приемы активизации познавательной деятельности учащихся на уроках технологии;</w:t>
      </w:r>
    </w:p>
    <w:p w14:paraId="0B59E7C8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условия выбора объекта труда для практической работы; </w:t>
      </w:r>
    </w:p>
    <w:p w14:paraId="131DA945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организации и осуществления практических и лабораторных работ по технологии;</w:t>
      </w:r>
    </w:p>
    <w:p w14:paraId="73F365B9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систему контроля и учета учебной деятельности по технологии, критерии оценки;</w:t>
      </w:r>
    </w:p>
    <w:p w14:paraId="5B926A1C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проведения комплексного анализа урока технологии;</w:t>
      </w:r>
    </w:p>
    <w:p w14:paraId="1AFD9069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дидактические основы организации проектной деятельности школьников;</w:t>
      </w:r>
    </w:p>
    <w:p w14:paraId="0C99D6A0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направления и методы проведения профориентационной работы с учащимися на уроках технологии;</w:t>
      </w:r>
    </w:p>
    <w:p w14:paraId="04CB80BC" w14:textId="77777777"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цель, задачи, содержание и методику осуществления внеклассной работы по технологии, формы ее организации и др.</w:t>
      </w:r>
    </w:p>
    <w:p w14:paraId="0E166027" w14:textId="77777777" w:rsidR="00EA5AF2" w:rsidRPr="00442630" w:rsidRDefault="00EA5AF2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0B735FF5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наблюдать педагогические процессы и явления, проводить несложный педагогический эксперимент;</w:t>
      </w:r>
    </w:p>
    <w:p w14:paraId="6434FEC9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анализировать школьные учебные программы; разрабатывать проект авторской программы;</w:t>
      </w:r>
    </w:p>
    <w:p w14:paraId="601F5B7B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проектировать и осуществлять учебно-воспитательный процесс по технологии;</w:t>
      </w:r>
    </w:p>
    <w:p w14:paraId="2E055E31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анализировать учебники, учебно-методическую литературу;</w:t>
      </w:r>
    </w:p>
    <w:p w14:paraId="1EFB55D8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корректно выражать и аргументированно обосновывать положения методики обучения технологии; грамотно использовать профессиональную лексику;</w:t>
      </w:r>
    </w:p>
    <w:p w14:paraId="2B19035B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выявлять и осуществлять межпредметные и внутрипредметные связи при обучении технологии;</w:t>
      </w:r>
    </w:p>
    <w:p w14:paraId="79A28343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применять целесообразные формы обучения технологии;</w:t>
      </w:r>
    </w:p>
    <w:p w14:paraId="6A928CEF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выбирать оптимальные методы и приемы обучения и воспитания по технологии;</w:t>
      </w:r>
    </w:p>
    <w:p w14:paraId="1335A6BC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определять и методически грамотно применять средства обучения на уроке;</w:t>
      </w:r>
    </w:p>
    <w:p w14:paraId="0C4A4215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организовывать и проводить практические и лабораторные работы по технологии, инструктажи; разрабатывать технико-технологическую документацию;</w:t>
      </w:r>
    </w:p>
    <w:p w14:paraId="17D5D38F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проводить комплексный анализ урока технологии;</w:t>
      </w:r>
    </w:p>
    <w:p w14:paraId="0121C3B5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диагностику знаний и умений учащихся;</w:t>
      </w:r>
    </w:p>
    <w:p w14:paraId="075DB76C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планировать и моделировать внеклассную работу с учащимися по технологии;</w:t>
      </w:r>
    </w:p>
    <w:p w14:paraId="31525459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проектную деятельность школьников;</w:t>
      </w:r>
    </w:p>
    <w:p w14:paraId="3E7A9C75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диагностику состояния учебно-материальной базы для обучения технологии;</w:t>
      </w:r>
    </w:p>
    <w:p w14:paraId="00D10698" w14:textId="77777777"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использовать в учебно-воспитательном процессе современные образовательные ресурсы и др.</w:t>
      </w:r>
    </w:p>
    <w:p w14:paraId="6DF694FC" w14:textId="77777777"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14:paraId="27BE885A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ориентации в профессиональных источниках информации (учебная и учебно-методическая литература, журналы, сайты, образовательные порталы);</w:t>
      </w:r>
    </w:p>
    <w:p w14:paraId="5381AD00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публичного выступления с текстами профессионального содержания;</w:t>
      </w:r>
    </w:p>
    <w:p w14:paraId="30D6BDB4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проектирования учебно-воспитательного процесса по предмету с использованием современных технологий;</w:t>
      </w:r>
    </w:p>
    <w:p w14:paraId="39388107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приемами реализации в учебно-воспитательном процессе по технологии современных информационных технологий;</w:t>
      </w:r>
    </w:p>
    <w:p w14:paraId="47BAACD4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диагностирования уровня технико-технологических знаний, умений и навыков обучающихся по технологии;</w:t>
      </w:r>
    </w:p>
    <w:p w14:paraId="5F851F33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организации внеклассной и внеучебной деятельности обучающихся по технологии;</w:t>
      </w:r>
    </w:p>
    <w:p w14:paraId="110ACDBC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организации проектной деятельности школьников;</w:t>
      </w:r>
    </w:p>
    <w:p w14:paraId="66834F7B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обеспечения охраны здоровья обучающихся в школьных мастерских;</w:t>
      </w:r>
    </w:p>
    <w:p w14:paraId="568D05A3" w14:textId="77777777"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установления контактов и поддержания взаимодействия с субъектами образовательного процесса;</w:t>
      </w:r>
    </w:p>
    <w:p w14:paraId="7B1E23E4" w14:textId="77777777"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lastRenderedPageBreak/>
        <w:t>- навыками организации научно-исследовательской деятельности в области методики обучения технологии и др.</w:t>
      </w:r>
    </w:p>
    <w:p w14:paraId="4E53CE53" w14:textId="77777777" w:rsidR="00DB597C" w:rsidRPr="00442630" w:rsidRDefault="00DB597C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01F2098" w14:textId="77777777" w:rsidR="00EA5AF2" w:rsidRPr="00442630" w:rsidRDefault="00EA5AF2" w:rsidP="00755C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</w:t>
      </w:r>
      <w:r w:rsidR="00755CFF" w:rsidRPr="00442630">
        <w:rPr>
          <w:rFonts w:ascii="Times New Roman" w:hAnsi="Times New Roman"/>
          <w:sz w:val="24"/>
          <w:szCs w:val="24"/>
        </w:rPr>
        <w:t xml:space="preserve">относится к базовой </w:t>
      </w:r>
      <w:r w:rsidRPr="00442630">
        <w:rPr>
          <w:rFonts w:ascii="Times New Roman" w:hAnsi="Times New Roman"/>
          <w:sz w:val="24"/>
          <w:szCs w:val="24"/>
        </w:rPr>
        <w:t>дисциплиной учебного плана направления подготовки 44.03.05 «Педагогическое образование». Дисциплина «</w:t>
      </w:r>
      <w:r w:rsidR="00755CFF" w:rsidRPr="00442630">
        <w:rPr>
          <w:rFonts w:ascii="Times New Roman" w:hAnsi="Times New Roman"/>
          <w:sz w:val="24"/>
          <w:szCs w:val="24"/>
        </w:rPr>
        <w:t>Методика обучения технологии</w:t>
      </w:r>
      <w:r w:rsidRPr="00442630">
        <w:rPr>
          <w:rFonts w:ascii="Times New Roman" w:hAnsi="Times New Roman"/>
          <w:sz w:val="24"/>
          <w:szCs w:val="24"/>
        </w:rPr>
        <w:t xml:space="preserve">» является первой дисциплиной модуля, изучается в </w:t>
      </w:r>
      <w:r w:rsidR="00755CFF" w:rsidRPr="00442630">
        <w:rPr>
          <w:rFonts w:ascii="Times New Roman" w:hAnsi="Times New Roman"/>
          <w:sz w:val="24"/>
          <w:szCs w:val="24"/>
        </w:rPr>
        <w:t>5, 6</w:t>
      </w:r>
      <w:r w:rsidRPr="00442630">
        <w:rPr>
          <w:rFonts w:ascii="Times New Roman" w:hAnsi="Times New Roman"/>
          <w:sz w:val="24"/>
          <w:szCs w:val="24"/>
        </w:rPr>
        <w:t xml:space="preserve">-м и </w:t>
      </w:r>
      <w:r w:rsidR="00755CFF" w:rsidRPr="00442630">
        <w:rPr>
          <w:rFonts w:ascii="Times New Roman" w:hAnsi="Times New Roman"/>
          <w:sz w:val="24"/>
          <w:szCs w:val="24"/>
        </w:rPr>
        <w:t>7</w:t>
      </w:r>
      <w:r w:rsidRPr="00442630">
        <w:rPr>
          <w:rFonts w:ascii="Times New Roman" w:hAnsi="Times New Roman"/>
          <w:sz w:val="24"/>
          <w:szCs w:val="24"/>
        </w:rPr>
        <w:t xml:space="preserve">-м семестрах  в объёме </w:t>
      </w:r>
      <w:r w:rsidR="00730B64">
        <w:rPr>
          <w:rFonts w:ascii="Times New Roman" w:hAnsi="Times New Roman"/>
          <w:sz w:val="24"/>
          <w:szCs w:val="24"/>
        </w:rPr>
        <w:t>7</w:t>
      </w:r>
      <w:r w:rsidRPr="00442630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453223E9" w14:textId="77777777" w:rsidR="00755CFF" w:rsidRPr="00442630" w:rsidRDefault="00EA5AF2" w:rsidP="00755C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Дисциплина «</w:t>
      </w:r>
      <w:r w:rsidR="00755CFF" w:rsidRPr="00442630">
        <w:rPr>
          <w:rFonts w:ascii="Times New Roman" w:hAnsi="Times New Roman"/>
          <w:sz w:val="24"/>
          <w:szCs w:val="24"/>
        </w:rPr>
        <w:t>Методика обучения технологии</w:t>
      </w:r>
      <w:r w:rsidRPr="00442630">
        <w:rPr>
          <w:rFonts w:ascii="Times New Roman" w:hAnsi="Times New Roman"/>
          <w:sz w:val="24"/>
          <w:szCs w:val="24"/>
        </w:rPr>
        <w:t xml:space="preserve">»  логически </w:t>
      </w:r>
      <w:r w:rsidR="00755CFF" w:rsidRPr="00442630">
        <w:rPr>
          <w:rFonts w:ascii="Times New Roman" w:hAnsi="Times New Roman"/>
          <w:sz w:val="24"/>
          <w:szCs w:val="24"/>
        </w:rPr>
        <w:t xml:space="preserve">связана </w:t>
      </w:r>
      <w:r w:rsidRPr="00442630">
        <w:rPr>
          <w:rFonts w:ascii="Times New Roman" w:hAnsi="Times New Roman"/>
          <w:sz w:val="24"/>
          <w:szCs w:val="24"/>
        </w:rPr>
        <w:t xml:space="preserve">с другими дисциплинами модуля.  Освоение данной дисциплины является базой для  прохождения практики и последующего изучения дисциплин </w:t>
      </w:r>
      <w:r w:rsidR="00755CFF" w:rsidRPr="00442630">
        <w:rPr>
          <w:rFonts w:ascii="Times New Roman" w:hAnsi="Times New Roman"/>
          <w:sz w:val="24"/>
          <w:szCs w:val="24"/>
        </w:rPr>
        <w:t xml:space="preserve">профессиональных </w:t>
      </w:r>
      <w:r w:rsidRPr="00442630">
        <w:rPr>
          <w:rFonts w:ascii="Times New Roman" w:hAnsi="Times New Roman"/>
          <w:sz w:val="24"/>
          <w:szCs w:val="24"/>
        </w:rPr>
        <w:t xml:space="preserve">модулей </w:t>
      </w:r>
      <w:r w:rsidR="00755CFF" w:rsidRPr="00442630">
        <w:rPr>
          <w:rFonts w:ascii="Times New Roman" w:hAnsi="Times New Roman"/>
          <w:sz w:val="24"/>
          <w:szCs w:val="24"/>
        </w:rPr>
        <w:t>«Технология ведения дома», «Техническое и декоративно-прикладное творчество и мастерство»</w:t>
      </w:r>
    </w:p>
    <w:p w14:paraId="2F98806E" w14:textId="77777777" w:rsidR="00755CFF" w:rsidRPr="00442630" w:rsidRDefault="00755CFF" w:rsidP="00755C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0883DB93" w14:textId="77777777" w:rsidR="00DB597C" w:rsidRPr="00442630" w:rsidRDefault="00DB597C" w:rsidP="00755C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58B4130" w14:textId="77777777" w:rsidR="00EA5AF2" w:rsidRPr="00442630" w:rsidRDefault="00EA5AF2" w:rsidP="009102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26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9102FE" w:rsidRPr="00442630">
        <w:rPr>
          <w:rFonts w:ascii="Times New Roman" w:hAnsi="Times New Roman"/>
          <w:sz w:val="24"/>
          <w:szCs w:val="24"/>
        </w:rPr>
        <w:t>овладение совокупностью общеметодических и частнометодических знаний и умений, позволяющих эффективно осуществлять профессиональную педагогическую деятельность по технологии.</w:t>
      </w:r>
    </w:p>
    <w:p w14:paraId="0A509D6A" w14:textId="77777777" w:rsidR="009102FE" w:rsidRPr="00442630" w:rsidRDefault="00EA5AF2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="009102FE" w:rsidRPr="00442630">
        <w:rPr>
          <w:rFonts w:ascii="Times New Roman" w:hAnsi="Times New Roman"/>
          <w:sz w:val="24"/>
          <w:szCs w:val="24"/>
        </w:rPr>
        <w:t xml:space="preserve"> </w:t>
      </w:r>
    </w:p>
    <w:p w14:paraId="51B3B037" w14:textId="77777777" w:rsidR="009102FE" w:rsidRPr="00442630" w:rsidRDefault="009102FE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способствовать приобретению знаний теоретических основ методики обучения учащихся по технологии;</w:t>
      </w:r>
    </w:p>
    <w:p w14:paraId="757C1D79" w14:textId="77777777" w:rsidR="009102FE" w:rsidRPr="00442630" w:rsidRDefault="009102FE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создание условий для формирования и развития практических навыков планирования и организации образовательно-воспитательного процесса по технологии;</w:t>
      </w:r>
    </w:p>
    <w:p w14:paraId="35838F96" w14:textId="77777777" w:rsidR="00EA5AF2" w:rsidRPr="00442630" w:rsidRDefault="009102FE" w:rsidP="009102F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обеспечить формирование умений использования современных педагогических технологий, направленных на оптимизацию технологического образования школьников.</w:t>
      </w:r>
    </w:p>
    <w:p w14:paraId="1328453C" w14:textId="77777777" w:rsidR="00EA5AF2" w:rsidRPr="00442630" w:rsidRDefault="00EA5AF2" w:rsidP="009102F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0AF4DD2D" w14:textId="77777777" w:rsidR="00DB597C" w:rsidRPr="00425AFD" w:rsidRDefault="00DB597C" w:rsidP="00425AFD">
      <w:pPr>
        <w:pStyle w:val="a4"/>
        <w:numPr>
          <w:ilvl w:val="0"/>
          <w:numId w:val="4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5A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  <w:r w:rsidR="002B1322" w:rsidRPr="00425A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945"/>
        <w:gridCol w:w="2411"/>
        <w:gridCol w:w="1145"/>
        <w:gridCol w:w="2002"/>
        <w:gridCol w:w="1683"/>
        <w:gridCol w:w="1657"/>
      </w:tblGrid>
      <w:tr w:rsidR="00790DD1" w:rsidRPr="00442630" w14:paraId="63F3368A" w14:textId="77777777" w:rsidTr="00790DD1">
        <w:trPr>
          <w:trHeight w:val="385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5BAAC" w14:textId="77777777"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74296" w14:textId="77777777" w:rsidR="00790DD1" w:rsidRPr="00442630" w:rsidRDefault="00790DD1" w:rsidP="00790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22FC3" w14:textId="77777777"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дисцип-лины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F1951" w14:textId="77777777"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B0B39" w14:textId="77777777"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A5887" w14:textId="77777777"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90DD1" w:rsidRPr="00442630" w14:paraId="0C1F356D" w14:textId="77777777" w:rsidTr="00790DD1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043F2" w14:textId="77777777"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B5F66" w14:textId="77777777" w:rsidR="00790DD1" w:rsidRPr="008961C9" w:rsidRDefault="00790DD1" w:rsidP="00790DD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7A6A4" w14:textId="77777777" w:rsidR="00790DD1" w:rsidRPr="008961C9" w:rsidRDefault="00790DD1" w:rsidP="00033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38A4">
              <w:rPr>
                <w:rFonts w:ascii="Times New Roman" w:eastAsia="Times New Roman" w:hAnsi="Times New Roman"/>
                <w:lang w:eastAsia="ru-RU"/>
              </w:rPr>
              <w:t>ОР.1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0D292" w14:textId="77777777" w:rsid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Знает основные понятия дисциплины</w:t>
            </w:r>
          </w:p>
          <w:p w14:paraId="4B2B0195" w14:textId="77777777"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проекти-ровать и осуществлять учебно-воспита-тельный процесс по экономике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8831A" w14:textId="77777777"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</w:t>
            </w:r>
            <w:r w:rsidRPr="008961C9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>.1, ОПК.3.3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A4B59" w14:textId="77777777"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6A295312" w14:textId="77777777"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4E64CD27" w14:textId="77777777"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90DD1" w:rsidRPr="00442630" w14:paraId="19969267" w14:textId="77777777" w:rsidTr="00790DD1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14B6D" w14:textId="77777777"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74A3F" w14:textId="77777777" w:rsidR="00790DD1" w:rsidRPr="008961C9" w:rsidRDefault="00790DD1" w:rsidP="00790DD1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82ED3" w14:textId="77777777" w:rsidR="00790DD1" w:rsidRPr="008961C9" w:rsidRDefault="00790DD1" w:rsidP="000334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9299F" w14:textId="77777777" w:rsid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Знает требования </w:t>
            </w:r>
            <w:r w:rsidRPr="008961C9">
              <w:rPr>
                <w:rFonts w:ascii="Times New Roman" w:hAnsi="Times New Roman"/>
              </w:rPr>
              <w:t>ФГОС ООО</w:t>
            </w:r>
            <w:r>
              <w:rPr>
                <w:rFonts w:ascii="Times New Roman" w:hAnsi="Times New Roman"/>
              </w:rPr>
              <w:t xml:space="preserve"> и ФГОС С</w:t>
            </w:r>
            <w:r w:rsidRPr="008961C9">
              <w:rPr>
                <w:rFonts w:ascii="Times New Roman" w:hAnsi="Times New Roman"/>
              </w:rPr>
              <w:t>ОО</w:t>
            </w:r>
            <w:r>
              <w:rPr>
                <w:rFonts w:ascii="Times New Roman" w:hAnsi="Times New Roman"/>
              </w:rPr>
              <w:t xml:space="preserve"> по экономике</w:t>
            </w:r>
          </w:p>
          <w:p w14:paraId="06AE91DB" w14:textId="77777777"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Умеет использовать требования ФГОС при разработке программно-</w:t>
            </w:r>
            <w:r>
              <w:rPr>
                <w:rFonts w:ascii="Times New Roman" w:hAnsi="Times New Roman"/>
              </w:rPr>
              <w:lastRenderedPageBreak/>
              <w:t>методических материалов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E30E8" w14:textId="77777777"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ОПК.1.1, ОПК.1.2, ОПК.1.3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4736E3" w14:textId="77777777"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461146A8" w14:textId="77777777"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1FD06A9B" w14:textId="77777777"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90DD1" w:rsidRPr="00442630" w14:paraId="1B00458A" w14:textId="77777777" w:rsidTr="00790DD1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B47F1" w14:textId="77777777"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3D02D" w14:textId="77777777" w:rsidR="00790DD1" w:rsidRPr="008961C9" w:rsidRDefault="00790DD1" w:rsidP="00790DD1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63034" w14:textId="77777777" w:rsidR="00790DD1" w:rsidRPr="008961C9" w:rsidRDefault="00790DD1" w:rsidP="000334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41D46" w14:textId="77777777"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Знает методы проектирования </w:t>
            </w:r>
            <w:r w:rsidRPr="008961C9">
              <w:rPr>
                <w:rFonts w:ascii="Times New Roman" w:hAnsi="Times New Roman"/>
              </w:rPr>
              <w:t>образовательно-пространственн</w:t>
            </w:r>
            <w:r>
              <w:rPr>
                <w:rFonts w:ascii="Times New Roman" w:hAnsi="Times New Roman"/>
              </w:rPr>
              <w:t>ой</w:t>
            </w:r>
            <w:r w:rsidRPr="008961C9">
              <w:rPr>
                <w:rFonts w:ascii="Times New Roman" w:hAnsi="Times New Roman"/>
              </w:rPr>
              <w:t xml:space="preserve"> сред</w:t>
            </w:r>
            <w:r>
              <w:rPr>
                <w:rFonts w:ascii="Times New Roman" w:hAnsi="Times New Roman"/>
              </w:rPr>
              <w:t>ы</w:t>
            </w:r>
            <w:r w:rsidRPr="008961C9">
              <w:rPr>
                <w:rFonts w:ascii="Times New Roman" w:hAnsi="Times New Roman"/>
              </w:rPr>
              <w:t xml:space="preserve"> средствами разработки учебно-программной документации, </w:t>
            </w:r>
            <w:r>
              <w:rPr>
                <w:rFonts w:ascii="Times New Roman" w:hAnsi="Times New Roman"/>
              </w:rPr>
              <w:t xml:space="preserve">Умеет использовать </w:t>
            </w:r>
            <w:r w:rsidRPr="008961C9">
              <w:rPr>
                <w:rFonts w:ascii="Times New Roman" w:hAnsi="Times New Roman"/>
              </w:rPr>
              <w:t>метод</w:t>
            </w:r>
            <w:r>
              <w:rPr>
                <w:rFonts w:ascii="Times New Roman" w:hAnsi="Times New Roman"/>
              </w:rPr>
              <w:t>ы</w:t>
            </w:r>
            <w:r w:rsidRPr="008961C9">
              <w:rPr>
                <w:rFonts w:ascii="Times New Roman" w:hAnsi="Times New Roman"/>
              </w:rPr>
              <w:t>, средств</w:t>
            </w:r>
            <w:r>
              <w:rPr>
                <w:rFonts w:ascii="Times New Roman" w:hAnsi="Times New Roman"/>
              </w:rPr>
              <w:t xml:space="preserve">а </w:t>
            </w:r>
            <w:r w:rsidRPr="008961C9">
              <w:rPr>
                <w:rFonts w:ascii="Times New Roman" w:hAnsi="Times New Roman"/>
              </w:rPr>
              <w:t>проектирования результатов обучения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3CCDD" w14:textId="416D9D96"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ОПК.2.1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,ОПК.2.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lang w:eastAsia="ru-RU"/>
              </w:rPr>
              <w:t>ОПК.2.3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lang w:eastAsia="ru-RU"/>
              </w:rPr>
              <w:t>ОПК.2.4,ОПК.2.5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370A3C" w14:textId="77777777"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6B90725E" w14:textId="77777777"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1F80606F" w14:textId="77777777"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90DD1" w:rsidRPr="00442630" w14:paraId="12B762E0" w14:textId="77777777" w:rsidTr="00790DD1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86FFC" w14:textId="77777777"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D00DF" w14:textId="77777777" w:rsidR="00790DD1" w:rsidRPr="008961C9" w:rsidRDefault="00790DD1" w:rsidP="00790D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готовность и умение организовывать взаимодействие с участниками образо-вательного процесса; поддерживать активную, самостоя-тельную, инициатив-ную деятельность, развивать творческие способности</w:t>
            </w:r>
            <w:r>
              <w:rPr>
                <w:rFonts w:ascii="Times New Roman" w:hAnsi="Times New Roman"/>
              </w:rPr>
              <w:t xml:space="preserve">; </w:t>
            </w:r>
            <w:r w:rsidRPr="008961C9">
              <w:rPr>
                <w:rFonts w:ascii="Times New Roman" w:hAnsi="Times New Roman"/>
              </w:rPr>
              <w:t>руководить учебно-исследовательской деятельностью обучающихся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73B43" w14:textId="77777777" w:rsidR="00790DD1" w:rsidRPr="008961C9" w:rsidRDefault="00790DD1" w:rsidP="000334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9416D" w14:textId="77777777" w:rsidR="00790DD1" w:rsidRPr="00442630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Знает </w:t>
            </w:r>
            <w:r w:rsidRPr="00442630">
              <w:rPr>
                <w:rFonts w:ascii="Times New Roman" w:hAnsi="Times New Roman"/>
              </w:rPr>
              <w:t>методы и формы взаимо-действия с участниками образовательного процесса.</w:t>
            </w:r>
          </w:p>
          <w:p w14:paraId="748F9C08" w14:textId="77777777" w:rsidR="00790DD1" w:rsidRPr="00442630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Умеет организо-выватьсотруд-ничество обучающихся, поддерживать их активность, инициативность и самостоятель-ность; руководить учебно-исследо-вательской деятельностью обучающихся по экономике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1C9E7" w14:textId="77777777"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ОПК.3.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,ОПК.3.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,ОПК.3.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B8B71" w14:textId="77777777"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627156CC" w14:textId="77777777"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311BCDEA" w14:textId="77777777"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</w:tbl>
    <w:p w14:paraId="2058EF30" w14:textId="77777777" w:rsidR="00966769" w:rsidRDefault="0096676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DCC6AD" w14:textId="77777777"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6BEA434" w14:textId="77777777"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A329B6" w:rsidRPr="00442630" w14:paraId="3058FC87" w14:textId="77777777" w:rsidTr="00F27FDB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AE3210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35B1E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8B566F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7F8D35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442630" w14:paraId="1051B225" w14:textId="77777777" w:rsidTr="00F27FDB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DC8B73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EB4C4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96B98" w14:textId="77777777" w:rsidR="00A329B6" w:rsidRPr="00442630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B315607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BDF9AC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201EFD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442630" w14:paraId="5AE1018B" w14:textId="77777777" w:rsidTr="00F27FDB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BEDF0" w14:textId="77777777"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3E862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6A30F" w14:textId="77777777" w:rsidR="00A329B6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A5DC6" w14:textId="77777777"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C6147" w14:textId="77777777"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8CAD4C" w14:textId="77777777"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329B6" w:rsidRPr="00442630" w14:paraId="1AC1EC2B" w14:textId="77777777" w:rsidTr="00E557F2">
        <w:trPr>
          <w:trHeight w:val="7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50F89" w14:textId="77777777" w:rsidR="00A329B6" w:rsidRPr="00442630" w:rsidRDefault="008827D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Общие вопросы методики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1ACAC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A1B46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B52FA2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14692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D3E76" w14:textId="77777777"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272C" w:rsidRPr="00442630" w14:paraId="1AAAD7B5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DE30C" w14:textId="77777777"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Методика обучения технологии как отрасль педагогической науки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C0A65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77FAA" w14:textId="77777777"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94E5C" w14:textId="77777777"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002B4" w14:textId="77777777"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480B8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E272C" w:rsidRPr="00442630" w14:paraId="0E5A764C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1EB76" w14:textId="77777777"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Характеристика профессионально-педагогической деятельности учителя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C3E4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1DA3F" w14:textId="77777777"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E6340" w14:textId="77777777"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26937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B2A16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E272C" w:rsidRPr="00442630" w14:paraId="0BB6CB0A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8EF17" w14:textId="77777777"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1.3.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Предмет, задачи и содержание образовательной области «Технология»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92903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721E5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4C24D0" w14:textId="77777777"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CF224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219DA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E272C" w:rsidRPr="00442630" w14:paraId="38A0EECA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8086F" w14:textId="77777777"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Принципы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8874E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B9446" w14:textId="77777777"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43292" w14:textId="77777777"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4EFAB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B4ACA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E272C" w:rsidRPr="00442630" w14:paraId="4AF5B2FF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59932" w14:textId="77777777"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Системы трудового и профессионального обучения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2D686" w14:textId="77777777"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CB7D5" w14:textId="77777777"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54875" w14:textId="77777777"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9A7CA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36D0D1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E272C" w:rsidRPr="00442630" w14:paraId="4CE0087B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0CF01" w14:textId="77777777"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1.6.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Методы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2488F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65EB5" w14:textId="77777777"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C078A" w14:textId="77777777"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A2568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9CC51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E272C" w:rsidRPr="00442630" w14:paraId="286CACF4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23458" w14:textId="77777777"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1.7.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Формы организации занятий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EEFC1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0AC83" w14:textId="77777777"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6D88E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EBDEB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89D70" w14:textId="77777777" w:rsidR="003E272C" w:rsidRPr="00442630" w:rsidRDefault="002874D8" w:rsidP="00033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E272C" w:rsidRPr="00442630" w14:paraId="04FF91CE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3C941" w14:textId="77777777"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1.8.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Подготовка учителя к занятиям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CC0CC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D0116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FA4ED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6DC5B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07B1B" w14:textId="77777777" w:rsidR="003E272C" w:rsidRPr="00442630" w:rsidRDefault="00A01641" w:rsidP="00033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272C" w:rsidRPr="00442630" w14:paraId="54B957D6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93AE4" w14:textId="77777777"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1.9.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Контроль, учет и оценка знаний, умений и навыков учащихся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5195D" w14:textId="77777777"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AEB23" w14:textId="77777777"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B7C34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88C51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BC676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4201" w:rsidRPr="00442630" w14:paraId="130E78F0" w14:textId="77777777" w:rsidTr="00E557F2">
        <w:trPr>
          <w:trHeight w:val="42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B84B5" w14:textId="77777777" w:rsidR="00A54201" w:rsidRPr="00442630" w:rsidRDefault="00A54201" w:rsidP="00A54201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5 семестр)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EF708" w14:textId="77777777" w:rsidR="00A54201" w:rsidRPr="00A01641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7E198" w14:textId="77777777" w:rsidR="00A54201" w:rsidRPr="00A01641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66F70" w14:textId="77777777" w:rsidR="00A54201" w:rsidRPr="00A01641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E191F" w14:textId="77777777" w:rsidR="00A54201" w:rsidRPr="00A01641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67048" w14:textId="77777777" w:rsidR="00A54201" w:rsidRPr="00A01641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3E272C" w:rsidRPr="00442630" w14:paraId="39B8C56A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24F8D" w14:textId="77777777"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0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Учебно-материальная база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2AF2F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78B8B" w14:textId="77777777"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13BCC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FD4F4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9784C" w14:textId="77777777" w:rsidR="003E272C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E272C" w:rsidRPr="00442630" w14:paraId="6F8C4869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A4A21" w14:textId="77777777"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1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Средства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A8690" w14:textId="77777777"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93374" w14:textId="77777777"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7D929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2C2A6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24274" w14:textId="77777777"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2C4B" w:rsidRPr="00442630" w14:paraId="60C51582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2D01D" w14:textId="77777777"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1.10.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Внеклассная работа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6DF00" w14:textId="77777777" w:rsidR="006C2C4B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5BD38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8EC5B" w14:textId="77777777" w:rsidR="006C2C4B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01ED3" w14:textId="77777777" w:rsidR="006C2C4B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B4E3C" w14:textId="77777777" w:rsidR="006C2C4B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E272C" w:rsidRPr="00442630" w14:paraId="25FAB78A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70189" w14:textId="77777777"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2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Профессиональная ориентация учащихся в процессе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2880F" w14:textId="77777777"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A967E" w14:textId="77777777"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C40F4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4C109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E3B6E" w14:textId="77777777"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272C" w:rsidRPr="00442630" w14:paraId="2FE705D6" w14:textId="77777777" w:rsidTr="00E557F2">
        <w:trPr>
          <w:trHeight w:val="97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FF50A" w14:textId="77777777"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8342F" w14:textId="77777777"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6C7B8" w14:textId="77777777"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88CC0" w14:textId="77777777"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C7059" w14:textId="77777777"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EF4EE" w14:textId="77777777"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272C" w:rsidRPr="00442630" w14:paraId="38AB8618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79F22" w14:textId="77777777"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2.1. Технологии создания изделий из конструкционных и поделочных материалов на основе конструкторской и технологической документации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0C4A1" w14:textId="77777777"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40FD5" w14:textId="77777777" w:rsidR="003E272C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032D3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A9754" w14:textId="77777777"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C40B7" w14:textId="77777777" w:rsidR="003E272C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C2C4B" w:rsidRPr="00442630" w14:paraId="49DC1354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429DA" w14:textId="77777777"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2.2. Технологии создания изделий из металлов на основе конструкторской и технологической документации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64F95" w14:textId="77777777" w:rsidR="006C2C4B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7FA97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56F9C" w14:textId="77777777" w:rsidR="006C2C4B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79E26" w14:textId="77777777" w:rsidR="006C2C4B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ACFA1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2C4B" w:rsidRPr="00442630" w14:paraId="3ABD6D21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E4E11" w14:textId="77777777"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2.3. Методика ознакомления учащихся с машинами и механизмами. Графическое представление и моделирование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59FC4" w14:textId="77777777" w:rsidR="006C2C4B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F07E2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E2F3C" w14:textId="77777777" w:rsidR="006C2C4B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6EB3C" w14:textId="77777777" w:rsidR="006C2C4B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B3FD9" w14:textId="77777777" w:rsidR="006C2C4B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54201" w:rsidRPr="00442630" w14:paraId="7F560BF0" w14:textId="77777777" w:rsidTr="00E557F2">
        <w:trPr>
          <w:trHeight w:val="41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6A3A" w14:textId="77777777" w:rsidR="00A54201" w:rsidRPr="00442630" w:rsidRDefault="00A54201" w:rsidP="00A54201">
            <w:pPr>
              <w:tabs>
                <w:tab w:val="left" w:pos="452"/>
              </w:tabs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ab/>
              <w:t>Итого за 6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7E160" w14:textId="77777777" w:rsidR="00A54201" w:rsidRPr="00425AFD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A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E0374" w14:textId="77777777" w:rsidR="00A54201" w:rsidRPr="00425AFD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A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76256" w14:textId="77777777" w:rsidR="00A54201" w:rsidRPr="00425AFD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47E59" w14:textId="77777777" w:rsidR="00A54201" w:rsidRPr="00425AFD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FCE9B" w14:textId="77777777" w:rsidR="00A54201" w:rsidRPr="00425AFD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A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6C2C4B" w:rsidRPr="00442630" w14:paraId="7A042476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4EB4D" w14:textId="77777777"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2.4. Методика ознакомления учащихся с декоративно-прикладным творчеством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3BF36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B7D71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83796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93FAC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C7C95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C2C4B" w:rsidRPr="00442630" w14:paraId="7FFFDCB9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7B5E3" w14:textId="77777777"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2.5. Методика проведений занятий по разделу «Кулинария»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9720C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9131F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F6127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F0DA8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B9C81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C2C4B" w:rsidRPr="00442630" w14:paraId="2F782A01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39993" w14:textId="77777777"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2.6. Технологии создания изделий из текстильных и поделочных материалов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75354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47676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16881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2FC52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6BF5E" w14:textId="77777777"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C2C4B" w:rsidRPr="00442630" w14:paraId="016C923A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02C53" w14:textId="77777777"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2.7. Методика обучения школьников электротехническим работам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13C54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423A0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7AB69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79F68" w14:textId="77777777" w:rsidR="006C2C4B" w:rsidRPr="00806679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B1E77" w14:textId="77777777" w:rsidR="006C2C4B" w:rsidRPr="00806679" w:rsidRDefault="002874D8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06679"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C2C4B" w:rsidRPr="00442630" w14:paraId="36A60243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26A20" w14:textId="77777777"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2.8. Методика проведения занятий по разделу «Технологии ведения дома»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E2A29" w14:textId="77777777" w:rsidR="006C2C4B" w:rsidRPr="00806679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458B5" w14:textId="77777777" w:rsidR="006C2C4B" w:rsidRPr="00806679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C1495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E897E" w14:textId="77777777" w:rsidR="006C2C4B" w:rsidRPr="00806679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DA029" w14:textId="77777777" w:rsidR="006C2C4B" w:rsidRPr="00806679" w:rsidRDefault="002874D8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06679"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C2C4B" w:rsidRPr="00442630" w14:paraId="160E71F1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1951D" w14:textId="77777777"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2.9. Методика обучения школьников черчению и графике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24C08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BA838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159F8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528AE" w14:textId="77777777" w:rsidR="006C2C4B" w:rsidRPr="00806679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66DC9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C2C4B" w:rsidRPr="00442630" w14:paraId="6A0F4736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5EDB0" w14:textId="77777777"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2.10. Методика проведений занятий по разделу «Современное производство и профессиональное образование»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C4931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07E85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2841E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33789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644EE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C2C4B" w:rsidRPr="00442630" w14:paraId="1EBA9235" w14:textId="77777777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BC572" w14:textId="77777777"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2.11. Методика организации работы с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lastRenderedPageBreak/>
              <w:t>учащимися над творческими проектами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296A9" w14:textId="77777777" w:rsidR="006C2C4B" w:rsidRPr="00806679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A889E" w14:textId="77777777" w:rsidR="006C2C4B" w:rsidRPr="00806679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7EA37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1317F" w14:textId="77777777"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4B618" w14:textId="77777777" w:rsidR="006C2C4B" w:rsidRPr="00806679" w:rsidRDefault="002874D8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06679"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54201" w:rsidRPr="00442630" w14:paraId="1A53DDD1" w14:textId="77777777" w:rsidTr="00E557F2">
        <w:trPr>
          <w:trHeight w:val="37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7CCC6" w14:textId="77777777" w:rsidR="00A54201" w:rsidRPr="00442630" w:rsidRDefault="00A54201" w:rsidP="00A54201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7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7B9BF" w14:textId="77777777" w:rsidR="00A54201" w:rsidRPr="00A01641" w:rsidRDefault="00A54201" w:rsidP="0003341D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DAAEE" w14:textId="77777777" w:rsidR="00A54201" w:rsidRPr="00A01641" w:rsidRDefault="00A54201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33E6F" w14:textId="77777777" w:rsidR="00A54201" w:rsidRPr="00A01641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EF73A" w14:textId="77777777" w:rsidR="00A54201" w:rsidRPr="00A01641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F29CF" w14:textId="77777777" w:rsidR="00A54201" w:rsidRPr="00A01641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6C2C4B" w:rsidRPr="00966769" w14:paraId="585EB5C6" w14:textId="77777777" w:rsidTr="00F27FDB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158D2" w14:textId="77777777" w:rsidR="006C2C4B" w:rsidRPr="00806679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80667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9251C" w14:textId="77777777" w:rsidR="006C2C4B" w:rsidRPr="00806679" w:rsidRDefault="00A01641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806679"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1A58C" w14:textId="77777777" w:rsidR="006C2C4B" w:rsidRPr="00806679" w:rsidRDefault="00A01641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806679"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8C7CC" w14:textId="77777777" w:rsidR="006C2C4B" w:rsidRPr="00806679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5B214" w14:textId="77777777" w:rsidR="006C2C4B" w:rsidRPr="00806679" w:rsidRDefault="00A01641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806679"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D825C" w14:textId="77777777" w:rsidR="006C2C4B" w:rsidRPr="00806679" w:rsidRDefault="00A54201" w:rsidP="00A01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A01641"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</w:tbl>
    <w:p w14:paraId="4470492B" w14:textId="77777777" w:rsidR="008756B0" w:rsidRDefault="008756B0" w:rsidP="00425AFD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2B3D81B" w14:textId="77777777" w:rsidR="00EA5AF2" w:rsidRPr="00442630" w:rsidRDefault="00DB597C" w:rsidP="00425AFD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8764358" w14:textId="77777777" w:rsidR="00EA5AF2" w:rsidRPr="00442630" w:rsidRDefault="00EA5AF2" w:rsidP="00425A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 :словесные методы, наглядные методы (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видеофильмы</w:t>
      </w: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, презентации, плакаты), метод проблемного обучения, выполнение 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исследовательских</w:t>
      </w: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14:paraId="1C02885F" w14:textId="77777777" w:rsidR="00DB597C" w:rsidRPr="00442630" w:rsidRDefault="00DB597C" w:rsidP="00425AFD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28367297" w14:textId="77777777" w:rsidR="00DB597C" w:rsidRPr="00442630" w:rsidRDefault="00DB597C" w:rsidP="008756B0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51AA0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144" w:type="pct"/>
        <w:tblLayout w:type="fixed"/>
        <w:tblLook w:val="0000" w:firstRow="0" w:lastRow="0" w:firstColumn="0" w:lastColumn="0" w:noHBand="0" w:noVBand="0"/>
      </w:tblPr>
      <w:tblGrid>
        <w:gridCol w:w="673"/>
        <w:gridCol w:w="1605"/>
        <w:gridCol w:w="1843"/>
        <w:gridCol w:w="1701"/>
        <w:gridCol w:w="1516"/>
        <w:gridCol w:w="1134"/>
        <w:gridCol w:w="851"/>
        <w:gridCol w:w="814"/>
      </w:tblGrid>
      <w:tr w:rsidR="00F67CFB" w:rsidRPr="00442630" w14:paraId="65DEF5C9" w14:textId="77777777" w:rsidTr="00D1686B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BD6C8AC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DD42B5" w14:textId="77777777" w:rsidR="00F67CFB" w:rsidRPr="00442630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4D387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943973E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0DFE03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D6A6C9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5C943DE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D3CC5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510FFB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442630" w14:paraId="2D78903F" w14:textId="77777777" w:rsidTr="00D1686B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8058C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9AA6B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BAD8E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DDC87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620CDE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49B16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0E46D4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</w:t>
            </w:r>
            <w:r w:rsidR="00D16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BFF076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C037E" w:rsidRPr="00442630" w14:paraId="6D448FDB" w14:textId="77777777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429AC4" w14:textId="77777777" w:rsidR="006C037E" w:rsidRPr="00442630" w:rsidRDefault="006C037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8132D" w14:textId="77777777" w:rsidR="006C037E" w:rsidRPr="00442630" w:rsidRDefault="006C037E" w:rsidP="006C0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78759C" w:rsidRPr="00442630" w14:paraId="25DC8B54" w14:textId="77777777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FB94B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847272" w14:textId="77777777" w:rsidR="0078759C" w:rsidRPr="00790DD1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</w:t>
            </w:r>
            <w:r w:rsidR="003D06F3" w:rsidRPr="00790DD1">
              <w:rPr>
                <w:rFonts w:ascii="Times New Roman" w:hAnsi="Times New Roman"/>
              </w:rPr>
              <w:t>.1</w:t>
            </w:r>
          </w:p>
          <w:p w14:paraId="77277785" w14:textId="77777777" w:rsidR="0078759C" w:rsidRPr="00790DD1" w:rsidRDefault="0078759C" w:rsidP="00EE12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</w:t>
            </w:r>
            <w:r w:rsidR="003D06F3" w:rsidRPr="00790DD1">
              <w:rPr>
                <w:rFonts w:ascii="Times New Roman" w:hAnsi="Times New Roman"/>
              </w:rPr>
              <w:t>.1</w:t>
            </w:r>
          </w:p>
          <w:p w14:paraId="4021300A" w14:textId="77777777" w:rsidR="000740D2" w:rsidRPr="00790DD1" w:rsidRDefault="000740D2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</w:t>
            </w:r>
            <w:r w:rsidR="00790DD1" w:rsidRPr="00790DD1">
              <w:rPr>
                <w:rFonts w:ascii="Times New Roman CYR" w:hAnsi="Times New Roman CYR" w:cs="Times New Roman CYR"/>
                <w:lang w:eastAsia="ru-RU"/>
              </w:rPr>
              <w:t>3</w:t>
            </w:r>
            <w:r w:rsidRPr="00790DD1">
              <w:rPr>
                <w:rFonts w:ascii="Times New Roman CYR" w:hAnsi="Times New Roman CYR" w:cs="Times New Roman CYR"/>
                <w:lang w:eastAsia="ru-RU"/>
              </w:rPr>
              <w:t>.1.</w:t>
            </w:r>
            <w:r w:rsidR="00790DD1" w:rsidRPr="00790DD1">
              <w:rPr>
                <w:rFonts w:ascii="Times New Roman CYR" w:hAnsi="Times New Roman CYR" w:cs="Times New Roman CYR"/>
                <w:lang w:eastAsia="ru-RU"/>
              </w:rPr>
              <w:t>1</w:t>
            </w:r>
          </w:p>
          <w:p w14:paraId="543CB9E3" w14:textId="77777777"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41388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E089E" w14:textId="77777777" w:rsidR="0078759C" w:rsidRPr="00442630" w:rsidRDefault="009F4D2D" w:rsidP="009F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Практи</w:t>
            </w:r>
            <w:r>
              <w:rPr>
                <w:rFonts w:ascii="Times New Roman" w:hAnsi="Times New Roman"/>
              </w:rPr>
              <w:t>ко-ориентирован-ное</w:t>
            </w:r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 xml:space="preserve">ние 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D88CB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57CBC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BEF97C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75E4EF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78759C" w:rsidRPr="00442630" w14:paraId="23C5F28A" w14:textId="77777777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9DB94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C969DF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7730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C4AEC" w14:textId="77777777" w:rsidR="009F4D2D" w:rsidRDefault="009F4D2D" w:rsidP="009F4D2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Практи</w:t>
            </w:r>
            <w:r>
              <w:rPr>
                <w:rFonts w:ascii="Times New Roman" w:hAnsi="Times New Roman"/>
              </w:rPr>
              <w:t>ко-ориентирован-ное</w:t>
            </w:r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14:paraId="64931B72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0CAD6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27F90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A468B2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511CAD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59C" w:rsidRPr="00442630" w14:paraId="100D2A8F" w14:textId="77777777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65BDD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2F3548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BD8B4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57185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F0C62B" w14:textId="77777777" w:rsidR="0078759C" w:rsidRPr="00442630" w:rsidRDefault="0078759C" w:rsidP="00223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F4B11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1FB726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C1FCD4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59C" w:rsidRPr="00442630" w14:paraId="6865C301" w14:textId="77777777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2665BF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A3A43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9E910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F0B04" w14:textId="77777777"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66A32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506E3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C5FCB7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7CF8E9" w14:textId="77777777"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442630" w14:paraId="7F37C845" w14:textId="77777777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6FEB1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59368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4E515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152A78" w14:textId="77777777"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B479E" w14:textId="77777777"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71BFE" w14:textId="77777777"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899D77" w14:textId="77777777"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6AC5EC" w14:textId="77777777"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A0B0198" w14:textId="77777777" w:rsidR="00DB597C" w:rsidRPr="00442630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48E7E1" w14:textId="77777777"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(6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442630" w14:paraId="6D44D22B" w14:textId="77777777" w:rsidTr="0096238A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EF47D68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7BAA04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</w:t>
            </w:r>
            <w:r w:rsidR="0096238A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62DE0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48ABCB8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76D096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2CD9FE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9B3B466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C7FB3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5BDD47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14:paraId="0BF35A5D" w14:textId="77777777" w:rsidTr="0096238A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FB29C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3CF3C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1EBFD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735C8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8710A6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685BA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294E6BE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</w:t>
            </w:r>
            <w:r w:rsidR="00540B5D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64ED61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14:paraId="33354CBF" w14:textId="77777777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E5723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199C8" w14:textId="77777777"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442630" w:rsidRPr="00442630" w14:paraId="238B4B67" w14:textId="77777777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CE12FB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AE79F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14:paraId="3754A0B2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14:paraId="44A58FA6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14:paraId="1E84BBFB" w14:textId="77777777" w:rsidR="0078759C" w:rsidRPr="00966769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C5C81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5B646" w14:textId="77777777" w:rsidR="009F4D2D" w:rsidRDefault="009F4D2D" w:rsidP="009F4D2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Практи</w:t>
            </w:r>
            <w:r>
              <w:rPr>
                <w:rFonts w:ascii="Times New Roman" w:hAnsi="Times New Roman"/>
              </w:rPr>
              <w:t>ко-ориентированное</w:t>
            </w:r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14:paraId="148E8D79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6201E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AEB7A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487338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792B9F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42630" w:rsidRPr="00442630" w14:paraId="405A19F4" w14:textId="77777777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883B0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0C589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14:paraId="01E7075E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14:paraId="17125886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14:paraId="35DAC913" w14:textId="77777777" w:rsidR="0078759C" w:rsidRPr="00966769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0B7D1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8A592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480F2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39283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989A2F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5FDACF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14:paraId="00F6A8EE" w14:textId="77777777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28EEA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188B8" w14:textId="77777777" w:rsidR="00223531" w:rsidRPr="00442630" w:rsidRDefault="00223531" w:rsidP="003D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</w:tr>
      <w:tr w:rsidR="00442630" w:rsidRPr="00442630" w14:paraId="0575F634" w14:textId="77777777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B5AC7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62D21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14:paraId="2B4E301B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14:paraId="7198472F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14:paraId="79EFCBEF" w14:textId="77777777" w:rsidR="0078759C" w:rsidRPr="00966769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lastRenderedPageBreak/>
              <w:t>ОР.4.1.1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F8562" w14:textId="77777777" w:rsidR="00223531" w:rsidRPr="00442630" w:rsidRDefault="00223531" w:rsidP="00E13A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Выполнение лабораторн</w:t>
            </w:r>
            <w:r w:rsidR="00E13A2E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D00A7" w14:textId="77777777" w:rsidR="009F4D2D" w:rsidRDefault="009F4D2D" w:rsidP="009F4D2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Практи</w:t>
            </w:r>
            <w:r>
              <w:rPr>
                <w:rFonts w:ascii="Times New Roman" w:hAnsi="Times New Roman"/>
              </w:rPr>
              <w:t>ко-ориентированное</w:t>
            </w:r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14:paraId="2EEEF0D8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A50C8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9D8FA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A5E43C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319D8D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42630" w:rsidRPr="00442630" w14:paraId="14584871" w14:textId="77777777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2E36A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B07A9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14:paraId="5BB1DA66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14:paraId="51146C7F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14:paraId="17931E21" w14:textId="77777777" w:rsidR="0078759C" w:rsidRPr="00966769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7913D" w14:textId="77777777" w:rsidR="00223531" w:rsidRPr="00442630" w:rsidRDefault="00E13A2E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Выполнение исследовательской работы (реферата)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B7BF3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EC1E4" w14:textId="77777777" w:rsidR="00223531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 6</w:t>
            </w:r>
            <w:r w:rsidR="00223531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  <w:p w14:paraId="4A01238A" w14:textId="77777777" w:rsidR="0010076F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3</w:t>
            </w:r>
          </w:p>
          <w:p w14:paraId="28BD4B90" w14:textId="77777777" w:rsidR="0010076F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089268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E55102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61A088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14:paraId="4CE3CF1C" w14:textId="77777777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FD206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88E1C8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A98F0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9FC84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918D1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9BAA1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798EDF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6AFFCA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14:paraId="2ECCCE2C" w14:textId="77777777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8D4022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E245D2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D7197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B81B3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B93AE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D6A61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96E1EF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66475F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20E2C7B" w14:textId="77777777"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14:paraId="74CD0A86" w14:textId="77777777"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(7 семестр)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442630" w:rsidRPr="00442630" w14:paraId="271963DB" w14:textId="77777777" w:rsidTr="0096238A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919BE73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AC37C9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51D85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18AA48C4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B64BB0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827988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337CFAAC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96F06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153183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442630" w:rsidRPr="00442630" w14:paraId="124D3E56" w14:textId="77777777" w:rsidTr="0096238A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88661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7E519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CA9DA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CEBC2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D49F7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B766E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CDB0A70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A2C5887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442630" w:rsidRPr="00442630" w14:paraId="090A3BBC" w14:textId="77777777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D367E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06406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</w:tr>
      <w:tr w:rsidR="00442630" w:rsidRPr="00442630" w14:paraId="65B07105" w14:textId="77777777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25105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0B0FB9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14:paraId="6166FD0E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14:paraId="4706DB8D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14:paraId="6D21856A" w14:textId="77777777" w:rsidR="0078759C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82181" w14:textId="77777777" w:rsidR="0078759C" w:rsidRPr="00442630" w:rsidRDefault="0078759C" w:rsidP="00D168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D16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лабораторных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A1E37" w14:textId="77777777" w:rsidR="009F4D2D" w:rsidRDefault="009F4D2D" w:rsidP="009F4D2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Практи</w:t>
            </w:r>
            <w:r>
              <w:rPr>
                <w:rFonts w:ascii="Times New Roman" w:hAnsi="Times New Roman"/>
              </w:rPr>
              <w:t>ко-ориентирован-ное</w:t>
            </w:r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14:paraId="6A660157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E4CE1" w14:textId="77777777" w:rsidR="0078759C" w:rsidRPr="00442630" w:rsidRDefault="0078759C" w:rsidP="00E1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8519E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8FFA3B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7F8F7D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442630" w:rsidRPr="00442630" w14:paraId="5132252F" w14:textId="77777777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CB903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828D04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8C5FF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07E8F" w14:textId="77777777" w:rsidR="009F4D2D" w:rsidRDefault="009F4D2D" w:rsidP="009F4D2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Практи</w:t>
            </w:r>
            <w:r>
              <w:rPr>
                <w:rFonts w:ascii="Times New Roman" w:hAnsi="Times New Roman"/>
              </w:rPr>
              <w:t>ко-ориентирован-ное</w:t>
            </w:r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14:paraId="55841342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3A69D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7BB47F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C82F58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CD408D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14:paraId="2C4FD0E4" w14:textId="77777777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94C40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7EF45D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167B4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A44F03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781224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C9FDB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6D77E9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9E2073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14:paraId="489A4974" w14:textId="77777777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D9113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833C00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1AB63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8B136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F31997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99FCE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E475AE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8377DE" w14:textId="77777777"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14:paraId="0646BB04" w14:textId="77777777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0BDC2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C946A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697A7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49FC9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2ABBF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33B466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9C8A30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6E4B2D" w14:textId="77777777"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2814EBC" w14:textId="77777777" w:rsidR="00D51AA0" w:rsidRPr="00442630" w:rsidRDefault="00D51AA0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B66AAD" w14:textId="77777777" w:rsidR="00057CC4" w:rsidRPr="00442630" w:rsidRDefault="00057CC4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43329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курсовой работы</w:t>
      </w:r>
      <w:r w:rsidR="00D51AA0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442630" w14:paraId="20F139D0" w14:textId="77777777" w:rsidTr="0099134B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227234D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81FA26" w14:textId="77777777" w:rsidR="00F67CFB" w:rsidRPr="00442630" w:rsidRDefault="0098333E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6279F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1D0AD1DD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21C042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D98DEE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352690CB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D9178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125FC8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F67CFB" w:rsidRPr="00442630" w14:paraId="68C45150" w14:textId="77777777" w:rsidTr="0099134B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39A98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E99FC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65C1E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8E99A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698C7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FF059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17448F1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51F31C0" w14:textId="77777777"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78759C" w:rsidRPr="00442630" w14:paraId="3088E07E" w14:textId="77777777" w:rsidTr="0099134B">
        <w:trPr>
          <w:trHeight w:val="300"/>
        </w:trPr>
        <w:tc>
          <w:tcPr>
            <w:tcW w:w="4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05D9A" w14:textId="77777777"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3BA3B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14:paraId="3ACC48BE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14:paraId="4A0F7CA9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14:paraId="4F2E3EDA" w14:textId="77777777" w:rsidR="0078759C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E1AC5" w14:textId="77777777"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Планирование научно-иссле</w:t>
            </w:r>
            <w:r w:rsidR="0084679B"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довательской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5CEC8" w14:textId="77777777"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AB8FA" w14:textId="77777777"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7455C" w14:textId="77777777"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EC9BAE" w14:textId="77777777"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11D6A6F" w14:textId="77777777"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34B" w:rsidRPr="00442630" w14:paraId="1A6A37E2" w14:textId="77777777" w:rsidTr="0099134B">
        <w:trPr>
          <w:trHeight w:val="987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E191625" w14:textId="77777777" w:rsidR="0099134B" w:rsidRPr="00442630" w:rsidRDefault="0099134B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735125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14:paraId="29FCF220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14:paraId="67E18EDD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14:paraId="53329AF0" w14:textId="77777777" w:rsidR="0099134B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BD2E" w14:textId="77777777" w:rsidR="0099134B" w:rsidRPr="00442630" w:rsidRDefault="0099134B" w:rsidP="008467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5C7F4D" w14:textId="77777777"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8C94E6" w14:textId="77777777"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3912EC" w14:textId="77777777"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97B9A2" w14:textId="77777777"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CB943C8" w14:textId="77777777"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99134B" w:rsidRPr="00442630" w14:paraId="757F798F" w14:textId="77777777" w:rsidTr="0099134B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EEA60D" w14:textId="77777777"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52F78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14:paraId="59DAD40D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14:paraId="3B05DF2C" w14:textId="77777777"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14:paraId="6B4F7CC3" w14:textId="77777777" w:rsidR="0099134B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2469D" w14:textId="77777777"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Защита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BE5F4" w14:textId="77777777"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19138" w14:textId="77777777"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CC113" w14:textId="77777777"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77C46E" w14:textId="77777777"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B7713A" w14:textId="77777777"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134B" w:rsidRPr="00442630" w14:paraId="6F72BC4B" w14:textId="77777777" w:rsidTr="0099134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76BB2" w14:textId="77777777"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B691A" w14:textId="77777777" w:rsidR="0099134B" w:rsidRPr="00790DD1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BD154" w14:textId="77777777"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A56E9" w14:textId="77777777"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508DB" w14:textId="77777777"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175BA" w14:textId="77777777"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9E34F1" w14:textId="77777777"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61C943" w14:textId="77777777"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FAE88DA" w14:textId="77777777" w:rsidR="008756B0" w:rsidRDefault="008756B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C4D390" w14:textId="77777777" w:rsidR="00790DD1" w:rsidRDefault="00790DD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6AF4EFE9" w14:textId="77777777"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51A4AB1D" w14:textId="77777777" w:rsidR="009F2B40" w:rsidRPr="00442630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5455FE9" w14:textId="77777777" w:rsidR="002C4AAB" w:rsidRPr="002C4AAB" w:rsidRDefault="002C4AAB" w:rsidP="002C4A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AAB">
        <w:rPr>
          <w:rFonts w:ascii="Times New Roman" w:hAnsi="Times New Roman"/>
          <w:sz w:val="24"/>
          <w:szCs w:val="24"/>
        </w:rPr>
        <w:t>1. Бабина Н.Ф. Технология: методика обучения и воспитания : учебное пособие : в 2-х ч. / Н.Ф. Бабина. - Москва ; Берлин : Директ-Медиа, 2015. - Ч. 1. - 300 с. : ил. - ISBN 978-5-4475-3763-0; То же [Электронный ресурс]. - URL: </w:t>
      </w:r>
      <w:hyperlink r:id="rId11" w:history="1">
        <w:r w:rsidRPr="002C4AAB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http://biblioclub.ru/index.php?page=book&amp;id=276260</w:t>
        </w:r>
      </w:hyperlink>
      <w:r w:rsidRPr="002C4AAB">
        <w:rPr>
          <w:rFonts w:ascii="Times New Roman" w:hAnsi="Times New Roman"/>
          <w:sz w:val="24"/>
          <w:szCs w:val="24"/>
        </w:rPr>
        <w:t xml:space="preserve"> . </w:t>
      </w:r>
    </w:p>
    <w:p w14:paraId="417D4875" w14:textId="77777777" w:rsidR="00F253A0" w:rsidRPr="00F253A0" w:rsidRDefault="002C4AAB" w:rsidP="002C4A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3A0">
        <w:rPr>
          <w:rFonts w:ascii="Times New Roman" w:hAnsi="Times New Roman"/>
          <w:sz w:val="24"/>
          <w:szCs w:val="24"/>
        </w:rPr>
        <w:t xml:space="preserve">2. </w:t>
      </w:r>
      <w:r w:rsidR="00F253A0" w:rsidRPr="00F253A0">
        <w:rPr>
          <w:rFonts w:ascii="Open Sans" w:hAnsi="Open Sans"/>
          <w:sz w:val="23"/>
          <w:szCs w:val="23"/>
        </w:rPr>
        <w:t>Бабина, Н.Ф. Технология: методика обучения и воспитания : учебное пособие : в 2-х ч. / Н.Ф. Бабина. - Москва ; Берлин : Директ-Медиа, 2015. - Ч. 2. - 328 с. : ил. - Библиогр.: с. 199-212. - ISBN 978-5-4475-3764-7; То же [Электронный ресурс]. - URL: </w:t>
      </w:r>
      <w:hyperlink r:id="rId12" w:history="1">
        <w:r w:rsidR="00F253A0" w:rsidRPr="00F253A0">
          <w:rPr>
            <w:rStyle w:val="af7"/>
            <w:rFonts w:ascii="Open Sans" w:hAnsi="Open Sans"/>
            <w:color w:val="auto"/>
            <w:sz w:val="23"/>
            <w:szCs w:val="23"/>
          </w:rPr>
          <w:t>http://biblioclub.ru/index.php?page=book&amp;id=276261</w:t>
        </w:r>
      </w:hyperlink>
      <w:r w:rsidR="00F253A0">
        <w:t>.</w:t>
      </w:r>
    </w:p>
    <w:p w14:paraId="7E519009" w14:textId="77777777" w:rsidR="00DB597C" w:rsidRPr="002C4AAB" w:rsidRDefault="00DB597C" w:rsidP="002C4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A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A0F99D1" w14:textId="77777777" w:rsidR="00CA2AF6" w:rsidRPr="00D7641A" w:rsidRDefault="00CA2AF6" w:rsidP="002C4AAB">
      <w:pPr>
        <w:pStyle w:val="a4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7641A">
        <w:rPr>
          <w:rFonts w:ascii="Times New Roman" w:hAnsi="Times New Roman" w:cs="Times New Roman"/>
          <w:sz w:val="24"/>
          <w:szCs w:val="24"/>
        </w:rPr>
        <w:t>Михеева, С.А. Школьное экономическое образование: методика об</w:t>
      </w:r>
      <w:r w:rsidRPr="00D7641A">
        <w:rPr>
          <w:rFonts w:ascii="Times New Roman" w:hAnsi="Times New Roman" w:cs="Times New Roman"/>
          <w:sz w:val="24"/>
          <w:szCs w:val="24"/>
        </w:rPr>
        <w:softHyphen/>
        <w:t>учения и воспитания : учебник для студентов педвузов / С.А. Михеева. - Москва : Вита-Пресс, 2012. - 328 с. : ил. - Библиогр.: с. 306-314 - ISBN 978-5-7755-2432-6 ; То же [Электронный ресурс]. - URL: </w:t>
      </w:r>
      <w:hyperlink r:id="rId13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</w:p>
    <w:p w14:paraId="638C93CE" w14:textId="77777777" w:rsidR="002C4AAB" w:rsidRPr="00D7641A" w:rsidRDefault="002C4AAB" w:rsidP="002C4AAB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426"/>
          <w:tab w:val="left" w:pos="662"/>
          <w:tab w:val="left" w:pos="993"/>
          <w:tab w:val="left" w:pos="1134"/>
        </w:tabs>
        <w:spacing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2F4FB"/>
        </w:rPr>
      </w:pPr>
      <w:r w:rsidRPr="00D7641A">
        <w:rPr>
          <w:rFonts w:ascii="Times New Roman" w:hAnsi="Times New Roman" w:cs="Times New Roman"/>
          <w:sz w:val="24"/>
          <w:szCs w:val="24"/>
        </w:rPr>
        <w:t xml:space="preserve"> Технологии оценивания результатов образовательного процесса в вузе в контексте компетентностного подхода: учебное пособие для преподавателей и студентов / под ред. А.А. Орлова. - 2-е изд., стер. - Москва ; Берлин : Директ-Медиа, 2017. - 127 с. : схем., табл., ил. - Библиогр. в кн. - ISBN 978-5-4475-9300-1; То же [Электронный ресурс]. - URL: </w:t>
      </w:r>
      <w:hyperlink r:id="rId14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http://biblioclub.ru/index.php?page=book&amp;id=471834</w:t>
        </w:r>
      </w:hyperlink>
      <w:r w:rsidRPr="00D7641A">
        <w:rPr>
          <w:rFonts w:ascii="Times New Roman" w:hAnsi="Times New Roman" w:cs="Times New Roman"/>
          <w:sz w:val="24"/>
          <w:szCs w:val="24"/>
        </w:rPr>
        <w:t> .</w:t>
      </w:r>
    </w:p>
    <w:p w14:paraId="230F3E79" w14:textId="77777777" w:rsidR="005914FB" w:rsidRPr="00D7641A" w:rsidRDefault="005914FB" w:rsidP="00F253A0">
      <w:pPr>
        <w:pStyle w:val="a4"/>
        <w:numPr>
          <w:ilvl w:val="0"/>
          <w:numId w:val="6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7641A">
        <w:rPr>
          <w:rFonts w:ascii="Times New Roman" w:hAnsi="Times New Roman" w:cs="Times New Roman"/>
          <w:sz w:val="24"/>
          <w:szCs w:val="24"/>
        </w:rPr>
        <w:t>Цибульникова,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 Цибульникова, Е.А. Леванова ; под общ. 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Библиогр. в кн. - ISBN 978-5-4263-0490-1 ; То же [Электронный ресурс]. - URL: </w:t>
      </w:r>
      <w:hyperlink r:id="rId15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http://biblioclub.ru/index.php?page=book&amp;id=471794</w:t>
        </w:r>
      </w:hyperlink>
      <w:r w:rsidRPr="00D7641A">
        <w:rPr>
          <w:rFonts w:ascii="Times New Roman" w:hAnsi="Times New Roman" w:cs="Times New Roman"/>
          <w:sz w:val="24"/>
          <w:szCs w:val="24"/>
        </w:rPr>
        <w:t>.</w:t>
      </w:r>
    </w:p>
    <w:p w14:paraId="1ADC6C5F" w14:textId="77777777" w:rsidR="002C4AAB" w:rsidRPr="00D7641A" w:rsidRDefault="002C4AAB" w:rsidP="00F253A0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41A">
        <w:rPr>
          <w:rFonts w:ascii="Times New Roman" w:hAnsi="Times New Roman" w:cs="Times New Roman"/>
          <w:sz w:val="24"/>
          <w:szCs w:val="24"/>
        </w:rPr>
        <w:t>Янушевский В.Н. Методика и организация проектной деятельности в школе. 5-9 кл.: Метод.пособие. - Москва: Владос, 2015.</w:t>
      </w:r>
    </w:p>
    <w:p w14:paraId="153625C5" w14:textId="77777777" w:rsidR="00D7641A" w:rsidRPr="00D7641A" w:rsidRDefault="00D7641A" w:rsidP="00F253A0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41A">
        <w:rPr>
          <w:rFonts w:ascii="Times New Roman" w:hAnsi="Times New Roman" w:cs="Times New Roman"/>
          <w:sz w:val="24"/>
          <w:szCs w:val="24"/>
        </w:rPr>
        <w:t>Лызь, Н.А. Инженерное образование: цели, модели, методики обучения : учебное пособие / Н.А. Лызь, И.А. Кибальченко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2018. - 100 с. : ил. - Библиогр. в кн. - ISBN 978-5-9275-2847-9 ; То же [Электронный ресурс]. - URL: </w:t>
      </w:r>
      <w:hyperlink r:id="rId16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http://biblioclub.ru/index.php?page=book&amp;id=561132</w:t>
        </w:r>
      </w:hyperlink>
      <w:r w:rsidRPr="00D7641A">
        <w:rPr>
          <w:rFonts w:ascii="Times New Roman" w:hAnsi="Times New Roman" w:cs="Times New Roman"/>
          <w:sz w:val="24"/>
          <w:szCs w:val="24"/>
        </w:rPr>
        <w:t>.</w:t>
      </w:r>
    </w:p>
    <w:p w14:paraId="5953C551" w14:textId="77777777" w:rsidR="00D7641A" w:rsidRPr="00D7641A" w:rsidRDefault="00D7641A" w:rsidP="00F253A0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41A">
        <w:rPr>
          <w:rFonts w:ascii="Times New Roman" w:hAnsi="Times New Roman" w:cs="Times New Roman"/>
          <w:sz w:val="24"/>
          <w:szCs w:val="24"/>
        </w:rPr>
        <w:t>Заграй, Н.П. Методики профессион</w:t>
      </w:r>
      <w:r w:rsidR="0030541C">
        <w:rPr>
          <w:rFonts w:ascii="Times New Roman" w:hAnsi="Times New Roman" w:cs="Times New Roman"/>
          <w:sz w:val="24"/>
          <w:szCs w:val="24"/>
        </w:rPr>
        <w:t>ально-ориентированного обучения</w:t>
      </w:r>
      <w:r w:rsidRPr="00D7641A">
        <w:rPr>
          <w:rFonts w:ascii="Times New Roman" w:hAnsi="Times New Roman" w:cs="Times New Roman"/>
          <w:sz w:val="24"/>
          <w:szCs w:val="24"/>
        </w:rPr>
        <w:t>: учебное пособие / Н.П. Заграй, В.С. Климин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2018. - 150 с. : ил. - Библиогр.: с. 141-143. - ISBN 978-5-9275-2926-1; То же [Электронный ресурс]. - URL: </w:t>
      </w:r>
      <w:hyperlink r:id="rId17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http://biblioclub.ru/index.php?page=book&amp;id=561256</w:t>
        </w:r>
      </w:hyperlink>
    </w:p>
    <w:p w14:paraId="7DC58A97" w14:textId="77777777" w:rsidR="00DB597C" w:rsidRPr="005914FB" w:rsidRDefault="00DB597C" w:rsidP="005914F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14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E62BEB7" w14:textId="77777777" w:rsidR="00F253A0" w:rsidRPr="00F253A0" w:rsidRDefault="00F253A0" w:rsidP="00F253A0">
      <w:pPr>
        <w:pStyle w:val="a4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3A0">
        <w:rPr>
          <w:rFonts w:ascii="Times New Roman" w:hAnsi="Times New Roman" w:cs="Times New Roman"/>
          <w:sz w:val="24"/>
          <w:szCs w:val="24"/>
        </w:rPr>
        <w:t>Старцева, М.А. Курсовая работа по методике обучения технологии : практикум / М.А. Старцева. - Москва ; Берлин : Директ-Медиа, 2017. - 81 с. : табл. - Библиогр.: с. 49. - ISBN 978-5-4475-9305-6; То же [Электронный ресурс]. - URL: </w:t>
      </w:r>
      <w:hyperlink r:id="rId18" w:history="1">
        <w:r w:rsidRPr="00F253A0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http://biblioclub.ru/index.php?page=book&amp;id=483691</w:t>
        </w:r>
      </w:hyperlink>
    </w:p>
    <w:p w14:paraId="4D3B2FB2" w14:textId="77777777" w:rsidR="00DB597C" w:rsidRPr="00442630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3B6887" w14:paraId="7FAC1BD1" w14:textId="77777777" w:rsidTr="0048709E">
        <w:tc>
          <w:tcPr>
            <w:tcW w:w="4219" w:type="dxa"/>
          </w:tcPr>
          <w:p w14:paraId="72A1A8DC" w14:textId="77777777"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https://edu.mininuniver.ru/course/view.php?id=559</w:t>
            </w:r>
          </w:p>
        </w:tc>
        <w:tc>
          <w:tcPr>
            <w:tcW w:w="5670" w:type="dxa"/>
          </w:tcPr>
          <w:p w14:paraId="3ED80106" w14:textId="77777777"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Голубева О.В. Методика обучения технологии [Электронный ресурс]: сетевой электр. учеб.-метод. комплекс по направлению 44.03.05 "Педагогическое образование" профили подготовки "Технология и экономика"/ О.В.Голубева; Ниж.гос. педаг. ун-т им.К.Минина</w:t>
            </w:r>
          </w:p>
        </w:tc>
      </w:tr>
      <w:tr w:rsidR="003B6887" w14:paraId="3D957132" w14:textId="77777777" w:rsidTr="0048709E">
        <w:tc>
          <w:tcPr>
            <w:tcW w:w="4219" w:type="dxa"/>
          </w:tcPr>
          <w:p w14:paraId="08B41C90" w14:textId="77777777"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https://edu.mininuniver.ru/course/view.php?id=560</w:t>
            </w:r>
          </w:p>
        </w:tc>
        <w:tc>
          <w:tcPr>
            <w:tcW w:w="5670" w:type="dxa"/>
          </w:tcPr>
          <w:p w14:paraId="00B868B4" w14:textId="77777777"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Голубева О.В. Методика обучения технологии. Курсовая работа [Электронный ресурс]: сетевой электр. учеб.-метод. комплекс по направлению 44.03.05 "Педагогическое образование" профили подготовки "Технология и экономика"/ О.В.Голубева; Ниж.гос. педаг. ун-т им. К.Минина</w:t>
            </w:r>
          </w:p>
        </w:tc>
      </w:tr>
      <w:tr w:rsidR="003B6887" w14:paraId="687C6636" w14:textId="77777777" w:rsidTr="0048709E">
        <w:tc>
          <w:tcPr>
            <w:tcW w:w="4219" w:type="dxa"/>
          </w:tcPr>
          <w:p w14:paraId="292460A9" w14:textId="77777777" w:rsidR="003B6887" w:rsidRPr="00F51756" w:rsidRDefault="00175252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9" w:anchor="page/1" w:history="1">
              <w:r w:rsidR="003B6887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670" w:type="dxa"/>
          </w:tcPr>
          <w:p w14:paraId="739CFBFF" w14:textId="77777777"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 : учебник и практикум для СПО / А. В. Золотарева, Г. М. Криницкая, А. Л. Пикина. — 2-е изд., испр. и доп. — М.: Издательство Юрайт, 2017. — 399 с.</w:t>
            </w:r>
          </w:p>
        </w:tc>
      </w:tr>
      <w:tr w:rsidR="003B6887" w14:paraId="24DDC1D1" w14:textId="77777777" w:rsidTr="002C4AAB">
        <w:trPr>
          <w:trHeight w:val="623"/>
        </w:trPr>
        <w:tc>
          <w:tcPr>
            <w:tcW w:w="4219" w:type="dxa"/>
          </w:tcPr>
          <w:p w14:paraId="076A1A22" w14:textId="77777777" w:rsidR="003B6887" w:rsidRPr="00F51756" w:rsidRDefault="00175252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3B6887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670" w:type="dxa"/>
          </w:tcPr>
          <w:p w14:paraId="0C794F24" w14:textId="77777777"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14:paraId="6A612911" w14:textId="77777777" w:rsidR="002B1322" w:rsidRPr="00442630" w:rsidRDefault="002B1322" w:rsidP="002B1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716F95" w14:textId="77777777"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6D26B04" w14:textId="77777777" w:rsidR="00DB597C" w:rsidRPr="00442630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16041A9" w14:textId="77777777" w:rsidR="000740D2" w:rsidRPr="00442630" w:rsidRDefault="000740D2" w:rsidP="00074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4C3B5A2" w14:textId="77777777" w:rsidR="000740D2" w:rsidRPr="00442630" w:rsidRDefault="000740D2" w:rsidP="00074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31BB508" w14:textId="77777777" w:rsidR="000740D2" w:rsidRPr="003743F7" w:rsidRDefault="000740D2" w:rsidP="000740D2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обеспечением.</w:t>
      </w:r>
    </w:p>
    <w:p w14:paraId="38FCE20D" w14:textId="77777777" w:rsidR="008756B0" w:rsidRDefault="008756B0" w:rsidP="00074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878E703" w14:textId="77777777" w:rsidR="000740D2" w:rsidRPr="00D654DF" w:rsidRDefault="000740D2" w:rsidP="00074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1433336" w14:textId="77777777" w:rsidR="000740D2" w:rsidRPr="009266FC" w:rsidRDefault="000740D2" w:rsidP="000740D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7A105F47" w14:textId="77777777" w:rsidR="000740D2" w:rsidRPr="004E5E82" w:rsidRDefault="000740D2" w:rsidP="000740D2">
      <w:pPr>
        <w:pStyle w:val="a4"/>
        <w:numPr>
          <w:ilvl w:val="0"/>
          <w:numId w:val="4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1241DA1" w14:textId="77777777" w:rsidR="000740D2" w:rsidRPr="004E5E82" w:rsidRDefault="000740D2" w:rsidP="000740D2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419186A0" w14:textId="77777777" w:rsidR="000740D2" w:rsidRPr="004E5E82" w:rsidRDefault="000740D2" w:rsidP="000740D2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6E67980" w14:textId="77777777" w:rsidR="000740D2" w:rsidRPr="004E5E82" w:rsidRDefault="000740D2" w:rsidP="000740D2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52CFE104" w14:textId="77777777" w:rsidR="000740D2" w:rsidRDefault="000740D2" w:rsidP="000740D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F8352A" w14:textId="77777777" w:rsidR="000740D2" w:rsidRPr="005C6A22" w:rsidRDefault="000740D2" w:rsidP="000740D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4C1C5683" w14:textId="77777777" w:rsidR="000740D2" w:rsidRPr="005C6A22" w:rsidRDefault="000740D2" w:rsidP="000740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762FB9A7" w14:textId="77777777" w:rsidR="000740D2" w:rsidRPr="005C6A22" w:rsidRDefault="000740D2" w:rsidP="000740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1FF2223F" w14:textId="77777777" w:rsidR="000740D2" w:rsidRPr="005C6A22" w:rsidRDefault="000740D2" w:rsidP="000740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271897FD" w14:textId="77777777" w:rsidR="000740D2" w:rsidRPr="005C6A22" w:rsidRDefault="000740D2" w:rsidP="000740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758B9B39" w14:textId="77777777" w:rsidR="002B1322" w:rsidRPr="00151882" w:rsidRDefault="002B1322" w:rsidP="003B6887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7CEE381" w14:textId="77777777" w:rsidR="0060589D" w:rsidRPr="00442630" w:rsidRDefault="0060589D" w:rsidP="0060589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14:paraId="26FA80D7" w14:textId="77777777" w:rsidR="00966769" w:rsidRPr="0033503A" w:rsidRDefault="00966769" w:rsidP="0096676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«Организация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внеурочной деятельности по технологии</w:t>
      </w: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732D7BB0" w14:textId="77777777" w:rsidR="00966769" w:rsidRPr="0033503A" w:rsidRDefault="00966769" w:rsidP="0096676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2EF08FF" w14:textId="77777777" w:rsidR="00966769" w:rsidRPr="0033503A" w:rsidRDefault="00966769" w:rsidP="00966769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6769">
        <w:rPr>
          <w:rFonts w:ascii="Times New Roman" w:hAnsi="Times New Roman"/>
          <w:sz w:val="24"/>
          <w:szCs w:val="24"/>
        </w:rPr>
        <w:t xml:space="preserve">Курс </w:t>
      </w:r>
      <w:r w:rsidRPr="0096676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966769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внеурочной деятельности по технологии</w:t>
      </w:r>
      <w:r w:rsidRPr="0096676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966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66769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 выбору</w:t>
      </w:r>
      <w:r w:rsidRPr="00966769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</w:t>
      </w:r>
      <w:r w:rsidRPr="0033503A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14:paraId="1738F46F" w14:textId="77777777" w:rsidR="00966769" w:rsidRPr="0033503A" w:rsidRDefault="00966769" w:rsidP="009667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33503A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14:paraId="7F05F8F9" w14:textId="77777777" w:rsidR="000D0158" w:rsidRDefault="000D0158" w:rsidP="000D0158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>
        <w:rPr>
          <w:rFonts w:ascii="Times New Roman" w:hAnsi="Times New Roman"/>
          <w:sz w:val="24"/>
          <w:szCs w:val="24"/>
          <w:lang w:eastAsia="x-none"/>
        </w:rPr>
        <w:t>3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– </w:t>
      </w:r>
      <w:r>
        <w:rPr>
          <w:rFonts w:ascii="Times New Roman" w:hAnsi="Times New Roman"/>
          <w:sz w:val="24"/>
          <w:szCs w:val="24"/>
        </w:rPr>
        <w:t>способеность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442630">
        <w:rPr>
          <w:rFonts w:ascii="Times New Roman" w:hAnsi="Times New Roman"/>
          <w:sz w:val="24"/>
          <w:szCs w:val="24"/>
          <w:lang w:eastAsia="x-none"/>
        </w:rPr>
        <w:t>;</w:t>
      </w:r>
    </w:p>
    <w:p w14:paraId="232D6092" w14:textId="77777777" w:rsidR="000D0158" w:rsidRDefault="000D0158" w:rsidP="000D0158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ОПК-7 -  </w:t>
      </w:r>
      <w:r w:rsidRPr="00182C7D">
        <w:rPr>
          <w:rFonts w:ascii="Times New Roman" w:hAnsi="Times New Roman"/>
          <w:sz w:val="24"/>
          <w:szCs w:val="24"/>
          <w:lang w:eastAsia="x-none"/>
        </w:rPr>
        <w:t>способен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hAnsi="Times New Roman"/>
          <w:sz w:val="24"/>
          <w:szCs w:val="24"/>
          <w:lang w:eastAsia="x-none"/>
        </w:rPr>
        <w:t>.</w:t>
      </w:r>
    </w:p>
    <w:p w14:paraId="1EDE7B1C" w14:textId="77777777" w:rsidR="00966769" w:rsidRPr="00966769" w:rsidRDefault="00966769" w:rsidP="009667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6676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5825B23E" w14:textId="77777777" w:rsidR="00966769" w:rsidRPr="00B5340C" w:rsidRDefault="00966769" w:rsidP="009667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5340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3933E2E5" w14:textId="77777777"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>- нормативные документы по содержанию и организации вне</w:t>
      </w:r>
      <w:r w:rsidR="00790DD1" w:rsidRPr="00B5340C">
        <w:rPr>
          <w:rFonts w:ascii="Times New Roman" w:hAnsi="Times New Roman"/>
          <w:sz w:val="24"/>
          <w:szCs w:val="24"/>
        </w:rPr>
        <w:t>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 по технологии в образовательных учреждениях;</w:t>
      </w:r>
    </w:p>
    <w:p w14:paraId="16943406" w14:textId="77777777"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>- виды и формы вне</w:t>
      </w:r>
      <w:r w:rsidR="00790DD1" w:rsidRPr="00B5340C">
        <w:rPr>
          <w:rFonts w:ascii="Times New Roman" w:hAnsi="Times New Roman"/>
          <w:sz w:val="24"/>
          <w:szCs w:val="24"/>
        </w:rPr>
        <w:t>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работы, сложившиеся в практике обучения  технологии, их содержание, роль и значение в соответствии с целями и задачами организации современного учебно-воспитательного процесса;</w:t>
      </w:r>
    </w:p>
    <w:p w14:paraId="4E9C92EF" w14:textId="77777777"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>- методы и технологические приемы организации вне</w:t>
      </w:r>
      <w:r w:rsidR="00790DD1" w:rsidRPr="00B5340C">
        <w:rPr>
          <w:rFonts w:ascii="Times New Roman" w:hAnsi="Times New Roman"/>
          <w:sz w:val="24"/>
          <w:szCs w:val="24"/>
        </w:rPr>
        <w:t>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работы;</w:t>
      </w:r>
    </w:p>
    <w:p w14:paraId="67BDC2F9" w14:textId="77777777" w:rsidR="00966769" w:rsidRPr="00B5340C" w:rsidRDefault="00966769" w:rsidP="009667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5340C">
        <w:rPr>
          <w:rFonts w:ascii="Times New Roman" w:hAnsi="Times New Roman"/>
          <w:sz w:val="24"/>
          <w:szCs w:val="24"/>
        </w:rPr>
        <w:t>- критерии и способы оценки достижений обучающихся во вне</w:t>
      </w:r>
      <w:r w:rsidR="00790DD1" w:rsidRPr="00B5340C">
        <w:rPr>
          <w:rFonts w:ascii="Times New Roman" w:hAnsi="Times New Roman"/>
          <w:sz w:val="24"/>
          <w:szCs w:val="24"/>
        </w:rPr>
        <w:t>урочной</w:t>
      </w:r>
      <w:r w:rsidRPr="00B5340C">
        <w:rPr>
          <w:rFonts w:ascii="Times New Roman" w:hAnsi="Times New Roman"/>
          <w:sz w:val="24"/>
          <w:szCs w:val="24"/>
        </w:rPr>
        <w:t xml:space="preserve"> работе по технологии.</w:t>
      </w:r>
    </w:p>
    <w:p w14:paraId="75EDB6BA" w14:textId="77777777" w:rsidR="00966769" w:rsidRPr="00B5340C" w:rsidRDefault="00966769" w:rsidP="009667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5340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3B87E978" w14:textId="77777777"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 xml:space="preserve">- организовывать учебно-воспитательный процесс в рамках </w:t>
      </w:r>
      <w:r w:rsidR="00B5340C" w:rsidRPr="00B5340C">
        <w:rPr>
          <w:rFonts w:ascii="Times New Roman" w:hAnsi="Times New Roman"/>
          <w:sz w:val="24"/>
          <w:szCs w:val="24"/>
        </w:rPr>
        <w:t>внеурочной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 по технологии в образовательных учреждениях различного типа;</w:t>
      </w:r>
    </w:p>
    <w:p w14:paraId="681469A6" w14:textId="77777777"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>- разрабатывать содержание и методику различных видов и форм в</w:t>
      </w:r>
      <w:r w:rsidR="00B5340C" w:rsidRPr="00B5340C">
        <w:rPr>
          <w:rFonts w:ascii="Times New Roman" w:hAnsi="Times New Roman"/>
          <w:sz w:val="24"/>
          <w:szCs w:val="24"/>
        </w:rPr>
        <w:t xml:space="preserve"> внеурочной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 по технологии, моделировать сценарии внеклассных мероприятий;</w:t>
      </w:r>
    </w:p>
    <w:p w14:paraId="7225E2F6" w14:textId="77777777"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 xml:space="preserve">- применять на практике методы и технологические приемы </w:t>
      </w:r>
      <w:r w:rsidR="00B5340C" w:rsidRPr="00B5340C">
        <w:rPr>
          <w:rFonts w:ascii="Times New Roman" w:hAnsi="Times New Roman"/>
          <w:sz w:val="24"/>
          <w:szCs w:val="24"/>
        </w:rPr>
        <w:t>внеурочной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работы, адекватные целям и задачам современного этапа технологического образования;</w:t>
      </w:r>
    </w:p>
    <w:p w14:paraId="3280F985" w14:textId="77777777" w:rsidR="00966769" w:rsidRPr="00B5340C" w:rsidRDefault="00966769" w:rsidP="009667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5340C">
        <w:rPr>
          <w:rFonts w:ascii="Times New Roman" w:hAnsi="Times New Roman"/>
          <w:sz w:val="24"/>
          <w:szCs w:val="24"/>
        </w:rPr>
        <w:t xml:space="preserve">- обосновывать возможности, назначение и способы достижения целей </w:t>
      </w:r>
      <w:r w:rsidR="00B5340C" w:rsidRPr="00B5340C">
        <w:rPr>
          <w:rFonts w:ascii="Times New Roman" w:hAnsi="Times New Roman"/>
          <w:sz w:val="24"/>
          <w:szCs w:val="24"/>
        </w:rPr>
        <w:t xml:space="preserve">внеурочной </w:t>
      </w:r>
      <w:r w:rsidRPr="00B5340C">
        <w:rPr>
          <w:rFonts w:ascii="Times New Roman" w:hAnsi="Times New Roman"/>
          <w:sz w:val="24"/>
          <w:szCs w:val="24"/>
        </w:rPr>
        <w:t xml:space="preserve">работы с позиции научно-методологического анализа деятельности учителя технологии и </w:t>
      </w:r>
      <w:r w:rsidR="00B5340C" w:rsidRPr="00B5340C">
        <w:rPr>
          <w:rFonts w:ascii="Times New Roman" w:hAnsi="Times New Roman"/>
          <w:sz w:val="24"/>
          <w:szCs w:val="24"/>
        </w:rPr>
        <w:t>педагога дополнительного образования</w:t>
      </w:r>
      <w:r w:rsidRPr="00B5340C">
        <w:rPr>
          <w:rFonts w:ascii="Times New Roman" w:hAnsi="Times New Roman"/>
          <w:sz w:val="24"/>
          <w:szCs w:val="24"/>
        </w:rPr>
        <w:t>.</w:t>
      </w:r>
    </w:p>
    <w:p w14:paraId="18F12A6D" w14:textId="77777777" w:rsidR="00966769" w:rsidRPr="00B5340C" w:rsidRDefault="00966769" w:rsidP="009667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5340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14:paraId="76F55988" w14:textId="77777777"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 xml:space="preserve">- методологией научно-исследовательской и организаторской деятельности учителя </w:t>
      </w:r>
      <w:r w:rsidR="00B5340C" w:rsidRPr="00B5340C">
        <w:rPr>
          <w:rFonts w:ascii="Times New Roman" w:hAnsi="Times New Roman"/>
          <w:sz w:val="24"/>
          <w:szCs w:val="24"/>
        </w:rPr>
        <w:t>технологии и педагога дополнительного образования</w:t>
      </w:r>
      <w:r w:rsidRPr="00B5340C">
        <w:rPr>
          <w:rFonts w:ascii="Times New Roman" w:hAnsi="Times New Roman"/>
          <w:sz w:val="24"/>
          <w:szCs w:val="24"/>
        </w:rPr>
        <w:t>;</w:t>
      </w:r>
    </w:p>
    <w:p w14:paraId="3D78B09D" w14:textId="77777777"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 xml:space="preserve">- системой знаний по предмету, по педагогике, психологии и философии, необходимых для эффективной организации </w:t>
      </w:r>
      <w:r w:rsidR="00B5340C" w:rsidRPr="00B5340C">
        <w:rPr>
          <w:rFonts w:ascii="Times New Roman" w:hAnsi="Times New Roman"/>
          <w:sz w:val="24"/>
          <w:szCs w:val="24"/>
        </w:rPr>
        <w:t>внеурочной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 по технологии;</w:t>
      </w:r>
    </w:p>
    <w:p w14:paraId="5A1C5AC3" w14:textId="77777777"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>- навыками организации вне</w:t>
      </w:r>
      <w:r w:rsidR="00B5340C" w:rsidRPr="00B5340C">
        <w:rPr>
          <w:rFonts w:ascii="Times New Roman" w:hAnsi="Times New Roman"/>
          <w:sz w:val="24"/>
          <w:szCs w:val="24"/>
        </w:rPr>
        <w:t>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 по технологии в образовательных учреждениях различного типа.</w:t>
      </w:r>
    </w:p>
    <w:p w14:paraId="0CD2E1FB" w14:textId="77777777" w:rsidR="00966769" w:rsidRPr="00B5340C" w:rsidRDefault="00966769" w:rsidP="009667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11340652" w14:textId="77777777" w:rsidR="00966769" w:rsidRPr="00B5340C" w:rsidRDefault="00966769" w:rsidP="009667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4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3E32ABE" w14:textId="77777777" w:rsidR="00966769" w:rsidRPr="00440467" w:rsidRDefault="00966769" w:rsidP="009667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>Дан</w:t>
      </w:r>
      <w:r w:rsidRPr="0033503A">
        <w:rPr>
          <w:rFonts w:ascii="Times New Roman" w:hAnsi="Times New Roman"/>
          <w:sz w:val="24"/>
          <w:szCs w:val="24"/>
        </w:rPr>
        <w:t>ный курс является дисциплиной по выбору учебного плана направления подготовки 44.03.05 «Педагогическое образование». Дисциплина «</w:t>
      </w:r>
      <w:r w:rsidRPr="00966769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внеурочной деятельности по технологии</w:t>
      </w:r>
      <w:r w:rsidRPr="0033503A">
        <w:rPr>
          <w:rFonts w:ascii="Times New Roman" w:hAnsi="Times New Roman"/>
          <w:sz w:val="24"/>
          <w:szCs w:val="24"/>
        </w:rPr>
        <w:t xml:space="preserve">»  </w:t>
      </w:r>
      <w:r w:rsidRPr="00440467">
        <w:rPr>
          <w:rFonts w:ascii="Times New Roman" w:hAnsi="Times New Roman"/>
          <w:sz w:val="24"/>
          <w:szCs w:val="24"/>
        </w:rPr>
        <w:t xml:space="preserve">изучается в </w:t>
      </w:r>
      <w:r>
        <w:rPr>
          <w:rFonts w:ascii="Times New Roman" w:hAnsi="Times New Roman"/>
          <w:sz w:val="24"/>
          <w:szCs w:val="24"/>
        </w:rPr>
        <w:t>7</w:t>
      </w:r>
      <w:r w:rsidRPr="00440467">
        <w:rPr>
          <w:rFonts w:ascii="Times New Roman" w:hAnsi="Times New Roman"/>
          <w:sz w:val="24"/>
          <w:szCs w:val="24"/>
        </w:rPr>
        <w:t xml:space="preserve">м семестре  в объёме 2 зачётные единицы. </w:t>
      </w:r>
    </w:p>
    <w:p w14:paraId="0CEB8249" w14:textId="77777777" w:rsidR="00966769" w:rsidRPr="0033503A" w:rsidRDefault="00966769" w:rsidP="009667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>Дисциплина «</w:t>
      </w:r>
      <w:r w:rsidRPr="00966769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внеурочной деятельности по технологии</w:t>
      </w:r>
      <w:r w:rsidRPr="0033503A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 </w:t>
      </w:r>
      <w:r w:rsidRPr="0033503A">
        <w:rPr>
          <w:rFonts w:ascii="Times New Roman" w:hAnsi="Times New Roman"/>
          <w:sz w:val="24"/>
          <w:szCs w:val="24"/>
        </w:rPr>
        <w:lastRenderedPageBreak/>
        <w:t>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14:paraId="41F1D408" w14:textId="77777777" w:rsidR="00966769" w:rsidRPr="0033503A" w:rsidRDefault="00966769" w:rsidP="009667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600282" w14:textId="77777777" w:rsidR="00966769" w:rsidRPr="0033503A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F4D19A0" w14:textId="77777777" w:rsidR="00966769" w:rsidRPr="004E7617" w:rsidRDefault="00966769" w:rsidP="009667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E761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E76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E761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E7617">
        <w:rPr>
          <w:rFonts w:ascii="Times New Roman" w:hAnsi="Times New Roman"/>
          <w:sz w:val="24"/>
          <w:szCs w:val="24"/>
        </w:rPr>
        <w:t>подготовка будущего учителя к эффективной организации вне</w:t>
      </w:r>
      <w:r w:rsidR="00B5340C">
        <w:rPr>
          <w:rFonts w:ascii="Times New Roman" w:hAnsi="Times New Roman"/>
          <w:sz w:val="24"/>
          <w:szCs w:val="24"/>
        </w:rPr>
        <w:t>урочной</w:t>
      </w:r>
      <w:r w:rsidRPr="004E7617">
        <w:rPr>
          <w:rFonts w:ascii="Times New Roman" w:hAnsi="Times New Roman"/>
          <w:sz w:val="24"/>
          <w:szCs w:val="24"/>
        </w:rPr>
        <w:t xml:space="preserve"> работы по технологии в образовательных учреждениях.</w:t>
      </w:r>
    </w:p>
    <w:p w14:paraId="4BDD1E9D" w14:textId="77777777" w:rsidR="00966769" w:rsidRPr="004E7617" w:rsidRDefault="00966769" w:rsidP="009667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E7617">
        <w:rPr>
          <w:rFonts w:ascii="Times New Roman" w:hAnsi="Times New Roman"/>
          <w:sz w:val="24"/>
          <w:szCs w:val="24"/>
        </w:rPr>
        <w:t xml:space="preserve"> </w:t>
      </w:r>
    </w:p>
    <w:p w14:paraId="7CEC40E0" w14:textId="77777777" w:rsidR="00966769" w:rsidRPr="004E7617" w:rsidRDefault="00966769" w:rsidP="00966769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систематизация, углубление и расширение знаний по организации и проведению вне</w:t>
      </w:r>
      <w:r w:rsidR="00B5340C">
        <w:rPr>
          <w:rFonts w:ascii="Times New Roman" w:hAnsi="Times New Roman"/>
          <w:sz w:val="24"/>
          <w:szCs w:val="24"/>
        </w:rPr>
        <w:t>урочных</w:t>
      </w:r>
      <w:r w:rsidRPr="004E7617">
        <w:rPr>
          <w:rFonts w:ascii="Times New Roman" w:hAnsi="Times New Roman"/>
          <w:sz w:val="24"/>
          <w:szCs w:val="24"/>
        </w:rPr>
        <w:t xml:space="preserve"> занятий различных видов;</w:t>
      </w:r>
    </w:p>
    <w:p w14:paraId="0E81DB65" w14:textId="77777777" w:rsidR="00966769" w:rsidRPr="004E7617" w:rsidRDefault="00966769" w:rsidP="00966769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создание необходимой теоретической базы для организации и проведения вне</w:t>
      </w:r>
      <w:r w:rsidR="00B5340C">
        <w:rPr>
          <w:rFonts w:ascii="Times New Roman" w:hAnsi="Times New Roman"/>
          <w:sz w:val="24"/>
          <w:szCs w:val="24"/>
        </w:rPr>
        <w:t>урочных</w:t>
      </w:r>
      <w:r w:rsidRPr="004E7617">
        <w:rPr>
          <w:rFonts w:ascii="Times New Roman" w:hAnsi="Times New Roman"/>
          <w:sz w:val="24"/>
          <w:szCs w:val="24"/>
        </w:rPr>
        <w:t xml:space="preserve"> занятий различных видов;</w:t>
      </w:r>
    </w:p>
    <w:p w14:paraId="26CA7BA6" w14:textId="77777777" w:rsidR="00966769" w:rsidRPr="004E7617" w:rsidRDefault="00966769" w:rsidP="00966769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выделение методов рассуждений и доказательств, методов и приёмов решения и составления задач различных типов, рассматриваемых на вн</w:t>
      </w:r>
      <w:r w:rsidR="00B5340C">
        <w:rPr>
          <w:rFonts w:ascii="Times New Roman" w:hAnsi="Times New Roman"/>
          <w:sz w:val="24"/>
          <w:szCs w:val="24"/>
        </w:rPr>
        <w:t>еурочных</w:t>
      </w:r>
      <w:r w:rsidRPr="004E7617">
        <w:rPr>
          <w:rFonts w:ascii="Times New Roman" w:hAnsi="Times New Roman"/>
          <w:sz w:val="24"/>
          <w:szCs w:val="24"/>
        </w:rPr>
        <w:t xml:space="preserve"> занятиях по </w:t>
      </w:r>
      <w:r>
        <w:rPr>
          <w:rFonts w:ascii="Times New Roman" w:hAnsi="Times New Roman"/>
          <w:sz w:val="24"/>
          <w:szCs w:val="24"/>
        </w:rPr>
        <w:t>технологии</w:t>
      </w:r>
      <w:r w:rsidRPr="004E7617">
        <w:rPr>
          <w:rFonts w:ascii="Times New Roman" w:hAnsi="Times New Roman"/>
          <w:sz w:val="24"/>
          <w:szCs w:val="24"/>
        </w:rPr>
        <w:t>;</w:t>
      </w:r>
    </w:p>
    <w:p w14:paraId="40F64D7F" w14:textId="77777777" w:rsidR="00966769" w:rsidRPr="004E7617" w:rsidRDefault="00966769" w:rsidP="009667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формирование методических умений, связанных с организацией и проведением вне</w:t>
      </w:r>
      <w:r w:rsidR="00B5340C">
        <w:rPr>
          <w:rFonts w:ascii="Times New Roman" w:hAnsi="Times New Roman"/>
          <w:sz w:val="24"/>
          <w:szCs w:val="24"/>
        </w:rPr>
        <w:t>урочных</w:t>
      </w:r>
      <w:r w:rsidRPr="004E7617">
        <w:rPr>
          <w:rFonts w:ascii="Times New Roman" w:hAnsi="Times New Roman"/>
          <w:sz w:val="24"/>
          <w:szCs w:val="24"/>
        </w:rPr>
        <w:t xml:space="preserve"> занятий различных видов.</w:t>
      </w:r>
    </w:p>
    <w:p w14:paraId="4407D1D6" w14:textId="77777777" w:rsidR="00966769" w:rsidRPr="004031C3" w:rsidRDefault="00966769" w:rsidP="00966769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7B09CA44" w14:textId="77777777" w:rsidR="00966769" w:rsidRPr="008D6C0A" w:rsidRDefault="00966769" w:rsidP="00966769">
      <w:pPr>
        <w:tabs>
          <w:tab w:val="left" w:pos="993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8D6C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41A19681" w14:textId="77777777" w:rsidR="00966769" w:rsidRDefault="00966769" w:rsidP="00966769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946"/>
        <w:gridCol w:w="2410"/>
        <w:gridCol w:w="1145"/>
        <w:gridCol w:w="2001"/>
        <w:gridCol w:w="1682"/>
        <w:gridCol w:w="1659"/>
      </w:tblGrid>
      <w:tr w:rsidR="00B5340C" w:rsidRPr="00442630" w14:paraId="5319FDEA" w14:textId="77777777" w:rsidTr="00182C7D">
        <w:trPr>
          <w:trHeight w:val="385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799D1" w14:textId="77777777" w:rsidR="00B5340C" w:rsidRPr="00442630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4E7A6" w14:textId="77777777" w:rsidR="00B5340C" w:rsidRPr="00442630" w:rsidRDefault="00B5340C" w:rsidP="00182C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7CDE7" w14:textId="77777777" w:rsidR="00B5340C" w:rsidRPr="00442630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дисцип-лины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307D7" w14:textId="77777777" w:rsidR="00B5340C" w:rsidRPr="00442630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06C50" w14:textId="77777777" w:rsidR="00B5340C" w:rsidRPr="00442630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83584" w14:textId="77777777" w:rsidR="00B5340C" w:rsidRPr="00442630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5340C" w:rsidRPr="00442630" w14:paraId="3AEF18F3" w14:textId="77777777" w:rsidTr="004A2D55">
        <w:trPr>
          <w:trHeight w:val="331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EE89B" w14:textId="77777777" w:rsidR="00B5340C" w:rsidRPr="008961C9" w:rsidRDefault="00B5340C" w:rsidP="002A2E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A2EA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E39AE" w14:textId="77777777" w:rsidR="00B5340C" w:rsidRPr="002A2EAD" w:rsidRDefault="003F02A5" w:rsidP="00182C7D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готовность и умение организовывать взаимодействие с участниками образо-вательного процесса; поддерживать активную, самостоя-тельную, инициатив-ную деятельность, развивать творческие способности;  руководить учебно-исследовательской деятельностью обучающихся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A17AAF7" w14:textId="77777777" w:rsidR="00B5340C" w:rsidRPr="004A2D55" w:rsidRDefault="00B5340C" w:rsidP="003F02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2D55">
              <w:rPr>
                <w:rFonts w:ascii="Times New Roman" w:eastAsia="Times New Roman" w:hAnsi="Times New Roman"/>
                <w:lang w:eastAsia="ru-RU"/>
              </w:rPr>
              <w:t>ОР.</w:t>
            </w:r>
            <w:r w:rsidR="003F02A5" w:rsidRPr="004A2D55">
              <w:rPr>
                <w:rFonts w:ascii="Times New Roman" w:eastAsia="Times New Roman" w:hAnsi="Times New Roman"/>
                <w:lang w:eastAsia="ru-RU"/>
              </w:rPr>
              <w:t>4</w:t>
            </w:r>
            <w:r w:rsidR="0003341D" w:rsidRPr="004A2D55">
              <w:rPr>
                <w:rFonts w:ascii="Times New Roman" w:eastAsia="Times New Roman" w:hAnsi="Times New Roman"/>
                <w:lang w:eastAsia="ru-RU"/>
              </w:rPr>
              <w:t>.</w:t>
            </w:r>
            <w:r w:rsidR="003F02A5" w:rsidRPr="004A2D55">
              <w:rPr>
                <w:rFonts w:ascii="Times New Roman" w:eastAsia="Times New Roman" w:hAnsi="Times New Roman"/>
                <w:lang w:eastAsia="ru-RU"/>
              </w:rPr>
              <w:t>1</w:t>
            </w:r>
            <w:r w:rsidR="0003341D" w:rsidRPr="004A2D55">
              <w:rPr>
                <w:rFonts w:ascii="Times New Roman" w:eastAsia="Times New Roman" w:hAnsi="Times New Roman"/>
                <w:lang w:eastAsia="ru-RU"/>
              </w:rPr>
              <w:t>.</w:t>
            </w:r>
            <w:r w:rsidRPr="004A2D5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906AF02" w14:textId="77777777" w:rsidR="00B5340C" w:rsidRPr="004A2D55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D55">
              <w:rPr>
                <w:rFonts w:ascii="Times New Roman" w:hAnsi="Times New Roman"/>
              </w:rPr>
              <w:t>Знает методы проектирования образовательно-пространственной среды средствами разработки учебно-программной документации, Умеет использовать методы, средства проектирования учебно-воспитательной деятельности обучающихся и результатов обучения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49B11" w14:textId="77777777" w:rsidR="003F02A5" w:rsidRPr="000D0158" w:rsidRDefault="003F02A5" w:rsidP="003F02A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D0158">
              <w:rPr>
                <w:rFonts w:ascii="Times New Roman" w:hAnsi="Times New Roman"/>
              </w:rPr>
              <w:t xml:space="preserve">ОПК.3.1. </w:t>
            </w:r>
            <w:r w:rsidRPr="000D0158">
              <w:rPr>
                <w:rFonts w:ascii="Times New Roman" w:eastAsia="Times New Roman" w:hAnsi="Times New Roman"/>
                <w:lang w:eastAsia="ru-RU"/>
              </w:rPr>
              <w:t>ОПК.3.2,</w:t>
            </w:r>
            <w:r w:rsidRPr="000D0158">
              <w:rPr>
                <w:rFonts w:ascii="Times New Roman" w:hAnsi="Times New Roman"/>
              </w:rPr>
              <w:t xml:space="preserve"> </w:t>
            </w:r>
            <w:r w:rsidRPr="000D0158">
              <w:rPr>
                <w:rFonts w:ascii="Times New Roman" w:eastAsia="Times New Roman" w:hAnsi="Times New Roman"/>
                <w:lang w:eastAsia="ru-RU"/>
              </w:rPr>
              <w:t>ОПК.3.4,</w:t>
            </w:r>
            <w:r w:rsidRPr="000D0158">
              <w:rPr>
                <w:rFonts w:ascii="Times New Roman" w:hAnsi="Times New Roman"/>
              </w:rPr>
              <w:t xml:space="preserve"> </w:t>
            </w:r>
            <w:r w:rsidRPr="000D0158">
              <w:rPr>
                <w:rFonts w:ascii="Times New Roman" w:eastAsia="Times New Roman" w:hAnsi="Times New Roman"/>
                <w:lang w:eastAsia="ru-RU"/>
              </w:rPr>
              <w:t>ОПК.3.5</w:t>
            </w:r>
          </w:p>
          <w:p w14:paraId="746DD5FB" w14:textId="77777777" w:rsidR="003F02A5" w:rsidRPr="000D0158" w:rsidRDefault="003F02A5" w:rsidP="003F02A5">
            <w:pPr>
              <w:spacing w:after="0" w:line="240" w:lineRule="auto"/>
              <w:rPr>
                <w:rFonts w:ascii="Times New Roman" w:hAnsi="Times New Roman"/>
              </w:rPr>
            </w:pPr>
            <w:r w:rsidRPr="000D0158">
              <w:rPr>
                <w:rFonts w:ascii="Times New Roman" w:hAnsi="Times New Roman"/>
              </w:rPr>
              <w:t>ОПК.7.1.,  ОПК.7.2.</w:t>
            </w:r>
          </w:p>
          <w:p w14:paraId="34B6F339" w14:textId="77777777" w:rsidR="00B5340C" w:rsidRPr="002A2EAD" w:rsidRDefault="00B5340C" w:rsidP="00182C7D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DA10E" w14:textId="77777777" w:rsidR="00B5340C" w:rsidRDefault="00B5340C" w:rsidP="00182C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5F387DA3" w14:textId="77777777" w:rsidR="00B5340C" w:rsidRPr="00BE5677" w:rsidRDefault="00B5340C" w:rsidP="00182C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1538B11B" w14:textId="77777777" w:rsidR="00B5340C" w:rsidRPr="008961C9" w:rsidRDefault="00B5340C" w:rsidP="00182C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019CE857" w14:textId="77777777" w:rsidR="00966769" w:rsidRDefault="00966769" w:rsidP="00966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89FEB6" w14:textId="77777777" w:rsidR="00966769" w:rsidRPr="00C23AEF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23AE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7FD734B" w14:textId="77777777" w:rsidR="00966769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23AEF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B5340C" w:rsidRPr="00C23AEF" w14:paraId="69228090" w14:textId="77777777" w:rsidTr="00182C7D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3CEE45" w14:textId="77777777" w:rsidR="00B5340C" w:rsidRPr="00C23AE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DA7CE" w14:textId="77777777" w:rsidR="00B5340C" w:rsidRPr="00C23AE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6B6267" w14:textId="77777777" w:rsidR="00B5340C" w:rsidRPr="00C23AE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AAD7B8" w14:textId="77777777" w:rsidR="00B5340C" w:rsidRPr="00C23AE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5340C" w:rsidRPr="00C23AEF" w14:paraId="3294D2CE" w14:textId="77777777" w:rsidTr="00182C7D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AB0288" w14:textId="77777777" w:rsidR="00B5340C" w:rsidRPr="00C23AE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CFCAA" w14:textId="77777777" w:rsidR="00B5340C" w:rsidRPr="00C23AE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5D6E8" w14:textId="77777777" w:rsidR="00B5340C" w:rsidRPr="00C23AEF" w:rsidRDefault="00B5340C" w:rsidP="00182C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9D25142" w14:textId="77777777" w:rsidR="00B5340C" w:rsidRPr="00C23AE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8415B0" w14:textId="77777777" w:rsidR="00B5340C" w:rsidRPr="00C23AE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40CA11" w14:textId="77777777" w:rsidR="00B5340C" w:rsidRPr="00C23AE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5340C" w:rsidRPr="00C23AEF" w14:paraId="36F5808D" w14:textId="77777777" w:rsidTr="00182C7D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80081" w14:textId="77777777" w:rsidR="00B5340C" w:rsidRPr="00C23AEF" w:rsidRDefault="00B5340C" w:rsidP="00182C7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81C45" w14:textId="77777777" w:rsidR="00B5340C" w:rsidRPr="00C23AE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160E0" w14:textId="77777777" w:rsidR="00B5340C" w:rsidRPr="00C23AE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Прак. 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E5B19" w14:textId="77777777" w:rsidR="00B5340C" w:rsidRPr="00C23AEF" w:rsidRDefault="00B5340C" w:rsidP="00182C7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9B350" w14:textId="77777777" w:rsidR="00B5340C" w:rsidRPr="00C23AEF" w:rsidRDefault="00B5340C" w:rsidP="00182C7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0C6BF" w14:textId="77777777" w:rsidR="00B5340C" w:rsidRPr="00C23AEF" w:rsidRDefault="00B5340C" w:rsidP="00182C7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5340C" w:rsidRPr="00960331" w14:paraId="0D25E95F" w14:textId="77777777" w:rsidTr="00182C7D">
        <w:trPr>
          <w:trHeight w:val="57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18209" w14:textId="77777777" w:rsidR="00B5340C" w:rsidRPr="00B52AAD" w:rsidRDefault="00B5340C" w:rsidP="00182C7D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Организационно-правовые основы внеурочной деятельности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63A74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D7445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25CC5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DEC5F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1EDA1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41D" w:rsidRPr="00960331" w14:paraId="65C40427" w14:textId="77777777" w:rsidTr="00182C7D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6979D" w14:textId="77777777" w:rsidR="0003341D" w:rsidRPr="00B52AAD" w:rsidRDefault="0003341D" w:rsidP="00182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lastRenderedPageBreak/>
              <w:t>Тема 1.1. Нормативно-правовое обеспечение организации</w:t>
            </w:r>
          </w:p>
          <w:p w14:paraId="1AA31B0F" w14:textId="77777777" w:rsidR="0003341D" w:rsidRPr="00B52AAD" w:rsidRDefault="0003341D" w:rsidP="00182C7D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внеурочной работы школьников. Задачи, направления, виды, формы, результаты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1CAB1" w14:textId="77777777" w:rsidR="0003341D" w:rsidRPr="00F0471F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7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9DAA5" w14:textId="77777777" w:rsidR="0003341D" w:rsidRPr="00F0471F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5A69D" w14:textId="77777777" w:rsidR="0003341D" w:rsidRPr="00F0471F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59120" w14:textId="77777777" w:rsidR="0003341D" w:rsidRPr="00F0471F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D6C63" w14:textId="77777777" w:rsidR="0003341D" w:rsidRPr="00F0471F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5340C" w:rsidRPr="00960331" w14:paraId="58AD9F76" w14:textId="77777777" w:rsidTr="00182C7D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0457A" w14:textId="77777777" w:rsidR="00B5340C" w:rsidRPr="00B52AAD" w:rsidRDefault="00B5340C" w:rsidP="00182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Тема 1.2. Взаимодействие школы и учреждений дополнительного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63615" w14:textId="77777777" w:rsidR="00B5340C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59887" w14:textId="77777777" w:rsidR="00B5340C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91ECE" w14:textId="77777777" w:rsidR="00B5340C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F7B4E" w14:textId="77777777" w:rsidR="00B5340C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A6190" w14:textId="77777777" w:rsidR="00B5340C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5340C" w:rsidRPr="00960331" w14:paraId="4CF8A058" w14:textId="77777777" w:rsidTr="00182C7D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B5D04" w14:textId="77777777" w:rsidR="00B5340C" w:rsidRPr="00B52AAD" w:rsidRDefault="00B5340C" w:rsidP="00182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Тема 1.3. Виды внеурочной деятельности (игровая, познавательная, проблемно-ценностное общение, досугово-развлекательная деятельность и т.д.)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C328D" w14:textId="77777777" w:rsidR="00B5340C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C2BBC" w14:textId="77777777" w:rsidR="00B5340C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67CF9" w14:textId="77777777" w:rsidR="00B5340C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546B5" w14:textId="77777777" w:rsidR="00B5340C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6571B" w14:textId="77777777" w:rsidR="00B5340C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5340C" w:rsidRPr="00960331" w14:paraId="4D57DE8B" w14:textId="77777777" w:rsidTr="00182C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C1B6B" w14:textId="77777777" w:rsidR="00B5340C" w:rsidRPr="00B52AAD" w:rsidRDefault="00B5340C" w:rsidP="00B5340C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Методические основы  организации внеурочной деятельности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4D4B4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0C88C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A5D74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006A1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B2003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340C" w:rsidRPr="00960331" w14:paraId="1F3B99D8" w14:textId="77777777" w:rsidTr="00182C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150F7" w14:textId="77777777" w:rsidR="00B5340C" w:rsidRPr="00B52AAD" w:rsidRDefault="00B5340C" w:rsidP="00806679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 xml:space="preserve">Тема 2.1. Факультативы и кружки по </w:t>
            </w:r>
            <w:r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BDEBC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CA552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EF829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D2E74E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07956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5340C" w:rsidRPr="00960331" w14:paraId="0DF13DB7" w14:textId="77777777" w:rsidTr="00182C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9BB23" w14:textId="77777777" w:rsidR="00B5340C" w:rsidRPr="00B52AAD" w:rsidRDefault="00B5340C" w:rsidP="00B5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Тема 2.2. Исследовательская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AAD">
              <w:rPr>
                <w:rFonts w:ascii="Times New Roman" w:hAnsi="Times New Roman"/>
                <w:sz w:val="24"/>
                <w:szCs w:val="24"/>
              </w:rPr>
              <w:t xml:space="preserve">деятельность обучающихся по </w:t>
            </w:r>
            <w:r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D10BB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7C460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58D0A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07D58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5621A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5340C" w:rsidRPr="00960331" w14:paraId="60750527" w14:textId="77777777" w:rsidTr="00182C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946C8" w14:textId="77777777" w:rsidR="00B5340C" w:rsidRPr="00B52AAD" w:rsidRDefault="00B5340C" w:rsidP="00B5340C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 xml:space="preserve">Тема 2.3. Нетрадиционные формы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внеурочной деятельности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D546C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CB77B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7DA74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455DB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E7180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5340C" w:rsidRPr="00960331" w14:paraId="2A66DF27" w14:textId="77777777" w:rsidTr="00182C7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39837" w14:textId="77777777" w:rsidR="00B5340C" w:rsidRPr="00B52AAD" w:rsidRDefault="00B5340C" w:rsidP="00182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330CD" w14:textId="77777777" w:rsidR="00B5340C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3F281" w14:textId="77777777" w:rsidR="00B5340C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B0405" w14:textId="77777777" w:rsidR="00B5340C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626C2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9AC61" w14:textId="77777777" w:rsidR="00B5340C" w:rsidRPr="00F0471F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5340C" w:rsidRPr="00960331" w14:paraId="1C4A32D8" w14:textId="77777777" w:rsidTr="00182C7D">
        <w:trPr>
          <w:trHeight w:val="30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BB3CF" w14:textId="77777777" w:rsidR="00B5340C" w:rsidRPr="006558D0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558D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DE177" w14:textId="77777777" w:rsidR="00B5340C" w:rsidRPr="00440467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0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F8731" w14:textId="77777777" w:rsidR="00B5340C" w:rsidRPr="00440467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0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25164" w14:textId="77777777" w:rsidR="00B5340C" w:rsidRPr="00440467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0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96D6E" w14:textId="77777777" w:rsidR="00B5340C" w:rsidRPr="00440467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7D16E" w14:textId="77777777" w:rsidR="00B5340C" w:rsidRPr="00440467" w:rsidRDefault="00B5340C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0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58D3FB0" w14:textId="77777777" w:rsidR="00B5340C" w:rsidRDefault="00B5340C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6D13E1E" w14:textId="77777777" w:rsidR="00966769" w:rsidRPr="00C23AEF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448F66A" w14:textId="77777777" w:rsidR="00966769" w:rsidRPr="00C23AEF" w:rsidRDefault="00966769" w:rsidP="00966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23AEF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 :словесные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14:paraId="0E22218B" w14:textId="77777777" w:rsidR="00966769" w:rsidRPr="00C23AEF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4E6D8D97" w14:textId="77777777" w:rsidR="00966769" w:rsidRPr="00F82A2F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2A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5BDDA741" w14:textId="77777777" w:rsidR="00966769" w:rsidRPr="00DC0317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2A2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966769" w:rsidRPr="00442630" w14:paraId="008B1DC6" w14:textId="77777777" w:rsidTr="00790DD1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665ACD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B663C8" w14:textId="77777777" w:rsidR="00966769" w:rsidRPr="00454B79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ECC6B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0694F9C5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3EA654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7F9AFD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7C69B7C5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BF4ED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B02BC0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966769" w:rsidRPr="00442630" w14:paraId="0B830C1F" w14:textId="77777777" w:rsidTr="00790DD1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1F12B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E0054" w14:textId="77777777" w:rsidR="00966769" w:rsidRPr="00454B79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F3F5A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E3950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96ED4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DA0C5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EBD72AA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4E4E070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966769" w:rsidRPr="00442630" w14:paraId="09768EE6" w14:textId="77777777" w:rsidTr="00790DD1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4B63D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8005BF" w14:textId="77777777" w:rsidR="00966769" w:rsidRPr="00454B79" w:rsidRDefault="00B5340C" w:rsidP="000334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94414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5AF59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4BB60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954E1A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E241F2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089630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966769" w:rsidRPr="00442630" w14:paraId="5D7FBC33" w14:textId="77777777" w:rsidTr="00790DD1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4D0C4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D9C66B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DE133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50B56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0C9B8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76BD6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20E256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97BECE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66769" w:rsidRPr="00442630" w14:paraId="7E3B7841" w14:textId="77777777" w:rsidTr="00790DD1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63E8CA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E65550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3C64A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AD1D5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0C71F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3DBF0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093A69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12BF23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6769" w:rsidRPr="00442630" w14:paraId="26782DF1" w14:textId="77777777" w:rsidTr="00790DD1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14DF3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83253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F8C32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21F2C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2BFFE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C210F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0CEF40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4349EE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66769" w:rsidRPr="00442630" w14:paraId="43945ACC" w14:textId="77777777" w:rsidTr="00790DD1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874167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4F7DE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5C567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304BF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9BE79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5CEC71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E785A3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FEAF36" w14:textId="77777777"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D6C1615" w14:textId="77777777" w:rsidR="00966769" w:rsidRPr="004031C3" w:rsidRDefault="00966769" w:rsidP="00966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2697F288" w14:textId="77777777" w:rsidR="00966769" w:rsidRPr="00A6506F" w:rsidRDefault="00966769" w:rsidP="009667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E400926" w14:textId="77777777" w:rsidR="00325D74" w:rsidRPr="00A6506F" w:rsidRDefault="00325D74" w:rsidP="00325D7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65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9ABC40E" w14:textId="77777777" w:rsidR="00325D74" w:rsidRPr="006B61BD" w:rsidRDefault="00325D74" w:rsidP="00325D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61BD">
        <w:rPr>
          <w:rFonts w:ascii="Times New Roman" w:hAnsi="Times New Roman"/>
          <w:sz w:val="24"/>
          <w:szCs w:val="24"/>
        </w:rPr>
        <w:lastRenderedPageBreak/>
        <w:t>1. Внеурочная деятельность: содержание и технологии реализации : [16+] / науч. ред. И.В. Муштавинская, Т.С. Кузнецова. – Санкт-Петербург : КАРО, 2016. – 256 с. – (Петербургский вектор внедрения ФГОС ООО). – Режим доступа: по подписке. – URL: https://biblioclub.ru/index.php?page=book&amp;id=462868 (дата обращения: 08.04.2021). – ISBN 978-5-9925-1121-5. – Текст : электронный.</w:t>
      </w:r>
    </w:p>
    <w:p w14:paraId="7D8D3156" w14:textId="77777777" w:rsidR="00325D74" w:rsidRPr="00F21AD9" w:rsidRDefault="00325D74" w:rsidP="00325D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61BD">
        <w:rPr>
          <w:rFonts w:ascii="Times New Roman" w:hAnsi="Times New Roman"/>
          <w:sz w:val="24"/>
          <w:szCs w:val="24"/>
        </w:rPr>
        <w:t>2. Вагнер, И.В. Проектный калейдоскоп в программе воспитания и социализации младших школьников: пространство проектных инициатив: методическое пособие по социальному проектированию / И.В. Вагнер. - Москва :Русское слово — учебник, 2015. - 145 с. - (ФГОС НОО.Воспитание в начальной школе). - ISBN 978-5-00092-099-2 ; То же [Электронный ресурс]. - URL: </w:t>
      </w:r>
      <w:hyperlink r:id="rId21" w:history="1">
        <w:r w:rsidRPr="006B61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http://biblioclub.ru/index.php?page=book&amp;id=486109</w:t>
        </w:r>
      </w:hyperlink>
      <w:r w:rsidRPr="00F21AD9">
        <w:rPr>
          <w:rFonts w:ascii="Times New Roman" w:hAnsi="Times New Roman"/>
          <w:sz w:val="24"/>
          <w:szCs w:val="24"/>
        </w:rPr>
        <w:t> </w:t>
      </w:r>
    </w:p>
    <w:p w14:paraId="2CAAB1CB" w14:textId="77777777" w:rsidR="00325D74" w:rsidRPr="00A6506F" w:rsidRDefault="00325D74" w:rsidP="00325D7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B7394D6" w14:textId="77777777" w:rsidR="00325D74" w:rsidRPr="00A6506F" w:rsidRDefault="00325D74" w:rsidP="00325D74">
      <w:pPr>
        <w:pStyle w:val="a4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C21924A" w14:textId="77777777" w:rsidR="00325D74" w:rsidRPr="006B61BD" w:rsidRDefault="00325D74" w:rsidP="00325D74">
      <w:pPr>
        <w:pStyle w:val="a4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1BD">
        <w:rPr>
          <w:rFonts w:ascii="Times New Roman" w:hAnsi="Times New Roman"/>
          <w:sz w:val="24"/>
          <w:szCs w:val="24"/>
        </w:rPr>
        <w:t>Савостьянова, А.С. Педагогические возможности использования внеурочной деятельности для повышения психологической устойчивости в ЧС учащихся старших классов (на примере СОШ) / А.С. Савостьянова ; Академия гражданской защиты. – Химки : б.и., 2020. – 97 с. : ил., табл. – Режим доступа: по подписке. – URL: https://biblioclub.ru/index.php?page=book&amp;id=596908 (дата обращения: 08.04.2021). – Текст : электронный.</w:t>
      </w:r>
    </w:p>
    <w:p w14:paraId="7EF5CB5D" w14:textId="77777777" w:rsidR="00325D74" w:rsidRPr="00F21AD9" w:rsidRDefault="00325D74" w:rsidP="00325D74">
      <w:pPr>
        <w:pStyle w:val="a4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Мусс, Г.Н. Теория и практика патриотического воспитания : учебное пособие / Г.Н. Мусс. - Москва ; Берлин : Директ-Медиа, 2015. - 183 с. : ил. - Библиогр. в кн. - ISBN 978-5-4475-3984-9 ; То же [Электронный ресурс]. - URL: </w:t>
      </w:r>
      <w:hyperlink r:id="rId22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http://biblioclub.ru/index.php?page=book&amp;id=279327</w:t>
        </w:r>
      </w:hyperlink>
    </w:p>
    <w:p w14:paraId="3687AE9D" w14:textId="77777777" w:rsidR="00325D74" w:rsidRPr="00F21AD9" w:rsidRDefault="00325D74" w:rsidP="00325D74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Формирование личностных универсальных учебных действий во внеурочное время : сборник учебно-методических работ / под ред. В.Л. Казанской, И.Н. Нурлыгаянова, Л.И. Руленковой. - Москва ; Берлин : Директ-Медиа, 2016. - 145 с. : ил., табл. - ISBN 978-5-4475-7381-2 ; То же [Электронный ресурс]. - URL: </w:t>
      </w:r>
      <w:hyperlink r:id="rId23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http://biblioclub.ru/index.php?page=book&amp;id=437440</w:t>
        </w:r>
      </w:hyperlink>
    </w:p>
    <w:p w14:paraId="0E429262" w14:textId="77777777" w:rsidR="00325D74" w:rsidRDefault="00325D74" w:rsidP="00325D74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Демченко, З.А. Методология научно-исследовательской деятельности :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2015. - 84 с. : ил. - Библиогр. в кн. - ISBN 978-5-261-01059-3 ; То же [Электронный ресурс]. - URL: </w:t>
      </w:r>
      <w:hyperlink r:id="rId24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http://biblioclub.ru/index.php?page=book&amp;id=436330</w:t>
        </w:r>
      </w:hyperlink>
    </w:p>
    <w:p w14:paraId="2AF668CF" w14:textId="77777777" w:rsidR="00325D74" w:rsidRPr="00A6506F" w:rsidRDefault="00325D74" w:rsidP="00325D74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4A1F914F" w14:textId="77777777" w:rsidR="00325D74" w:rsidRPr="001B2066" w:rsidRDefault="00325D74" w:rsidP="00325D74">
      <w:pPr>
        <w:pStyle w:val="a4"/>
        <w:numPr>
          <w:ilvl w:val="1"/>
          <w:numId w:val="1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381661CF" w14:textId="77777777" w:rsidR="00325D74" w:rsidRPr="001B2066" w:rsidRDefault="00325D74" w:rsidP="00325D74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1B2066">
        <w:rPr>
          <w:rFonts w:ascii="Times New Roman" w:hAnsi="Times New Roman"/>
          <w:sz w:val="24"/>
          <w:szCs w:val="24"/>
        </w:rPr>
        <w:t>Григорьев Д.В., Степанов П.В. Внеурочная деятельность школьников. Методический конструктор: Пособие для учителя. - Москва: Просвещение, 2010.</w:t>
      </w:r>
    </w:p>
    <w:p w14:paraId="4DB3216F" w14:textId="77777777" w:rsidR="00325D74" w:rsidRDefault="00325D74" w:rsidP="00325D7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325D74" w14:paraId="4A492678" w14:textId="77777777" w:rsidTr="00182C7D">
        <w:tc>
          <w:tcPr>
            <w:tcW w:w="4361" w:type="dxa"/>
          </w:tcPr>
          <w:p w14:paraId="6C1673FE" w14:textId="77777777" w:rsidR="00325D74" w:rsidRPr="00515B55" w:rsidRDefault="00325D74" w:rsidP="00182C7D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highlight w:val="yellow"/>
                <w:lang w:eastAsia="ru-RU"/>
              </w:rPr>
            </w:pPr>
            <w:r w:rsidRPr="006B61BD">
              <w:rPr>
                <w:rFonts w:ascii="Times New Roman" w:hAnsi="Times New Roman"/>
                <w:sz w:val="24"/>
                <w:szCs w:val="24"/>
              </w:rPr>
              <w:t>https://biblioclub.ru/index.php?page=book&amp;id=462686</w:t>
            </w:r>
          </w:p>
        </w:tc>
        <w:tc>
          <w:tcPr>
            <w:tcW w:w="5386" w:type="dxa"/>
          </w:tcPr>
          <w:p w14:paraId="346CBADB" w14:textId="77777777" w:rsidR="00325D74" w:rsidRDefault="00325D74" w:rsidP="00182C7D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B61BD">
              <w:rPr>
                <w:rFonts w:ascii="Times New Roman" w:hAnsi="Times New Roman"/>
                <w:sz w:val="24"/>
                <w:szCs w:val="24"/>
              </w:rPr>
              <w:t xml:space="preserve">Технологии развития универсальных учебных действий учащихся в урочной и внеурочной деятельности : учебно-методическое пособие : [16+] / под общ.ред. С.С. Татарченковой. – Санкт-Петербург : КАРО, 2015. – 112 с. </w:t>
            </w:r>
          </w:p>
        </w:tc>
      </w:tr>
      <w:tr w:rsidR="00325D74" w14:paraId="736D409E" w14:textId="77777777" w:rsidTr="00182C7D">
        <w:tc>
          <w:tcPr>
            <w:tcW w:w="4361" w:type="dxa"/>
          </w:tcPr>
          <w:p w14:paraId="7355AB4C" w14:textId="77777777" w:rsidR="00325D74" w:rsidRDefault="00175252" w:rsidP="00182C7D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5" w:anchor="page/1" w:history="1">
              <w:r w:rsidR="00325D74" w:rsidRPr="001B206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386" w:type="dxa"/>
          </w:tcPr>
          <w:p w14:paraId="38997D6B" w14:textId="77777777" w:rsidR="00325D74" w:rsidRDefault="00325D74" w:rsidP="00182C7D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B206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 : учебник и практикум для СПО / А. В. Золотарева, Г. М. Криницкая, А. Л. Пикина. — 2-е изд., испр. и доп. — М.: Издательство Юрайт, 2017. — 399 с.</w:t>
            </w:r>
          </w:p>
        </w:tc>
      </w:tr>
    </w:tbl>
    <w:p w14:paraId="4154E9EE" w14:textId="77777777" w:rsidR="002F27C9" w:rsidRDefault="002F27C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9F251A" w14:textId="77777777" w:rsidR="00966769" w:rsidRPr="00DC0317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15F47E4" w14:textId="77777777" w:rsidR="00966769" w:rsidRPr="00DC0317" w:rsidRDefault="00966769" w:rsidP="009667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F55A99B" w14:textId="77777777" w:rsidR="00966769" w:rsidRPr="00DC0317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5458667E" w14:textId="77777777" w:rsidR="00966769" w:rsidRPr="00442630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E60C424" w14:textId="77777777" w:rsidR="00966769" w:rsidRPr="00442630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1518726" w14:textId="77777777" w:rsidR="00966769" w:rsidRPr="003743F7" w:rsidRDefault="00966769" w:rsidP="00966769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6FBA901F" w14:textId="77777777" w:rsidR="00966769" w:rsidRDefault="00966769" w:rsidP="009667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337F4DD" w14:textId="77777777" w:rsidR="00966769" w:rsidRPr="00D654DF" w:rsidRDefault="00966769" w:rsidP="009667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4B9A902" w14:textId="77777777" w:rsidR="00966769" w:rsidRPr="009266FC" w:rsidRDefault="00966769" w:rsidP="0096676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1195B30E" w14:textId="77777777" w:rsidR="00966769" w:rsidRPr="004E5E82" w:rsidRDefault="00966769" w:rsidP="00966769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702E758" w14:textId="77777777" w:rsidR="00966769" w:rsidRPr="004E5E82" w:rsidRDefault="00966769" w:rsidP="00966769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0571EAD9" w14:textId="77777777" w:rsidR="00966769" w:rsidRPr="004E5E82" w:rsidRDefault="00966769" w:rsidP="00966769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E4B2C11" w14:textId="77777777" w:rsidR="00966769" w:rsidRPr="004E5E82" w:rsidRDefault="00966769" w:rsidP="00966769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24E692F2" w14:textId="77777777" w:rsidR="00966769" w:rsidRPr="005C6A22" w:rsidRDefault="00966769" w:rsidP="0096676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3CA010AD" w14:textId="77777777" w:rsidR="00966769" w:rsidRPr="005C6A22" w:rsidRDefault="00966769" w:rsidP="0096676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63AC909E" w14:textId="77777777" w:rsidR="00966769" w:rsidRPr="005C6A22" w:rsidRDefault="00966769" w:rsidP="0096676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6E34DA15" w14:textId="77777777" w:rsidR="00966769" w:rsidRPr="005C6A22" w:rsidRDefault="00966769" w:rsidP="0096676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7C9F4BEA" w14:textId="77777777" w:rsidR="00966769" w:rsidRPr="005C6A22" w:rsidRDefault="00966769" w:rsidP="0096676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06304C9E" w14:textId="77777777" w:rsidR="00966769" w:rsidRDefault="00966769" w:rsidP="00966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F7FF93" w14:textId="77777777" w:rsidR="00966769" w:rsidRDefault="00966769" w:rsidP="005B5EB5">
      <w:pPr>
        <w:spacing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146A65" w14:textId="77777777" w:rsidR="00966769" w:rsidRDefault="00966769" w:rsidP="005B5EB5">
      <w:pPr>
        <w:spacing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425CD1" w14:textId="77777777" w:rsidR="00960331" w:rsidRDefault="00960331" w:rsidP="005B5EB5">
      <w:pPr>
        <w:spacing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4EF7347" w14:textId="77777777"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966769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1262ADB" w14:textId="77777777"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профессионального самоопределения</w:t>
      </w:r>
      <w:r w:rsidR="00A622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школьников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7046F902" w14:textId="77777777"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DCBBFAE" w14:textId="77777777" w:rsidR="00960331" w:rsidRPr="00A6222F" w:rsidRDefault="00960331" w:rsidP="00960331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 xml:space="preserve">Курс </w:t>
      </w: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6222F" w:rsidRPr="00A6222F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</w:t>
      </w:r>
      <w:r w:rsid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выбору</w:t>
      </w:r>
      <w:r w:rsidRPr="00A6222F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14:paraId="3C855D17" w14:textId="77777777" w:rsidR="00960331" w:rsidRPr="00A6222F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A6222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14:paraId="6350FDF7" w14:textId="77777777" w:rsidR="002A2EAD" w:rsidRPr="00442630" w:rsidRDefault="002A2EAD" w:rsidP="002A2EAD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ПК-3 – </w:t>
      </w:r>
      <w:r w:rsidRPr="00182C7D">
        <w:rPr>
          <w:rFonts w:ascii="Times New Roman" w:hAnsi="Times New Roman"/>
          <w:sz w:val="24"/>
          <w:szCs w:val="24"/>
        </w:rPr>
        <w:t>Способен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14:paraId="352BD8EE" w14:textId="77777777" w:rsidR="00960331" w:rsidRPr="00BE51AD" w:rsidRDefault="00960331" w:rsidP="00BE51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44.04.05 «</w:t>
      </w:r>
      <w:r w:rsidRPr="00BE51AD">
        <w:rPr>
          <w:rFonts w:ascii="Times New Roman" w:hAnsi="Times New Roman"/>
          <w:sz w:val="24"/>
          <w:szCs w:val="24"/>
        </w:rPr>
        <w:t xml:space="preserve">Педагогическое образование» должны: </w:t>
      </w:r>
    </w:p>
    <w:p w14:paraId="6E2DE106" w14:textId="77777777" w:rsidR="00960331" w:rsidRPr="00BE51AD" w:rsidRDefault="00960331" w:rsidP="00BE5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711E96B7" w14:textId="77777777"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цели и содержание процесса профессионального самоопределения личности и профессиональной ориентации учащихся;</w:t>
      </w:r>
    </w:p>
    <w:p w14:paraId="3D88EE48" w14:textId="77777777"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стадии профессионального самоопределения и этапы профессиональной ориентации личности;</w:t>
      </w:r>
    </w:p>
    <w:p w14:paraId="492A071D" w14:textId="77777777"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специфику методов и форм профессионального самоопределения и профессиональной ориентации учащихся.</w:t>
      </w:r>
    </w:p>
    <w:p w14:paraId="6C5FBDE5" w14:textId="77777777" w:rsidR="00960331" w:rsidRPr="00BE51AD" w:rsidRDefault="00BE51AD" w:rsidP="00BE5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="00960331"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3004FCA5" w14:textId="77777777" w:rsidR="00047A9E" w:rsidRPr="00BE51AD" w:rsidRDefault="00047A9E" w:rsidP="00BE51AD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проводить анкетирование и тестирование, анализировать результаты и обосновывать выводы;</w:t>
      </w:r>
    </w:p>
    <w:p w14:paraId="4A5D028F" w14:textId="77777777" w:rsidR="00047A9E" w:rsidRPr="00BE51AD" w:rsidRDefault="00047A9E" w:rsidP="00BE51AD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составлять планы и проводить профориентационные мероприятия (профориентационный урок, экскурсию, встречу, консультацию и др.);</w:t>
      </w:r>
    </w:p>
    <w:p w14:paraId="6D37FFC3" w14:textId="77777777" w:rsidR="00BE51AD" w:rsidRPr="00BE51AD" w:rsidRDefault="00BE51AD" w:rsidP="00BE51AD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hAnsi="Times New Roman" w:cs="Times New Roman"/>
          <w:sz w:val="24"/>
          <w:szCs w:val="24"/>
        </w:rPr>
        <w:t>разрабатывать программу профориентационной работы в учреждениях общего образования и практические рекомендации по повышению эффективности данного процесса.</w:t>
      </w:r>
    </w:p>
    <w:p w14:paraId="185BD78D" w14:textId="77777777" w:rsidR="00960331" w:rsidRPr="00BE51AD" w:rsidRDefault="00BE51AD" w:rsidP="00BE51A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960331" w:rsidRPr="00BE51A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владеть:</w:t>
      </w:r>
    </w:p>
    <w:p w14:paraId="1668EB81" w14:textId="77777777" w:rsidR="00047A9E" w:rsidRPr="00BE51AD" w:rsidRDefault="00047A9E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способами ориентирования в профессиональных источниках информации (журналы, сайты, образовательные порталы и т.д.)</w:t>
      </w:r>
    </w:p>
    <w:p w14:paraId="521F7EF1" w14:textId="77777777" w:rsidR="00047A9E" w:rsidRPr="00BE51AD" w:rsidRDefault="00047A9E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различными средствами коммуникации в профессиональной педагогической деятельности;</w:t>
      </w:r>
    </w:p>
    <w:p w14:paraId="1D55BD8B" w14:textId="77777777" w:rsidR="00960331" w:rsidRPr="00BE51AD" w:rsidRDefault="00BE51AD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hAnsi="Times New Roman" w:cs="Times New Roman"/>
          <w:sz w:val="24"/>
          <w:szCs w:val="24"/>
        </w:rPr>
        <w:t>методами и формами профориентационной работы</w:t>
      </w:r>
      <w:r w:rsidR="00047A9E" w:rsidRPr="00BE51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7D5536BD" w14:textId="77777777" w:rsidR="00047A9E" w:rsidRPr="00BE51AD" w:rsidRDefault="00047A9E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4921E82C" w14:textId="77777777" w:rsidR="00960331" w:rsidRPr="00A6222F" w:rsidRDefault="00960331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22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4D4AF09" w14:textId="77777777" w:rsidR="00960331" w:rsidRPr="00A6222F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 xml:space="preserve">Данный курс </w:t>
      </w:r>
      <w:r w:rsidR="00A6222F" w:rsidRPr="00A6222F">
        <w:rPr>
          <w:rFonts w:ascii="Times New Roman" w:hAnsi="Times New Roman"/>
          <w:sz w:val="24"/>
          <w:szCs w:val="24"/>
        </w:rPr>
        <w:t xml:space="preserve">является </w:t>
      </w:r>
      <w:r w:rsidRPr="00A6222F">
        <w:rPr>
          <w:rFonts w:ascii="Times New Roman" w:hAnsi="Times New Roman"/>
          <w:sz w:val="24"/>
          <w:szCs w:val="24"/>
        </w:rPr>
        <w:t xml:space="preserve"> дисциплиной </w:t>
      </w:r>
      <w:r w:rsidR="00A6222F" w:rsidRPr="00A6222F">
        <w:rPr>
          <w:rFonts w:ascii="Times New Roman" w:hAnsi="Times New Roman"/>
          <w:sz w:val="24"/>
          <w:szCs w:val="24"/>
        </w:rPr>
        <w:t xml:space="preserve">по выбору </w:t>
      </w:r>
      <w:r w:rsidRPr="00A6222F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A6222F" w:rsidRPr="00A6222F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A6222F">
        <w:rPr>
          <w:rFonts w:ascii="Times New Roman" w:hAnsi="Times New Roman"/>
          <w:sz w:val="24"/>
          <w:szCs w:val="24"/>
        </w:rPr>
        <w:t xml:space="preserve">»  изучается в </w:t>
      </w:r>
      <w:r w:rsidRPr="006F423F">
        <w:rPr>
          <w:rFonts w:ascii="Times New Roman" w:hAnsi="Times New Roman"/>
          <w:sz w:val="24"/>
          <w:szCs w:val="24"/>
        </w:rPr>
        <w:t xml:space="preserve">8-м семестре  в объёме </w:t>
      </w:r>
      <w:r w:rsidR="006F423F" w:rsidRPr="006F423F">
        <w:rPr>
          <w:rFonts w:ascii="Times New Roman" w:hAnsi="Times New Roman"/>
          <w:sz w:val="24"/>
          <w:szCs w:val="24"/>
        </w:rPr>
        <w:t>2</w:t>
      </w:r>
      <w:r w:rsidRPr="006F423F">
        <w:rPr>
          <w:rFonts w:ascii="Times New Roman" w:hAnsi="Times New Roman"/>
          <w:sz w:val="24"/>
          <w:szCs w:val="24"/>
        </w:rPr>
        <w:t xml:space="preserve"> </w:t>
      </w:r>
      <w:r w:rsidRPr="00A6222F">
        <w:rPr>
          <w:rFonts w:ascii="Times New Roman" w:hAnsi="Times New Roman"/>
          <w:sz w:val="24"/>
          <w:szCs w:val="24"/>
        </w:rPr>
        <w:t>зачётны</w:t>
      </w:r>
      <w:r w:rsidR="00440467">
        <w:rPr>
          <w:rFonts w:ascii="Times New Roman" w:hAnsi="Times New Roman"/>
          <w:sz w:val="24"/>
          <w:szCs w:val="24"/>
        </w:rPr>
        <w:t>е</w:t>
      </w:r>
      <w:r w:rsidRPr="00A6222F">
        <w:rPr>
          <w:rFonts w:ascii="Times New Roman" w:hAnsi="Times New Roman"/>
          <w:sz w:val="24"/>
          <w:szCs w:val="24"/>
        </w:rPr>
        <w:t xml:space="preserve"> единиц</w:t>
      </w:r>
      <w:r w:rsidR="00440467">
        <w:rPr>
          <w:rFonts w:ascii="Times New Roman" w:hAnsi="Times New Roman"/>
          <w:sz w:val="24"/>
          <w:szCs w:val="24"/>
        </w:rPr>
        <w:t>ы</w:t>
      </w:r>
      <w:r w:rsidRPr="00A6222F">
        <w:rPr>
          <w:rFonts w:ascii="Times New Roman" w:hAnsi="Times New Roman"/>
          <w:sz w:val="24"/>
          <w:szCs w:val="24"/>
        </w:rPr>
        <w:t xml:space="preserve">. </w:t>
      </w:r>
    </w:p>
    <w:p w14:paraId="5E4BB7F2" w14:textId="77777777" w:rsidR="00960331" w:rsidRPr="00047A9E" w:rsidRDefault="00960331" w:rsidP="00047A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>Дисциплина «</w:t>
      </w:r>
      <w:r w:rsidR="00A6222F" w:rsidRPr="00047A9E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047A9E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14:paraId="19DCAA4A" w14:textId="77777777" w:rsidR="00960331" w:rsidRPr="00047A9E" w:rsidRDefault="00960331" w:rsidP="00047A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7D9786" w14:textId="77777777" w:rsidR="00960331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7A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A2AC3D4" w14:textId="77777777" w:rsidR="00047A9E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47A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47A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7A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2A5983" w:rsidRPr="00047A9E">
        <w:rPr>
          <w:rFonts w:ascii="Times New Roman" w:eastAsiaTheme="minorHAnsi" w:hAnsi="Times New Roman"/>
          <w:sz w:val="24"/>
          <w:szCs w:val="24"/>
        </w:rPr>
        <w:t xml:space="preserve">освоение теоретических и методических основ профессионального самоопределения и профессиональной ориентации учащихся, обеспечивающих готовность к </w:t>
      </w:r>
      <w:r w:rsidR="002A5983" w:rsidRPr="00047A9E">
        <w:rPr>
          <w:rFonts w:ascii="Times New Roman" w:eastAsiaTheme="minorHAnsi" w:hAnsi="Times New Roman"/>
          <w:sz w:val="24"/>
          <w:szCs w:val="24"/>
        </w:rPr>
        <w:lastRenderedPageBreak/>
        <w:t>профессиональной деятельности, психолого-педагогическому</w:t>
      </w:r>
      <w:r w:rsidR="00047A9E" w:rsidRPr="00047A9E">
        <w:rPr>
          <w:rFonts w:ascii="Times New Roman" w:eastAsiaTheme="minorHAnsi" w:hAnsi="Times New Roman"/>
          <w:sz w:val="24"/>
          <w:szCs w:val="24"/>
        </w:rPr>
        <w:t xml:space="preserve"> </w:t>
      </w:r>
      <w:r w:rsidR="002A5983" w:rsidRPr="00047A9E">
        <w:rPr>
          <w:rFonts w:ascii="Times New Roman" w:eastAsiaTheme="minorHAnsi" w:hAnsi="Times New Roman"/>
          <w:sz w:val="24"/>
          <w:szCs w:val="24"/>
        </w:rPr>
        <w:t>сопровождению данного процесса.</w:t>
      </w:r>
    </w:p>
    <w:p w14:paraId="25A74ED2" w14:textId="77777777" w:rsidR="00BE51AD" w:rsidRDefault="00BE51AD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1E87879D" w14:textId="77777777" w:rsidR="00960331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047A9E">
        <w:rPr>
          <w:rFonts w:ascii="Times New Roman" w:hAnsi="Times New Roman"/>
          <w:sz w:val="24"/>
          <w:szCs w:val="24"/>
        </w:rPr>
        <w:t xml:space="preserve"> </w:t>
      </w:r>
    </w:p>
    <w:p w14:paraId="506A43C9" w14:textId="77777777" w:rsidR="00047A9E" w:rsidRPr="00047A9E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>формирование системы понятий, отражающих сущность и основные характеристики процесса профессионального самоопределения и профессиональной ориентации учащихся;</w:t>
      </w:r>
    </w:p>
    <w:p w14:paraId="17B7673D" w14:textId="77777777"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 xml:space="preserve">формирование знаний о принципах профессионального самоопределения и </w:t>
      </w:r>
      <w:r w:rsidRPr="003B682A">
        <w:rPr>
          <w:rFonts w:ascii="Times New Roman" w:hAnsi="Times New Roman"/>
          <w:sz w:val="24"/>
          <w:szCs w:val="24"/>
        </w:rPr>
        <w:t>профессиональной ориентации, о специфике целей, содержания, этапов, методов и форм профессионального самоопределения и профессиональной ориентации учащихся;</w:t>
      </w:r>
    </w:p>
    <w:p w14:paraId="7200543E" w14:textId="77777777"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682A">
        <w:rPr>
          <w:rFonts w:ascii="Times New Roman" w:hAnsi="Times New Roman"/>
          <w:sz w:val="24"/>
          <w:szCs w:val="24"/>
        </w:rPr>
        <w:t>формирование готовности к организации профессиональной ориентации учащихся в условиях учреждения общего образования;</w:t>
      </w:r>
    </w:p>
    <w:p w14:paraId="11ACBA80" w14:textId="77777777"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682A">
        <w:rPr>
          <w:rFonts w:ascii="Times New Roman" w:hAnsi="Times New Roman"/>
          <w:sz w:val="24"/>
          <w:szCs w:val="24"/>
        </w:rPr>
        <w:t>развитие интереса к практической деятельности в области психолого-педагогического сопровождения процесса профессионального самоопределения школьника.</w:t>
      </w:r>
    </w:p>
    <w:p w14:paraId="2A7B6A3D" w14:textId="77777777" w:rsidR="00047A9E" w:rsidRPr="003B682A" w:rsidRDefault="00047A9E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A7604E" w14:textId="77777777" w:rsidR="00960331" w:rsidRDefault="00960331" w:rsidP="00047A9E">
      <w:pPr>
        <w:pStyle w:val="a4"/>
        <w:numPr>
          <w:ilvl w:val="0"/>
          <w:numId w:val="12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3F266861" w14:textId="77777777" w:rsidR="008D6C0A" w:rsidRDefault="008D6C0A" w:rsidP="008D6C0A">
      <w:pPr>
        <w:tabs>
          <w:tab w:val="center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9"/>
        <w:gridCol w:w="14"/>
        <w:gridCol w:w="2386"/>
        <w:gridCol w:w="13"/>
        <w:gridCol w:w="1130"/>
        <w:gridCol w:w="1979"/>
        <w:gridCol w:w="16"/>
        <w:gridCol w:w="1679"/>
        <w:gridCol w:w="1651"/>
        <w:gridCol w:w="46"/>
      </w:tblGrid>
      <w:tr w:rsidR="0003341D" w:rsidRPr="00442630" w14:paraId="24E28FF2" w14:textId="77777777" w:rsidTr="00182C7D">
        <w:trPr>
          <w:gridAfter w:val="1"/>
          <w:wAfter w:w="46" w:type="dxa"/>
          <w:trHeight w:val="385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F1520" w14:textId="77777777" w:rsidR="0003341D" w:rsidRPr="00442630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A35D5" w14:textId="77777777" w:rsidR="0003341D" w:rsidRPr="00442630" w:rsidRDefault="0003341D" w:rsidP="00182C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FF19C" w14:textId="77777777" w:rsidR="0003341D" w:rsidRPr="00442630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дисцип-лины</w:t>
            </w:r>
          </w:p>
        </w:tc>
        <w:tc>
          <w:tcPr>
            <w:tcW w:w="20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4E795" w14:textId="77777777" w:rsidR="0003341D" w:rsidRPr="00442630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506E9" w14:textId="77777777" w:rsidR="0003341D" w:rsidRPr="00442630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46F2F0" w14:textId="77777777" w:rsidR="0003341D" w:rsidRPr="00442630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3341D" w:rsidRPr="008961C9" w14:paraId="22BC89BC" w14:textId="77777777" w:rsidTr="003F02A5">
        <w:trPr>
          <w:gridAfter w:val="1"/>
          <w:wAfter w:w="46" w:type="dxa"/>
          <w:trHeight w:val="331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8F794" w14:textId="77777777" w:rsidR="0003341D" w:rsidRPr="008961C9" w:rsidRDefault="0003341D" w:rsidP="00182C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EB93D" w14:textId="77777777" w:rsidR="0003341D" w:rsidRPr="008961C9" w:rsidRDefault="0003341D" w:rsidP="00182C7D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53625" w14:textId="77777777" w:rsidR="0003341D" w:rsidRPr="008961C9" w:rsidRDefault="0003341D" w:rsidP="00033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38A4">
              <w:rPr>
                <w:rFonts w:ascii="Times New Roman" w:eastAsia="Times New Roman" w:hAnsi="Times New Roman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lang w:eastAsia="ru-RU"/>
              </w:rPr>
              <w:t>.3.1</w:t>
            </w:r>
          </w:p>
        </w:tc>
        <w:tc>
          <w:tcPr>
            <w:tcW w:w="20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B133E" w14:textId="77777777" w:rsidR="0003341D" w:rsidRPr="003F02A5" w:rsidRDefault="003F02A5" w:rsidP="003F0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2A5">
              <w:rPr>
                <w:rFonts w:ascii="Times New Roman" w:hAnsi="Times New Roman"/>
                <w:color w:val="000000"/>
                <w:shd w:val="clear" w:color="auto" w:fill="FFFFFF"/>
              </w:rPr>
              <w:t>Применяет современные информационно-коммуникационные технологии для индивидуализации обучения, развития и воспитания 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DF748" w14:textId="77777777" w:rsidR="0003341D" w:rsidRPr="008961C9" w:rsidRDefault="0003341D" w:rsidP="003F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53AE0">
              <w:rPr>
                <w:rFonts w:ascii="Times New Roman" w:eastAsia="Times New Roman" w:hAnsi="Times New Roman"/>
                <w:lang w:eastAsia="ru-RU"/>
              </w:rPr>
              <w:t>ПК.3.</w:t>
            </w:r>
            <w:r w:rsidR="003F02A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4631E" w14:textId="77777777" w:rsidR="0003341D" w:rsidRDefault="0003341D" w:rsidP="00182C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628B4732" w14:textId="77777777" w:rsidR="0003341D" w:rsidRPr="00BE5677" w:rsidRDefault="0003341D" w:rsidP="00182C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14372614" w14:textId="77777777" w:rsidR="0003341D" w:rsidRPr="008961C9" w:rsidRDefault="0003341D" w:rsidP="00182C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341D" w:rsidRPr="00E5234A" w14:paraId="444BDA80" w14:textId="77777777" w:rsidTr="003F02A5">
        <w:trPr>
          <w:trHeight w:val="331"/>
        </w:trPr>
        <w:tc>
          <w:tcPr>
            <w:tcW w:w="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CBB2D" w14:textId="77777777" w:rsidR="0003341D" w:rsidRPr="008961C9" w:rsidRDefault="0003341D" w:rsidP="00182C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58AEF" w14:textId="77777777" w:rsidR="0003341D" w:rsidRPr="008961C9" w:rsidRDefault="0003341D" w:rsidP="00182C7D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FC7A4" w14:textId="77777777" w:rsidR="0003341D" w:rsidRPr="002238A4" w:rsidRDefault="0003341D" w:rsidP="00033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ОР.2.3.1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AD018" w14:textId="77777777" w:rsidR="0003341D" w:rsidRPr="003F02A5" w:rsidRDefault="003F02A5" w:rsidP="003F0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02A5">
              <w:rPr>
                <w:rFonts w:ascii="Times New Roman" w:hAnsi="Times New Roman"/>
                <w:color w:val="000000"/>
                <w:shd w:val="clear" w:color="auto" w:fill="FFFFFF"/>
              </w:rPr>
              <w:t>Организует углубленное изучение предмета с использованием современных педагогических и информационных технологий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E09AE" w14:textId="77777777" w:rsidR="0003341D" w:rsidRPr="00953AE0" w:rsidRDefault="0003341D" w:rsidP="003F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</w:t>
            </w:r>
            <w:r w:rsidR="003F02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60D56" w14:textId="77777777" w:rsidR="0003341D" w:rsidRDefault="0003341D" w:rsidP="00182C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5B7A6DC3" w14:textId="77777777" w:rsidR="0003341D" w:rsidRPr="00BE5677" w:rsidRDefault="0003341D" w:rsidP="00182C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02D1C3A9" w14:textId="77777777" w:rsidR="0003341D" w:rsidRPr="008961C9" w:rsidRDefault="0003341D" w:rsidP="00182C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2D0A2B82" w14:textId="77777777" w:rsidR="008D6C0A" w:rsidRPr="008D6C0A" w:rsidRDefault="008D6C0A" w:rsidP="008D6C0A">
      <w:pPr>
        <w:tabs>
          <w:tab w:val="center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A33DDE2" w14:textId="77777777" w:rsidR="00960331" w:rsidRPr="003B682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B682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2D42821" w14:textId="77777777" w:rsidR="00960331" w:rsidRPr="003B682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B682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3B682A" w:rsidRPr="003B682A" w14:paraId="674F0ECB" w14:textId="77777777" w:rsidTr="005B6EE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144BBD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A4BA7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253623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9AA8EB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682A" w:rsidRPr="003B682A" w14:paraId="3BB20486" w14:textId="77777777" w:rsidTr="005B6EE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EF77044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AB778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D5D79" w14:textId="77777777" w:rsidR="00960331" w:rsidRPr="003B682A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377AD7F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47A001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D2090C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B682A" w:rsidRPr="003B682A" w14:paraId="064F859A" w14:textId="77777777" w:rsidTr="005B6EE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4697D" w14:textId="77777777"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FADF7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19022" w14:textId="77777777" w:rsidR="00960331" w:rsidRPr="003B682A" w:rsidRDefault="002F27C9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="00960331"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3330D" w14:textId="77777777"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A7D99" w14:textId="77777777"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31246E" w14:textId="77777777"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B682A" w:rsidRPr="003B682A" w14:paraId="6351B8B1" w14:textId="77777777" w:rsidTr="005B6EE0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51F2A" w14:textId="77777777"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68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BE51AD" w:rsidRPr="003B682A">
              <w:rPr>
                <w:rFonts w:ascii="Times New Roman" w:eastAsiaTheme="minorHAnsi" w:hAnsi="Times New Roman"/>
                <w:b/>
                <w:sz w:val="24"/>
                <w:szCs w:val="24"/>
              </w:rPr>
              <w:t>Теоретические и практические аспекты профессионального самоопределения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96D45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1AFD5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F347F6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C6A14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E6693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82A" w:rsidRPr="003B682A" w14:paraId="36D7BBF4" w14:textId="77777777" w:rsidTr="005B6EE0">
        <w:trPr>
          <w:trHeight w:val="4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74D59" w14:textId="77777777"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1.1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Сущность, задачи и структурные компоненты профессионального самоопределения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F2127" w14:textId="77777777" w:rsidR="00960331" w:rsidRPr="003B682A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7BC80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71A31" w14:textId="77777777"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4C3A2" w14:textId="77777777"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20508" w14:textId="77777777"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B682A" w:rsidRPr="003B682A" w14:paraId="71DE50EB" w14:textId="77777777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25464" w14:textId="77777777"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Понятие «профессия» и классификация профессий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C3527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FF52D" w14:textId="77777777"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DC1A6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AD259" w14:textId="77777777"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48063" w14:textId="77777777"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B682A" w:rsidRPr="003B682A" w14:paraId="0A1715C0" w14:textId="77777777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34A6B" w14:textId="77777777"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t xml:space="preserve">Тема 1.3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Стадии и уровни профессионального самоопределение личности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ADF3C" w14:textId="77777777"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2DE15" w14:textId="77777777"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EAAF1" w14:textId="77777777"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094D3" w14:textId="77777777"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A421D" w14:textId="77777777"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51AD" w:rsidRPr="007B27A4" w14:paraId="580A7281" w14:textId="77777777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A179B" w14:textId="77777777"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Тема 1.4.Понятие и типы профессиограмм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85945" w14:textId="77777777"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57C3D" w14:textId="77777777"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C17A4" w14:textId="77777777"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39C22" w14:textId="77777777"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9AEF9" w14:textId="77777777"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51AD" w:rsidRPr="007B27A4" w14:paraId="5862ABF4" w14:textId="77777777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795DB" w14:textId="77777777"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1.5.Педагогические условия эффективности профессионального самоопределения школьников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CC7FB" w14:textId="77777777"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09E5C" w14:textId="77777777"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7EF69" w14:textId="77777777"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86DA0" w14:textId="77777777"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29534" w14:textId="77777777"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51AD" w:rsidRPr="007B27A4" w14:paraId="087EBD34" w14:textId="77777777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B9518" w14:textId="77777777"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1.6. Диагностика профессионального самоопределение учащихся (семинар-практикум)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39150" w14:textId="77777777"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A6A81" w14:textId="77777777"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4926F" w14:textId="77777777"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26F4F" w14:textId="77777777"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5125F" w14:textId="77777777"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60331" w:rsidRPr="007B27A4" w14:paraId="11FE1949" w14:textId="77777777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D1C95" w14:textId="77777777"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6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BE51AD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Формы и методы пр</w:t>
            </w:r>
            <w:r w:rsidR="005B6EE0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офориентационной работы в школе.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E2572" w14:textId="77777777"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F4B6D" w14:textId="77777777"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D5EB4" w14:textId="77777777"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6EB84" w14:textId="77777777"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615C5" w14:textId="77777777"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6EE0" w:rsidRPr="007B27A4" w14:paraId="654F508F" w14:textId="77777777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CBC97" w14:textId="77777777" w:rsidR="005B6EE0" w:rsidRPr="005B6EE0" w:rsidRDefault="005B6EE0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Деятельность учителя технологии по профессиональной ориентации учащихся в различных возрастных группах.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BDA1A" w14:textId="77777777" w:rsidR="005B6EE0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AEAD8" w14:textId="77777777" w:rsidR="005B6EE0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01A51" w14:textId="77777777" w:rsidR="005B6EE0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E5198" w14:textId="77777777" w:rsidR="005B6EE0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D0896" w14:textId="77777777" w:rsidR="005B6EE0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0331" w:rsidRPr="007B27A4" w14:paraId="0F16BC9F" w14:textId="77777777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277A2" w14:textId="77777777"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2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Профессиональные пробы и методика их проведения.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45B17" w14:textId="77777777"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76801" w14:textId="77777777"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DE8B8" w14:textId="77777777"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5CC6F" w14:textId="77777777"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0A640" w14:textId="77777777"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0331" w:rsidRPr="007B27A4" w14:paraId="2940A8D5" w14:textId="77777777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ECB4B" w14:textId="77777777"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3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Профориентационные игры учащихся.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9EA8A" w14:textId="77777777"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7985D" w14:textId="77777777"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CCE4C" w14:textId="77777777"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32162" w14:textId="77777777"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49C65" w14:textId="77777777"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0331" w:rsidRPr="007B27A4" w14:paraId="56C5219C" w14:textId="77777777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9BA90" w14:textId="77777777"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4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Методика организации профессиографических встреч и экскурсий.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6EF39" w14:textId="77777777"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40710" w14:textId="77777777"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FFB36" w14:textId="77777777"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4E69D" w14:textId="77777777"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FDE05" w14:textId="77777777"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0331" w:rsidRPr="007B27A4" w14:paraId="7F383FE4" w14:textId="77777777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73590" w14:textId="77777777"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 xml:space="preserve">Тема 2.5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Методика преподавания раздела «Отрасли общественного производства и профессиональное самоопределение».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EB1A0" w14:textId="77777777"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11892" w14:textId="77777777"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883E2" w14:textId="77777777"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8760E" w14:textId="77777777"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5C1CB" w14:textId="77777777"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60331" w:rsidRPr="00E0334B" w14:paraId="08091139" w14:textId="77777777" w:rsidTr="005B6EE0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8020B" w14:textId="77777777" w:rsidR="00960331" w:rsidRPr="006F423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F42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32F58" w14:textId="77777777" w:rsidR="00960331" w:rsidRPr="006F423F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C2A85" w14:textId="77777777" w:rsidR="00960331" w:rsidRPr="006F423F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80B34" w14:textId="77777777" w:rsidR="00960331" w:rsidRPr="006F423F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2B065" w14:textId="77777777" w:rsidR="00960331" w:rsidRPr="006F423F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5D8C1" w14:textId="77777777" w:rsidR="00960331" w:rsidRPr="00E0334B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EE67885" w14:textId="77777777" w:rsidR="00960331" w:rsidRPr="007B27A4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4AAA64BA" w14:textId="77777777" w:rsidR="00960331" w:rsidRPr="007B27A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27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5E70851" w14:textId="77777777" w:rsidR="00960331" w:rsidRPr="00E00F6A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B27A4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3B682A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7B27A4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</w:t>
      </w:r>
      <w:r w:rsidRPr="00E00F6A">
        <w:rPr>
          <w:rFonts w:ascii="Times New Roman" w:hAnsi="Times New Roman"/>
          <w:iCs/>
          <w:sz w:val="24"/>
          <w:szCs w:val="24"/>
          <w:lang w:eastAsia="ru-RU"/>
        </w:rPr>
        <w:t>обучения, выполнение исследовательских заданий, интерактивные лекции.</w:t>
      </w:r>
    </w:p>
    <w:p w14:paraId="0B36CF9D" w14:textId="77777777" w:rsidR="00960331" w:rsidRPr="00E00F6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50C778C0" w14:textId="77777777" w:rsidR="00960331" w:rsidRPr="00E00F6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0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F7038DE" w14:textId="77777777" w:rsidR="00960331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00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243866" w:rsidRPr="00442630" w14:paraId="4A17F648" w14:textId="77777777" w:rsidTr="005514CD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F424B54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50B594" w14:textId="77777777" w:rsidR="00243866" w:rsidRPr="0003341D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41D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29CFE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385DBF40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7EC134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C6E89E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35D6D1A3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524B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CD8945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243866" w:rsidRPr="00442630" w14:paraId="70162555" w14:textId="77777777" w:rsidTr="005514CD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FF64F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8F97B" w14:textId="77777777" w:rsidR="00243866" w:rsidRPr="0003341D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7DA26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89DF3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04B5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64CAC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18520D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10A85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243866" w:rsidRPr="00442630" w14:paraId="2E6E58D0" w14:textId="77777777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31C07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76EC9E" w14:textId="77777777" w:rsidR="00454B79" w:rsidRPr="0003341D" w:rsidRDefault="00454B79" w:rsidP="00454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341D">
              <w:rPr>
                <w:rFonts w:ascii="Times New Roman" w:hAnsi="Times New Roman"/>
              </w:rPr>
              <w:t>ОР.</w:t>
            </w:r>
            <w:r w:rsidR="0003341D" w:rsidRPr="0003341D">
              <w:rPr>
                <w:rFonts w:ascii="Times New Roman" w:hAnsi="Times New Roman"/>
              </w:rPr>
              <w:t>1</w:t>
            </w:r>
            <w:r w:rsidRPr="0003341D">
              <w:rPr>
                <w:rFonts w:ascii="Times New Roman" w:hAnsi="Times New Roman"/>
              </w:rPr>
              <w:t>.</w:t>
            </w:r>
            <w:r w:rsidR="0003341D" w:rsidRPr="0003341D">
              <w:rPr>
                <w:rFonts w:ascii="Times New Roman" w:hAnsi="Times New Roman"/>
              </w:rPr>
              <w:t>3</w:t>
            </w:r>
            <w:r w:rsidRPr="0003341D">
              <w:rPr>
                <w:rFonts w:ascii="Times New Roman" w:hAnsi="Times New Roman"/>
              </w:rPr>
              <w:t xml:space="preserve">.1 </w:t>
            </w:r>
          </w:p>
          <w:p w14:paraId="45604C74" w14:textId="77777777" w:rsidR="0003341D" w:rsidRPr="0003341D" w:rsidRDefault="0003341D" w:rsidP="00454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341D">
              <w:rPr>
                <w:rFonts w:ascii="Times New Roman" w:eastAsia="Times New Roman" w:hAnsi="Times New Roman"/>
                <w:lang w:eastAsia="ru-RU"/>
              </w:rPr>
              <w:t>ОР.2.3.1</w:t>
            </w:r>
          </w:p>
          <w:p w14:paraId="1A61DCED" w14:textId="77777777" w:rsidR="00243866" w:rsidRPr="0003341D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415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87BCBB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038E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325F8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847C46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A079D3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243866" w:rsidRPr="00442630" w14:paraId="22FE27FD" w14:textId="77777777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1F023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7660FC" w14:textId="77777777"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3571A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132BA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3B87A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8EEED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E29BF7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863077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3866" w:rsidRPr="00442630" w14:paraId="77183D2F" w14:textId="77777777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0D7D3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7474FF" w14:textId="77777777"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92F16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0074E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50A89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E2036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A8A9BB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8450B0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3866" w:rsidRPr="00442630" w14:paraId="198B6CFA" w14:textId="77777777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03EB0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A1E7A3" w14:textId="77777777"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0423E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39F8D2" w14:textId="77777777" w:rsidR="00243866" w:rsidRPr="00442630" w:rsidRDefault="00F82A2F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B8841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6D1AC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5685D5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5907C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3326" w:rsidRPr="00442630" w14:paraId="47CE759F" w14:textId="77777777" w:rsidTr="00B917E6">
        <w:trPr>
          <w:trHeight w:val="484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081F3" w14:textId="77777777"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5F390" w14:textId="77777777" w:rsidR="00C23326" w:rsidRPr="00454B79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D9C34" w14:textId="77777777"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E35E8" w14:textId="77777777"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6D5E8" w14:textId="77777777"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8E9D8" w14:textId="77777777"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3FBEAA" w14:textId="77777777"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824644" w14:textId="77777777"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6832336" w14:textId="77777777" w:rsidR="00243866" w:rsidRPr="00442630" w:rsidRDefault="00243866" w:rsidP="00243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EAAF45" w14:textId="77777777" w:rsidR="00E00F6A" w:rsidRPr="005A33E9" w:rsidRDefault="00E00F6A" w:rsidP="00E00F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952F668" w14:textId="77777777" w:rsidR="00E00F6A" w:rsidRPr="005A33E9" w:rsidRDefault="00E00F6A" w:rsidP="00E0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EC3D5DD" w14:textId="77777777" w:rsidR="002D7C82" w:rsidRPr="00AA7207" w:rsidRDefault="002D7C82" w:rsidP="002D7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7207">
        <w:rPr>
          <w:rFonts w:ascii="Times New Roman" w:hAnsi="Times New Roman"/>
          <w:sz w:val="24"/>
          <w:szCs w:val="24"/>
        </w:rPr>
        <w:t>1. Бабина Н.Ф. Технология: методика обучения и воспитания : учебное пособие : в 2-х ч. / Н.Ф. Бабина. - Москва ; Берлин : Директ-Медиа, 2015. - Ч. 1. - 300 с. : ил. - ISBN 978-5-4475-3763-0; То же [Электронный ресурс]. - URL: </w:t>
      </w:r>
      <w:hyperlink r:id="rId26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http://biblioclub.ru/index.php?page=book&amp;id=276260</w:t>
        </w:r>
      </w:hyperlink>
      <w:r w:rsidRPr="00AA7207">
        <w:rPr>
          <w:rFonts w:ascii="Times New Roman" w:hAnsi="Times New Roman"/>
          <w:sz w:val="24"/>
          <w:szCs w:val="24"/>
        </w:rPr>
        <w:t xml:space="preserve"> . </w:t>
      </w:r>
    </w:p>
    <w:p w14:paraId="29F05036" w14:textId="77777777" w:rsidR="00AA7207" w:rsidRPr="00AA7207" w:rsidRDefault="002D7C82" w:rsidP="002D7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7207">
        <w:rPr>
          <w:rFonts w:ascii="Times New Roman" w:hAnsi="Times New Roman"/>
          <w:sz w:val="24"/>
          <w:szCs w:val="24"/>
        </w:rPr>
        <w:t xml:space="preserve">2. </w:t>
      </w:r>
      <w:r w:rsidR="00AA7207" w:rsidRPr="00AA7207">
        <w:rPr>
          <w:rFonts w:ascii="Times New Roman" w:hAnsi="Times New Roman"/>
          <w:sz w:val="24"/>
          <w:szCs w:val="24"/>
        </w:rPr>
        <w:t>Вахтомина, Е.А. Организация деятельности по профессиональному самоопределению школьников: практикум / Е.А. Вахтомина, И.П. Сапего ; Министерство науки и высшего образования Российской Федерации, Московский педагогический государственный университет. - Москва : МПГУ, 2018. - 112 с. : схем., табл. - Библиогр. в кн. - ISBN 978-5-4263-0707-0; То же [Электронный ресурс]. - URL: </w:t>
      </w:r>
      <w:hyperlink r:id="rId27" w:history="1">
        <w:r w:rsidR="00AA7207"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http://biblioclub.ru/index.php?page=book&amp;id=563675</w:t>
        </w:r>
      </w:hyperlink>
    </w:p>
    <w:p w14:paraId="0341E1B1" w14:textId="77777777" w:rsidR="002D7C82" w:rsidRPr="002C4AAB" w:rsidRDefault="002D7C82" w:rsidP="002D7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A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17BEE03" w14:textId="77777777" w:rsidR="00AA7207" w:rsidRPr="00AA7207" w:rsidRDefault="00AA7207" w:rsidP="00AA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7207">
        <w:rPr>
          <w:rFonts w:ascii="Times New Roman" w:hAnsi="Times New Roman"/>
          <w:sz w:val="24"/>
          <w:szCs w:val="24"/>
        </w:rPr>
        <w:t>1</w:t>
      </w:r>
      <w:r w:rsidR="00AB2614" w:rsidRPr="00AA7207">
        <w:rPr>
          <w:rFonts w:ascii="Times New Roman" w:hAnsi="Times New Roman"/>
          <w:sz w:val="24"/>
          <w:szCs w:val="24"/>
        </w:rPr>
        <w:t>.</w:t>
      </w:r>
      <w:r w:rsidRPr="00AA7207">
        <w:rPr>
          <w:rFonts w:ascii="Times New Roman" w:hAnsi="Times New Roman"/>
          <w:sz w:val="24"/>
          <w:szCs w:val="24"/>
        </w:rPr>
        <w:t xml:space="preserve"> Подольская, О.А. Самоопределение и профессиональная ориентация учащихся: методические рекомендации к проведению семинарских занятий : учебно-методическое пособие для студентов высших учебных заведений / О.А. Подольская. - Москва ; Берлин : Директ-Медиа, 2015. - 58 с. : табл. - Библиогр. в кн. - ISBN 978-5-4475-8208-1 ; То же [Электронный ресурс]. - URL: </w:t>
      </w:r>
      <w:hyperlink r:id="rId28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http://biblioclub.ru/index.php?page=book&amp;id=443654</w:t>
        </w:r>
      </w:hyperlink>
    </w:p>
    <w:p w14:paraId="5A66B119" w14:textId="77777777" w:rsidR="00AA7207" w:rsidRPr="00AA7207" w:rsidRDefault="00AA7207" w:rsidP="00AA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7207">
        <w:rPr>
          <w:rFonts w:ascii="Times New Roman" w:hAnsi="Times New Roman"/>
          <w:sz w:val="24"/>
          <w:szCs w:val="24"/>
        </w:rPr>
        <w:t>2.Самоопределение и профессиональная ориентация учащихся : практикум / сост. Э.М. Ахмедова ; Министерство образования и науки Российской Федерации, Северо-Кавказский федеральный университет. - Ставрополь : СКФУ, 2018. - 120 с. ; То же [Электронный ресурс]. - URL: </w:t>
      </w:r>
      <w:hyperlink r:id="rId29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http://biblioclub.ru/index.php?page=book&amp;id=494804</w:t>
        </w:r>
      </w:hyperlink>
    </w:p>
    <w:p w14:paraId="30A4EBEB" w14:textId="77777777" w:rsidR="000E4AC9" w:rsidRPr="00AA7207" w:rsidRDefault="00AA7207" w:rsidP="00AA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A7207">
        <w:rPr>
          <w:rFonts w:ascii="Times New Roman" w:hAnsi="Times New Roman"/>
          <w:sz w:val="24"/>
          <w:szCs w:val="24"/>
        </w:rPr>
        <w:t>.</w:t>
      </w:r>
      <w:r w:rsidR="00AB2614" w:rsidRPr="00AA7207">
        <w:rPr>
          <w:rFonts w:ascii="Times New Roman" w:hAnsi="Times New Roman"/>
          <w:sz w:val="24"/>
          <w:szCs w:val="24"/>
        </w:rPr>
        <w:t>.Шаповалова, В.С. Профессиональное самоопределение школьников: теория, история, практика : монография / В.С. Шаповалова, И.В. Челышева ; под ред. В.С. Шаповаловой. - Москва ; Берлин : Директ-Медиа, 2018. - 394 с. : ил., табл. - Библиогр.: с. 244-253. - ISBN 978-5-4475-9417-6 ; То же [Электронный ресурс]. - URL: </w:t>
      </w:r>
      <w:hyperlink r:id="rId30" w:history="1">
        <w:r w:rsidR="00AB2614"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http://biblioclub.ru/index.php?page=book&amp;id=480172</w:t>
        </w:r>
      </w:hyperlink>
    </w:p>
    <w:p w14:paraId="41FB560F" w14:textId="77777777" w:rsidR="00AA7207" w:rsidRPr="00AA7207" w:rsidRDefault="00AA7207" w:rsidP="00AA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AA7207">
        <w:rPr>
          <w:rFonts w:ascii="Times New Roman" w:hAnsi="Times New Roman"/>
          <w:sz w:val="24"/>
          <w:szCs w:val="24"/>
        </w:rPr>
        <w:t>. Чурекова, Т.М. Самоопределение и профессиональная ориентация учащихся / Т.М. Чурекова, Г.А. Грязнова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 : Кемеровский государственный университет, 2014. - 162 с. - Библиогр. в кн. - ISBN 978-5-8353-1705-9 ; То же [Электронный ресурс]. - URL: </w:t>
      </w:r>
      <w:hyperlink r:id="rId31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http://biblioclub.ru/index.php?page=book&amp;id=278345</w:t>
        </w:r>
      </w:hyperlink>
    </w:p>
    <w:p w14:paraId="6221666C" w14:textId="77777777" w:rsidR="00AA7207" w:rsidRDefault="00AA7207" w:rsidP="00E0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663296F" w14:textId="77777777" w:rsidR="00E00F6A" w:rsidRDefault="00E00F6A" w:rsidP="00E0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53945E4" w14:textId="77777777" w:rsidR="001102FF" w:rsidRPr="001102FF" w:rsidRDefault="001102FF" w:rsidP="001102FF">
      <w:pPr>
        <w:pStyle w:val="a4"/>
        <w:numPr>
          <w:ilvl w:val="1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F">
        <w:rPr>
          <w:rFonts w:ascii="Times New Roman" w:hAnsi="Times New Roman" w:cs="Times New Roman"/>
          <w:sz w:val="24"/>
          <w:szCs w:val="24"/>
        </w:rPr>
        <w:t>Арон, И.С. Психология развития профессионала : учебное пособие / И.С. Арон ; Поволжский государственный технологический университет. - Йошкар-Ола : ПГТУ, 2017. - 164 с. - Библиогр.: с. 158-161. - ISBN 978-5-8158-1859-0 ; То же [Электронный ресурс]. - URL: </w:t>
      </w:r>
      <w:hyperlink r:id="rId32" w:history="1">
        <w:r w:rsidRPr="001102FF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http://biblioclub.ru/index.php?page=book&amp;id=476163</w:t>
        </w:r>
      </w:hyperlink>
      <w:r w:rsidRPr="001102F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3B0901" w14:textId="77777777" w:rsidR="00E00F6A" w:rsidRPr="001102FF" w:rsidRDefault="001102FF" w:rsidP="001102FF">
      <w:pPr>
        <w:pStyle w:val="a4"/>
        <w:numPr>
          <w:ilvl w:val="1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F">
        <w:rPr>
          <w:rFonts w:ascii="Times New Roman" w:hAnsi="Times New Roman" w:cs="Times New Roman"/>
          <w:sz w:val="24"/>
          <w:szCs w:val="24"/>
        </w:rPr>
        <w:t>Г</w:t>
      </w:r>
      <w:r w:rsidR="00E0334B" w:rsidRPr="001102FF">
        <w:rPr>
          <w:rFonts w:ascii="Times New Roman" w:hAnsi="Times New Roman" w:cs="Times New Roman"/>
          <w:sz w:val="24"/>
          <w:szCs w:val="24"/>
        </w:rPr>
        <w:t xml:space="preserve">олубева, Е.В. Развитие личности профессионала : учебное пособие / Е.В. Голубева, А.Е. Лызь ; Министерство науки и высшего образования РФ, Федеральное государственное </w:t>
      </w:r>
      <w:r w:rsidR="00E0334B" w:rsidRPr="001102FF">
        <w:rPr>
          <w:rFonts w:ascii="Times New Roman" w:hAnsi="Times New Roman" w:cs="Times New Roman"/>
          <w:sz w:val="24"/>
          <w:szCs w:val="24"/>
        </w:rPr>
        <w:lastRenderedPageBreak/>
        <w:t>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2017. - 89 с. : ил. - Библиогр. в кн. - ISBN 978-5-9275-2480-8; То же [Электронный ресурс]. - URL: </w:t>
      </w:r>
      <w:hyperlink r:id="rId33" w:history="1">
        <w:r w:rsidR="00E0334B" w:rsidRPr="001102FF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http://biblioclub.ru/index.php?page=book&amp;id=499624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60D548A6" w14:textId="77777777" w:rsidR="001102FF" w:rsidRDefault="001102FF" w:rsidP="009C0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7150E79C" w14:textId="77777777" w:rsidR="00E00F6A" w:rsidRPr="005A33E9" w:rsidRDefault="00E00F6A" w:rsidP="009C0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F51756" w14:paraId="4EB34CFF" w14:textId="77777777" w:rsidTr="001102FF">
        <w:tc>
          <w:tcPr>
            <w:tcW w:w="3510" w:type="dxa"/>
          </w:tcPr>
          <w:p w14:paraId="47D24DAC" w14:textId="77777777" w:rsidR="00F51756" w:rsidRPr="001102FF" w:rsidRDefault="001102FF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34" w:tgtFrame="_blank" w:history="1">
              <w:r w:rsidRPr="001102FF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https://biblio-online.ru/bcode/438326</w:t>
              </w:r>
            </w:hyperlink>
          </w:p>
        </w:tc>
        <w:tc>
          <w:tcPr>
            <w:tcW w:w="6237" w:type="dxa"/>
          </w:tcPr>
          <w:p w14:paraId="69FA9F04" w14:textId="77777777" w:rsidR="00F51756" w:rsidRPr="001102FF" w:rsidRDefault="001102FF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102FF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Блинов, В. И. </w:t>
            </w:r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Теоретические и методические основы педагогического сопровождения группы обучающихся : учебное пособие для среднего профессионального образования / В. И. Блинов, И. С. Сергеев ; под общей редакцией В. И. Блинова. — Москва : Издательство Юрайт, 2019. — 133 с. — (Профессиональное образование). — ISBN 978-5-534-09149-6. — Текст : эл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ектронный // ЭБС Юрайт [сайт]. </w:t>
            </w:r>
          </w:p>
        </w:tc>
      </w:tr>
      <w:tr w:rsidR="001102FF" w14:paraId="0D3BD082" w14:textId="77777777" w:rsidTr="001102FF">
        <w:tc>
          <w:tcPr>
            <w:tcW w:w="3510" w:type="dxa"/>
          </w:tcPr>
          <w:p w14:paraId="4F9DA5BB" w14:textId="77777777" w:rsidR="001102FF" w:rsidRPr="001102FF" w:rsidRDefault="001102FF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35" w:tgtFrame="_blank" w:history="1">
              <w:r w:rsidRPr="001102FF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https://biblio-online.ru/bcode/431914</w:t>
              </w:r>
            </w:hyperlink>
          </w:p>
        </w:tc>
        <w:tc>
          <w:tcPr>
            <w:tcW w:w="6237" w:type="dxa"/>
          </w:tcPr>
          <w:p w14:paraId="6DEBE1A1" w14:textId="77777777" w:rsidR="001102FF" w:rsidRPr="001102FF" w:rsidRDefault="001102FF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102FF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Панина, С. В. </w:t>
            </w:r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Самоопределение и профессиональная ориентация учащихся : учебник и практикум для академического бакалавриата / С. В. Панина, Т. А. Макаренко. — 3-е изд., перераб. и доп. — Москва : Издательство Юрайт, 2019. — 312 с. — (Бакалавр. Академический курс). — ISBN 978-5-534-04267-2. — Текст : эл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ектронный // ЭБС Юрайт [сайт]. </w:t>
            </w:r>
          </w:p>
        </w:tc>
      </w:tr>
      <w:tr w:rsidR="00F51756" w14:paraId="0C3D1E44" w14:textId="77777777" w:rsidTr="001102FF">
        <w:tc>
          <w:tcPr>
            <w:tcW w:w="3510" w:type="dxa"/>
          </w:tcPr>
          <w:p w14:paraId="4ABAB7CF" w14:textId="77777777" w:rsidR="00F51756" w:rsidRPr="001102FF" w:rsidRDefault="00175252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6" w:history="1">
              <w:r w:rsidR="00F51756" w:rsidRPr="001102FF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6237" w:type="dxa"/>
          </w:tcPr>
          <w:p w14:paraId="782A5CF5" w14:textId="77777777" w:rsidR="00F51756" w:rsidRPr="001102FF" w:rsidRDefault="00F51756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102FF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14:paraId="1FBEC28A" w14:textId="77777777" w:rsidR="00960331" w:rsidRPr="00433294" w:rsidRDefault="00960331" w:rsidP="009C0ED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7439E592" w14:textId="77777777" w:rsidR="00960331" w:rsidRPr="00694F9D" w:rsidRDefault="00960331" w:rsidP="009C0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C291024" w14:textId="77777777" w:rsidR="00960331" w:rsidRPr="00694F9D" w:rsidRDefault="00960331" w:rsidP="00960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E5D29E3" w14:textId="77777777" w:rsidR="00960331" w:rsidRPr="00694F9D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571CF08F" w14:textId="77777777" w:rsidR="004904AC" w:rsidRPr="00442630" w:rsidRDefault="004904AC" w:rsidP="004904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C458AF9" w14:textId="77777777" w:rsidR="004904AC" w:rsidRPr="00442630" w:rsidRDefault="004904AC" w:rsidP="004904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2F130F2" w14:textId="77777777" w:rsidR="004904AC" w:rsidRPr="003743F7" w:rsidRDefault="004904AC" w:rsidP="004904AC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9EFA07C" w14:textId="77777777" w:rsidR="00454B79" w:rsidRDefault="00454B79" w:rsidP="004904A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8EC9674" w14:textId="77777777" w:rsidR="004904AC" w:rsidRPr="00D654DF" w:rsidRDefault="004904AC" w:rsidP="004904A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754BF14" w14:textId="77777777" w:rsidR="004904AC" w:rsidRPr="009266FC" w:rsidRDefault="004904AC" w:rsidP="004904A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59331B0F" w14:textId="77777777" w:rsidR="004904AC" w:rsidRPr="004E5E82" w:rsidRDefault="004904AC" w:rsidP="004904A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8A20284" w14:textId="77777777" w:rsidR="004904AC" w:rsidRPr="004E5E82" w:rsidRDefault="004904AC" w:rsidP="004904A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1A47434B" w14:textId="77777777" w:rsidR="004904AC" w:rsidRPr="004E5E82" w:rsidRDefault="004904AC" w:rsidP="004904A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AED56B5" w14:textId="77777777" w:rsidR="004904AC" w:rsidRPr="004E5E82" w:rsidRDefault="004904AC" w:rsidP="004904A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3E243C04" w14:textId="77777777" w:rsidR="004904AC" w:rsidRPr="005C6A22" w:rsidRDefault="004904AC" w:rsidP="004904A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0F1F2C44" w14:textId="77777777" w:rsidR="004904AC" w:rsidRPr="005C6A22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39F1D2C4" w14:textId="77777777" w:rsidR="004904AC" w:rsidRPr="005C6A22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0D2F8D89" w14:textId="77777777" w:rsidR="004904AC" w:rsidRPr="005C6A22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74557C8F" w14:textId="77777777" w:rsidR="00960331" w:rsidRPr="00151882" w:rsidRDefault="004904AC" w:rsidP="0003341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="00960331"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E987835" w14:textId="77777777"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4E69B7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A483F48" w14:textId="77777777"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4E69B7">
        <w:rPr>
          <w:rFonts w:ascii="Times New Roman" w:eastAsia="Times New Roman" w:hAnsi="Times New Roman"/>
          <w:b/>
          <w:sz w:val="24"/>
          <w:szCs w:val="24"/>
          <w:lang w:eastAsia="ru-RU"/>
        </w:rPr>
        <w:t>Проект в школьном курсе «Технология»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10B05F36" w14:textId="77777777"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9415AFB" w14:textId="77777777" w:rsidR="00A6222F" w:rsidRPr="00A6222F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Курс 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Проект в школьном курсе «Технология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 </w:t>
      </w:r>
      <w:r w:rsidR="00A6222F"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является дисциплиной по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выбору</w:t>
      </w:r>
      <w:r w:rsidR="00A6222F" w:rsidRPr="00A6222F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14:paraId="3B4C2A26" w14:textId="77777777" w:rsidR="00960331" w:rsidRPr="00140591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140591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14:paraId="73F9BAE9" w14:textId="77777777" w:rsidR="002A2EAD" w:rsidRPr="00442630" w:rsidRDefault="002A2EAD" w:rsidP="002A2EAD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ПК-3 – </w:t>
      </w:r>
      <w:r w:rsidRPr="00182C7D">
        <w:rPr>
          <w:rFonts w:ascii="Times New Roman" w:hAnsi="Times New Roman"/>
          <w:sz w:val="24"/>
          <w:szCs w:val="24"/>
        </w:rPr>
        <w:t>Способен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14:paraId="4E8464F2" w14:textId="77777777" w:rsidR="00960331" w:rsidRPr="00140591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48216BC2" w14:textId="77777777"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452FD522" w14:textId="77777777"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роль творческого проекта в трудовом и профессиональном обучении;</w:t>
      </w:r>
    </w:p>
    <w:p w14:paraId="57104328" w14:textId="77777777"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содержание и принципы построения проектов;</w:t>
      </w:r>
    </w:p>
    <w:p w14:paraId="25ED2C26" w14:textId="77777777"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содержание работы учителя по организации, планированию и материальному обеспечению выполнения проектного задания;</w:t>
      </w:r>
    </w:p>
    <w:p w14:paraId="16C386BF" w14:textId="77777777" w:rsidR="00433643" w:rsidRPr="00433643" w:rsidRDefault="00433643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 xml:space="preserve">- значение творческого проекта в развитии личности, его </w:t>
      </w:r>
      <w:r w:rsidR="007E3FD8" w:rsidRPr="00433643">
        <w:rPr>
          <w:rFonts w:ascii="Times New Roman" w:hAnsi="Times New Roman"/>
          <w:sz w:val="24"/>
          <w:szCs w:val="24"/>
        </w:rPr>
        <w:t>дидактические</w:t>
      </w:r>
      <w:r w:rsidRPr="00433643">
        <w:rPr>
          <w:rFonts w:ascii="Times New Roman" w:hAnsi="Times New Roman"/>
          <w:sz w:val="24"/>
          <w:szCs w:val="24"/>
        </w:rPr>
        <w:t xml:space="preserve"> и воспитательные возможности.</w:t>
      </w:r>
    </w:p>
    <w:p w14:paraId="6615182A" w14:textId="77777777"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524CE7BC" w14:textId="77777777"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правильно организовывать деятельность учащихся по выполнению проекта;</w:t>
      </w:r>
    </w:p>
    <w:p w14:paraId="6B630763" w14:textId="77777777"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осуществлять связь трудовой подготовки с практическим выполнением проектного задания;</w:t>
      </w:r>
    </w:p>
    <w:p w14:paraId="511F56FA" w14:textId="77777777"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оценить интеллектуальные, материальные и финансовые возможности выполнения проекта обуча</w:t>
      </w:r>
      <w:r w:rsidR="00413267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щимися;</w:t>
      </w:r>
    </w:p>
    <w:p w14:paraId="3A5891F5" w14:textId="77777777" w:rsidR="00433643" w:rsidRPr="00433643" w:rsidRDefault="00433643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>- правильно оценить конечный результат деятельности обуча</w:t>
      </w:r>
      <w:r w:rsidR="00EF3E8A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щихся.</w:t>
      </w:r>
    </w:p>
    <w:p w14:paraId="72E43560" w14:textId="77777777"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14:paraId="37E087C1" w14:textId="77777777" w:rsidR="00960331" w:rsidRPr="00433643" w:rsidRDefault="00433643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>-навыками планирования и организации проектной деятельности обуча</w:t>
      </w:r>
      <w:r w:rsidR="00EF3E8A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щихся</w:t>
      </w:r>
    </w:p>
    <w:p w14:paraId="3BC4D5E6" w14:textId="77777777" w:rsidR="00433643" w:rsidRPr="00454B79" w:rsidRDefault="00433643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094EA9C8" w14:textId="77777777" w:rsidR="00960331" w:rsidRPr="00140591" w:rsidRDefault="00960331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структуре </w:t>
      </w:r>
      <w:r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модуля</w:t>
      </w:r>
    </w:p>
    <w:p w14:paraId="29D40D3D" w14:textId="77777777" w:rsidR="00960331" w:rsidRPr="00440467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Данный курс </w:t>
      </w:r>
      <w:r w:rsidR="00140591" w:rsidRPr="00140591">
        <w:rPr>
          <w:rFonts w:ascii="Times New Roman" w:hAnsi="Times New Roman"/>
          <w:sz w:val="24"/>
          <w:szCs w:val="24"/>
        </w:rPr>
        <w:t xml:space="preserve">является дисциплиной по выбору </w:t>
      </w:r>
      <w:r w:rsidRPr="00140591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Проект в школьном курсе «Технология</w:t>
      </w:r>
      <w:r w:rsidRPr="00140591">
        <w:rPr>
          <w:rFonts w:ascii="Times New Roman" w:hAnsi="Times New Roman"/>
          <w:sz w:val="24"/>
          <w:szCs w:val="24"/>
        </w:rPr>
        <w:t xml:space="preserve">»  изучается </w:t>
      </w:r>
      <w:r w:rsidRPr="00440467">
        <w:rPr>
          <w:rFonts w:ascii="Times New Roman" w:hAnsi="Times New Roman"/>
          <w:sz w:val="24"/>
          <w:szCs w:val="24"/>
        </w:rPr>
        <w:t xml:space="preserve">в 8-м семестре  в объёме </w:t>
      </w:r>
      <w:r w:rsidR="00440467" w:rsidRPr="00440467">
        <w:rPr>
          <w:rFonts w:ascii="Times New Roman" w:hAnsi="Times New Roman"/>
          <w:sz w:val="24"/>
          <w:szCs w:val="24"/>
        </w:rPr>
        <w:t>2</w:t>
      </w:r>
      <w:r w:rsidRPr="00440467">
        <w:rPr>
          <w:rFonts w:ascii="Times New Roman" w:hAnsi="Times New Roman"/>
          <w:sz w:val="24"/>
          <w:szCs w:val="24"/>
        </w:rPr>
        <w:t xml:space="preserve"> зачётные единицы. </w:t>
      </w:r>
    </w:p>
    <w:p w14:paraId="470C9DC0" w14:textId="77777777" w:rsidR="00960331" w:rsidRPr="00140591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>Дисциплина «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Проект в школьном курсе «Технология</w:t>
      </w:r>
      <w:r w:rsidRPr="00140591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14:paraId="4A0C9841" w14:textId="77777777" w:rsidR="00960331" w:rsidRPr="00454B79" w:rsidRDefault="00960331" w:rsidP="00597E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6039D6B8" w14:textId="77777777" w:rsidR="00960331" w:rsidRPr="00433643" w:rsidRDefault="00960331" w:rsidP="0059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5EF3A45" w14:textId="77777777" w:rsidR="00960331" w:rsidRPr="00433643" w:rsidRDefault="00960331" w:rsidP="00597E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336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336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36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BF10A1" w:rsidRPr="00433643">
        <w:rPr>
          <w:rFonts w:ascii="Times New Roman" w:hAnsi="Times New Roman"/>
          <w:sz w:val="24"/>
          <w:szCs w:val="24"/>
        </w:rPr>
        <w:t>овладение совокупностью общеметодических и частнометодических знаний и умений, позволяющих эффективно осуществлять профессиональную педагогическую деятельность по технологии.</w:t>
      </w:r>
    </w:p>
    <w:p w14:paraId="659B3258" w14:textId="77777777" w:rsidR="00960331" w:rsidRPr="00433643" w:rsidRDefault="00960331" w:rsidP="00597EA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33643">
        <w:rPr>
          <w:rFonts w:ascii="Times New Roman" w:hAnsi="Times New Roman"/>
          <w:sz w:val="24"/>
          <w:szCs w:val="24"/>
        </w:rPr>
        <w:t xml:space="preserve"> </w:t>
      </w:r>
    </w:p>
    <w:p w14:paraId="0DE74C8A" w14:textId="77777777" w:rsidR="00597EA6" w:rsidRPr="00433643" w:rsidRDefault="00597EA6" w:rsidP="00597EA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-изучение теоретических основ проектной деятельности школьников по технологии;</w:t>
      </w:r>
    </w:p>
    <w:p w14:paraId="7D6FF331" w14:textId="77777777" w:rsidR="00597EA6" w:rsidRPr="00433643" w:rsidRDefault="00597EA6" w:rsidP="00597EA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-ознакомление с современными педагогическими технологиями, направленными на оптимизацию технологического образования школьников;</w:t>
      </w:r>
    </w:p>
    <w:p w14:paraId="4AD18D52" w14:textId="77777777" w:rsidR="00597EA6" w:rsidRPr="00433643" w:rsidRDefault="00597EA6" w:rsidP="00597EA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-овладение практическими навыками планирования и организации проектной деятельности учащихся.</w:t>
      </w:r>
    </w:p>
    <w:p w14:paraId="642759A1" w14:textId="77777777" w:rsidR="004E69B7" w:rsidRDefault="004E69B7">
      <w:pPr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54A66355" w14:textId="77777777" w:rsidR="00960331" w:rsidRDefault="008D6C0A" w:rsidP="008D6C0A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960331"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</w:t>
      </w:r>
      <w:r w:rsidR="00960331"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9"/>
        <w:gridCol w:w="14"/>
        <w:gridCol w:w="2386"/>
        <w:gridCol w:w="13"/>
        <w:gridCol w:w="1130"/>
        <w:gridCol w:w="1979"/>
        <w:gridCol w:w="16"/>
        <w:gridCol w:w="1679"/>
        <w:gridCol w:w="1651"/>
        <w:gridCol w:w="46"/>
      </w:tblGrid>
      <w:tr w:rsidR="0003341D" w:rsidRPr="00442630" w14:paraId="08B545F9" w14:textId="77777777" w:rsidTr="003F02A5">
        <w:trPr>
          <w:gridAfter w:val="1"/>
          <w:wAfter w:w="46" w:type="dxa"/>
          <w:trHeight w:val="385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D98A9" w14:textId="77777777" w:rsidR="0003341D" w:rsidRPr="00442630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64AA2" w14:textId="77777777" w:rsidR="0003341D" w:rsidRPr="00442630" w:rsidRDefault="0003341D" w:rsidP="00182C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A0E61" w14:textId="77777777" w:rsidR="0003341D" w:rsidRPr="00442630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дисцип-лины</w:t>
            </w:r>
          </w:p>
        </w:tc>
        <w:tc>
          <w:tcPr>
            <w:tcW w:w="19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67DE0" w14:textId="77777777" w:rsidR="0003341D" w:rsidRPr="00442630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57BDAA" w14:textId="77777777" w:rsidR="0003341D" w:rsidRPr="00442630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13DA95" w14:textId="77777777" w:rsidR="0003341D" w:rsidRPr="00442630" w:rsidRDefault="0003341D" w:rsidP="00182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F02A5" w:rsidRPr="008961C9" w14:paraId="59AF9814" w14:textId="77777777" w:rsidTr="003F02A5">
        <w:trPr>
          <w:gridAfter w:val="1"/>
          <w:wAfter w:w="46" w:type="dxa"/>
          <w:trHeight w:val="331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A0BA5" w14:textId="77777777" w:rsidR="003F02A5" w:rsidRPr="008961C9" w:rsidRDefault="003F02A5" w:rsidP="00182C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D7689" w14:textId="77777777" w:rsidR="003F02A5" w:rsidRPr="008961C9" w:rsidRDefault="003F02A5" w:rsidP="00182C7D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92515" w14:textId="77777777" w:rsidR="003F02A5" w:rsidRPr="008961C9" w:rsidRDefault="003F02A5" w:rsidP="00033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38A4">
              <w:rPr>
                <w:rFonts w:ascii="Times New Roman" w:eastAsia="Times New Roman" w:hAnsi="Times New Roman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lang w:eastAsia="ru-RU"/>
              </w:rPr>
              <w:t>.4.1</w:t>
            </w:r>
          </w:p>
        </w:tc>
        <w:tc>
          <w:tcPr>
            <w:tcW w:w="19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0831F" w14:textId="77777777" w:rsidR="003F02A5" w:rsidRPr="003F02A5" w:rsidRDefault="003F02A5" w:rsidP="003F0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2A5">
              <w:rPr>
                <w:rFonts w:ascii="Times New Roman" w:hAnsi="Times New Roman"/>
                <w:color w:val="000000"/>
                <w:shd w:val="clear" w:color="auto" w:fill="FFFFFF"/>
              </w:rPr>
              <w:t>Применяет современные информационно-коммуникационные технологии для индивидуализации обучения, развития и воспитания 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33D11" w14:textId="77777777" w:rsidR="003F02A5" w:rsidRPr="008961C9" w:rsidRDefault="003F02A5" w:rsidP="003F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53AE0">
              <w:rPr>
                <w:rFonts w:ascii="Times New Roman" w:eastAsia="Times New Roman" w:hAnsi="Times New Roman"/>
                <w:lang w:eastAsia="ru-RU"/>
              </w:rPr>
              <w:t>ПК.3.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A71F2" w14:textId="77777777" w:rsidR="003F02A5" w:rsidRDefault="003F02A5" w:rsidP="00182C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7F32104D" w14:textId="77777777" w:rsidR="003F02A5" w:rsidRPr="00BE5677" w:rsidRDefault="003F02A5" w:rsidP="00182C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3EA84D70" w14:textId="77777777" w:rsidR="003F02A5" w:rsidRPr="008961C9" w:rsidRDefault="003F02A5" w:rsidP="00182C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2A5" w:rsidRPr="00E5234A" w14:paraId="2EC3AFBA" w14:textId="77777777" w:rsidTr="003F02A5">
        <w:trPr>
          <w:trHeight w:val="331"/>
        </w:trPr>
        <w:tc>
          <w:tcPr>
            <w:tcW w:w="9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A21AA" w14:textId="77777777" w:rsidR="003F02A5" w:rsidRPr="008961C9" w:rsidRDefault="003F02A5" w:rsidP="00182C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3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A4DE6" w14:textId="77777777" w:rsidR="003F02A5" w:rsidRPr="008961C9" w:rsidRDefault="003F02A5" w:rsidP="00182C7D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B53E9" w14:textId="77777777" w:rsidR="003F02A5" w:rsidRPr="002238A4" w:rsidRDefault="003F02A5" w:rsidP="00033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ОР.2.4.1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EE5F1" w14:textId="77777777" w:rsidR="003F02A5" w:rsidRPr="003F02A5" w:rsidRDefault="003F02A5" w:rsidP="003F0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02A5">
              <w:rPr>
                <w:rFonts w:ascii="Times New Roman" w:hAnsi="Times New Roman"/>
                <w:color w:val="000000"/>
                <w:shd w:val="clear" w:color="auto" w:fill="FFFFFF"/>
              </w:rPr>
              <w:t>Организует углубленное изучение предмета с использованием современных педагогических и информационных технологий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80F4A" w14:textId="77777777" w:rsidR="003F02A5" w:rsidRPr="00953AE0" w:rsidRDefault="003F02A5" w:rsidP="003F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ПК.3.2</w:t>
            </w: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F6153" w14:textId="77777777" w:rsidR="003F02A5" w:rsidRDefault="003F02A5" w:rsidP="00182C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4C058604" w14:textId="77777777" w:rsidR="003F02A5" w:rsidRPr="00BE5677" w:rsidRDefault="003F02A5" w:rsidP="00182C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0AF331A1" w14:textId="77777777" w:rsidR="003F02A5" w:rsidRPr="008961C9" w:rsidRDefault="003F02A5" w:rsidP="00182C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24393BED" w14:textId="77777777" w:rsidR="00960331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BCC645" w14:textId="77777777"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A62B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F0F105E" w14:textId="77777777"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A62B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6558D0" w:rsidRPr="00AA62B4" w14:paraId="053F3DF1" w14:textId="77777777" w:rsidTr="006558D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F3D50A" w14:textId="77777777"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0DA3E" w14:textId="77777777"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014ECB" w14:textId="77777777"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38AC84" w14:textId="77777777"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58D0" w:rsidRPr="00AA62B4" w14:paraId="74140C11" w14:textId="77777777" w:rsidTr="006558D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37EEEF" w14:textId="77777777"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6435C" w14:textId="77777777"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2CF8D" w14:textId="77777777" w:rsidR="00960331" w:rsidRPr="00AA62B4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04137BB" w14:textId="77777777"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03BCCD" w14:textId="77777777"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6EE354" w14:textId="77777777"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558D0" w:rsidRPr="00AA62B4" w14:paraId="33F33C41" w14:textId="77777777" w:rsidTr="006558D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FE070" w14:textId="77777777"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1F0B2" w14:textId="77777777"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BA57E" w14:textId="77777777" w:rsidR="00960331" w:rsidRPr="00AA62B4" w:rsidRDefault="004E69B7" w:rsidP="004E6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="00960331"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F8C1E5" w14:textId="77777777"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32FFA" w14:textId="77777777"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47617" w14:textId="77777777"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3643" w:rsidRPr="00960331" w14:paraId="6EF62C2D" w14:textId="77777777" w:rsidTr="006558D0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B52AC" w14:textId="77777777"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Проектная деятельность в образовательном учреждении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F47C7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19F72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E9F86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A999F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4163E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643" w:rsidRPr="00960331" w14:paraId="3448493D" w14:textId="77777777" w:rsidTr="00433643">
        <w:trPr>
          <w:trHeight w:val="4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9AA83" w14:textId="77777777"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Метод творческих проектов в предметной области Технология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0A6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B79ED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146B9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307F0" w14:textId="77777777"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46F21" w14:textId="77777777"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3643" w:rsidRPr="00960331" w14:paraId="331B336E" w14:textId="77777777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E7390" w14:textId="77777777"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учащихся к проектировочной деятельности /Пр/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44351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73266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0540D5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4F3B0" w14:textId="77777777"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56547" w14:textId="77777777"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3643" w:rsidRPr="00960331" w14:paraId="63C0A3AA" w14:textId="77777777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0C63F" w14:textId="77777777"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выполнения творческого проекта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23D13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DC1BD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E6692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1D312" w14:textId="77777777"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B1FD2" w14:textId="77777777"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3643" w:rsidRPr="00960331" w14:paraId="38C37A91" w14:textId="77777777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38B91" w14:textId="77777777"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Этапы проектной деятельности /Пр/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E3F92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9B4A8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46B18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D5E4C" w14:textId="77777777"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756A2" w14:textId="77777777"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3643" w:rsidRPr="00960331" w14:paraId="0ED7E8C1" w14:textId="77777777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1CDF0" w14:textId="77777777"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разделы проекта /Лек</w:t>
            </w:r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>, Пр</w:t>
            </w: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6520A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65261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319BE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F8B4D" w14:textId="77777777"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FFDC9" w14:textId="77777777"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3643" w:rsidRPr="00960331" w14:paraId="42412745" w14:textId="77777777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8FAB3" w14:textId="77777777"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Самоанализ выполненного проекта и его защита /Лек</w:t>
            </w:r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>, Пр</w:t>
            </w: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65C8C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9578D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09D41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DA926" w14:textId="77777777"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EC4CF" w14:textId="77777777"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643" w:rsidRPr="00960331" w14:paraId="27AF3477" w14:textId="77777777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C5563" w14:textId="77777777"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Методика организации проектной деятельности обучающихся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49035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D018B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1057E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C7E00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AADED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643" w:rsidRPr="00960331" w14:paraId="683E8018" w14:textId="77777777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C8B22" w14:textId="77777777"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Пути и методы организации проектной деятельности обучающихся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238EB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E7799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EF576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B7148" w14:textId="77777777"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5A096" w14:textId="77777777"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33643" w:rsidRPr="00960331" w14:paraId="7D13004D" w14:textId="77777777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4FE3F" w14:textId="77777777"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проектной деятельности обучающихся /Пр/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A9572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41919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39007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91C02" w14:textId="77777777"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44CCC" w14:textId="77777777"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643" w:rsidRPr="00960331" w14:paraId="7834F6A5" w14:textId="77777777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F9424" w14:textId="77777777"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практического задания </w:t>
            </w: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«Разработка идеи проекта» /Пр/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300D1" w14:textId="77777777"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346AA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AC173" w14:textId="77777777"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C1C83" w14:textId="77777777"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EAF3A" w14:textId="77777777"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643" w:rsidRPr="002336FC" w14:paraId="4E77C6C9" w14:textId="77777777" w:rsidTr="006558D0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70916" w14:textId="77777777" w:rsidR="00433643" w:rsidRPr="002336FC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2336F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44F43" w14:textId="77777777" w:rsidR="00433643" w:rsidRPr="002336FC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16EA6" w14:textId="77777777" w:rsidR="00433643" w:rsidRPr="002336FC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E7758" w14:textId="77777777" w:rsidR="00433643" w:rsidRPr="002336FC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56F24" w14:textId="77777777" w:rsidR="00433643" w:rsidRPr="002336FC" w:rsidRDefault="0044046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5AD57" w14:textId="77777777" w:rsidR="00433643" w:rsidRPr="002336FC" w:rsidRDefault="0044046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411E13D" w14:textId="77777777" w:rsidR="00960331" w:rsidRPr="002336FC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1CFAC14C" w14:textId="77777777"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AD635CF" w14:textId="77777777" w:rsidR="00960331" w:rsidRPr="00DC0317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C0317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 :словесные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14:paraId="66DB1EB0" w14:textId="77777777"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7F3533A1" w14:textId="77777777"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70AA4B2" w14:textId="77777777" w:rsidR="00243866" w:rsidRPr="00DC0317" w:rsidRDefault="00243866" w:rsidP="002438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243866" w:rsidRPr="00454B79" w14:paraId="1763638F" w14:textId="77777777" w:rsidTr="005514CD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E5D0839" w14:textId="77777777"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113817" w14:textId="77777777"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1ABD7" w14:textId="77777777"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3A4A16A5" w14:textId="77777777"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5392FB" w14:textId="77777777"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3A7542" w14:textId="77777777"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19B14929" w14:textId="77777777"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(</w:t>
            </w:r>
            <w:r w:rsidRPr="00454B79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54B79">
              <w:rPr>
                <w:rFonts w:ascii="Times New Roman" w:eastAsia="Times New Roman" w:hAnsi="Times New Roman"/>
                <w:lang w:eastAsia="ru-RU"/>
              </w:rPr>
              <w:t>-</w:t>
            </w:r>
            <w:r w:rsidRPr="00454B79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54B79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057D3" w14:textId="77777777"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4620C1" w14:textId="77777777"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243866" w:rsidRPr="00442630" w14:paraId="4B1AACD4" w14:textId="77777777" w:rsidTr="005514CD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EF1773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380F4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6D2E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4CB17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02AE4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A43AC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F52E4F8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A26BC8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243866" w:rsidRPr="00442630" w14:paraId="2A51AF87" w14:textId="77777777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5268B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84810F" w14:textId="77777777" w:rsidR="0003341D" w:rsidRPr="0003341D" w:rsidRDefault="0003341D" w:rsidP="000334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341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4</w:t>
            </w:r>
            <w:r w:rsidRPr="0003341D">
              <w:rPr>
                <w:rFonts w:ascii="Times New Roman" w:hAnsi="Times New Roman"/>
              </w:rPr>
              <w:t xml:space="preserve">.1 </w:t>
            </w:r>
          </w:p>
          <w:p w14:paraId="2E57D8C5" w14:textId="77777777" w:rsidR="0003341D" w:rsidRPr="0003341D" w:rsidRDefault="0003341D" w:rsidP="000334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341D">
              <w:rPr>
                <w:rFonts w:ascii="Times New Roman" w:eastAsia="Times New Roman" w:hAnsi="Times New Roman"/>
                <w:lang w:eastAsia="ru-RU"/>
              </w:rPr>
              <w:t>ОР.2.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03341D"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14:paraId="7B23B981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0960E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96B3B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38F9A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D8C045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54C8D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A8EB24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243866" w:rsidRPr="00442630" w14:paraId="7B8658F0" w14:textId="77777777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793A7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783DB0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388D8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57C57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0067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4326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8DB3E5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3B06F3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3866" w:rsidRPr="00442630" w14:paraId="0C494654" w14:textId="77777777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EE605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9B515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B61DF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692DC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CDCAA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9A17F6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9606AB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8AA0D8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3866" w:rsidRPr="00442630" w14:paraId="350A4941" w14:textId="77777777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BBF68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8AF025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B7C8E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62782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66A7D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00317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A386B5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73C99C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43866" w:rsidRPr="00442630" w14:paraId="78207B41" w14:textId="77777777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90573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2E783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88B86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D3BC4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AAEDD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9313E6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6F4090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0C9E44" w14:textId="77777777"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12563AD" w14:textId="77777777" w:rsidR="00243866" w:rsidRPr="00442630" w:rsidRDefault="00243866" w:rsidP="00243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26DAF73" w14:textId="77777777" w:rsidR="00DC0317" w:rsidRPr="005A33E9" w:rsidRDefault="00DC0317" w:rsidP="00DC03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4F0B32F" w14:textId="77777777" w:rsidR="00DC0317" w:rsidRPr="005A33E9" w:rsidRDefault="00DC0317" w:rsidP="00DC0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116D4D6" w14:textId="77777777" w:rsidR="00F21AD9" w:rsidRPr="00F21AD9" w:rsidRDefault="002D7C82" w:rsidP="00F21AD9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1</w:t>
      </w:r>
      <w:r w:rsidR="00DC0317" w:rsidRPr="00F21AD9">
        <w:rPr>
          <w:rFonts w:ascii="Times New Roman" w:hAnsi="Times New Roman" w:cs="Times New Roman"/>
          <w:sz w:val="24"/>
          <w:szCs w:val="24"/>
        </w:rPr>
        <w:t xml:space="preserve">. </w:t>
      </w:r>
      <w:r w:rsidR="00F21AD9" w:rsidRPr="00F21AD9">
        <w:rPr>
          <w:rFonts w:ascii="Times New Roman" w:hAnsi="Times New Roman" w:cs="Times New Roman"/>
          <w:sz w:val="24"/>
          <w:szCs w:val="24"/>
        </w:rPr>
        <w:t>Демченко, З.А. Методология научно-исследовательской деятельности :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2015. - 84 с. : ил. - Библиогр. в кн. - ISBN 978-5-261-01059-3 ; То же [Электронный ресурс]. - URL: </w:t>
      </w:r>
      <w:hyperlink r:id="rId37" w:history="1">
        <w:r w:rsidR="00F21AD9"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http://biblioclub.ru/index.php?page=book&amp;id=436330</w:t>
        </w:r>
      </w:hyperlink>
    </w:p>
    <w:p w14:paraId="23EFE984" w14:textId="77777777" w:rsidR="00F21AD9" w:rsidRPr="00F21AD9" w:rsidRDefault="002D7C82" w:rsidP="00F21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1AD9">
        <w:rPr>
          <w:rFonts w:ascii="Times New Roman" w:hAnsi="Times New Roman"/>
          <w:sz w:val="24"/>
          <w:szCs w:val="24"/>
        </w:rPr>
        <w:t>2</w:t>
      </w:r>
      <w:r w:rsidR="004C5B7A" w:rsidRPr="00F21AD9">
        <w:rPr>
          <w:rFonts w:ascii="Times New Roman" w:hAnsi="Times New Roman"/>
          <w:sz w:val="24"/>
          <w:szCs w:val="24"/>
        </w:rPr>
        <w:t xml:space="preserve">. </w:t>
      </w:r>
      <w:r w:rsidR="00F21AD9" w:rsidRPr="00F21AD9">
        <w:rPr>
          <w:rFonts w:ascii="Times New Roman" w:hAnsi="Times New Roman"/>
          <w:sz w:val="24"/>
          <w:szCs w:val="24"/>
        </w:rPr>
        <w:t>Землянская, Е.Н. Учебные проекты в развивающем образовании: методическое пособие / Е.Н. Землянская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2017. - 73 с. : ил. - Библиогр. в кн. - ISBN 978-5-4263-0457-4 ; То же [Электронный ресурс]. - URL: </w:t>
      </w:r>
      <w:hyperlink r:id="rId38" w:history="1">
        <w:r w:rsidR="00F21AD9" w:rsidRPr="00F21AD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</w:t>
        </w:r>
      </w:hyperlink>
    </w:p>
    <w:p w14:paraId="45DE2347" w14:textId="77777777" w:rsidR="00F21AD9" w:rsidRDefault="00F21AD9" w:rsidP="00F21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75FC28B7" w14:textId="77777777" w:rsidR="00DC0317" w:rsidRPr="005A33E9" w:rsidRDefault="00DC0317" w:rsidP="00F21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5B2F116" w14:textId="77777777" w:rsidR="002D7C82" w:rsidRPr="002D7C82" w:rsidRDefault="002D7C82" w:rsidP="002D7C82">
      <w:pPr>
        <w:pStyle w:val="a4"/>
        <w:numPr>
          <w:ilvl w:val="0"/>
          <w:numId w:val="17"/>
        </w:numPr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C82">
        <w:rPr>
          <w:rFonts w:ascii="Times New Roman" w:hAnsi="Times New Roman"/>
          <w:sz w:val="24"/>
          <w:szCs w:val="24"/>
        </w:rPr>
        <w:t>Бабина Н.Ф. Технология: методика обучения и воспитания : учебное пособие : в 2-х ч. / Н.Ф. Бабина. - Москва ; Берлин : Директ-Медиа, 2015. - Ч. 1. - 300 с. : ил. - ISBN 978-5-4475-3763-0; То же [Электронный ресурс]. - URL: </w:t>
      </w:r>
      <w:hyperlink r:id="rId39" w:history="1">
        <w:r w:rsidRPr="002D7C82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http://biblioclub.ru/index.php?page=book&amp;id=276260</w:t>
        </w:r>
      </w:hyperlink>
      <w:r w:rsidRPr="002D7C82">
        <w:rPr>
          <w:rFonts w:ascii="Times New Roman" w:hAnsi="Times New Roman"/>
          <w:sz w:val="24"/>
          <w:szCs w:val="24"/>
        </w:rPr>
        <w:t xml:space="preserve"> . </w:t>
      </w:r>
    </w:p>
    <w:p w14:paraId="1CD7B588" w14:textId="77777777" w:rsidR="00CA2AF6" w:rsidRPr="00F21AD9" w:rsidRDefault="00CA2AF6" w:rsidP="002D7C82">
      <w:pPr>
        <w:pStyle w:val="a4"/>
        <w:widowControl w:val="0"/>
        <w:numPr>
          <w:ilvl w:val="0"/>
          <w:numId w:val="17"/>
        </w:numPr>
        <w:tabs>
          <w:tab w:val="left" w:pos="91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A2AF6">
        <w:rPr>
          <w:rFonts w:ascii="Times New Roman" w:hAnsi="Times New Roman" w:cs="Times New Roman"/>
          <w:sz w:val="24"/>
          <w:szCs w:val="24"/>
        </w:rPr>
        <w:t>Михеева, С.А. Школьное экономическое образование: методика об</w:t>
      </w:r>
      <w:r w:rsidRPr="00CA2AF6">
        <w:rPr>
          <w:rFonts w:ascii="Times New Roman" w:hAnsi="Times New Roman" w:cs="Times New Roman"/>
          <w:sz w:val="24"/>
          <w:szCs w:val="24"/>
        </w:rPr>
        <w:softHyphen/>
        <w:t xml:space="preserve">учения и </w:t>
      </w:r>
      <w:r w:rsidRPr="00CA2AF6">
        <w:rPr>
          <w:rFonts w:ascii="Times New Roman" w:hAnsi="Times New Roman" w:cs="Times New Roman"/>
          <w:sz w:val="24"/>
          <w:szCs w:val="24"/>
        </w:rPr>
        <w:lastRenderedPageBreak/>
        <w:t>воспитания : учебник для студентов педвузов / С.А. Михеева. - Москва : Вита-Пресс, 2012. - 328 с. : ил. - Библиогр.: с. 306-314 - ISBN 978-5-7755-2432-6 ; То же [Электронный ресурс]. - URL: </w:t>
      </w:r>
      <w:hyperlink r:id="rId40" w:history="1">
        <w:r w:rsidRPr="00CA2AF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</w:p>
    <w:p w14:paraId="1A5BE266" w14:textId="77777777" w:rsidR="00F21AD9" w:rsidRPr="00EE11FA" w:rsidRDefault="00F21AD9" w:rsidP="00457A28">
      <w:pPr>
        <w:pStyle w:val="a4"/>
        <w:widowControl w:val="0"/>
        <w:numPr>
          <w:ilvl w:val="0"/>
          <w:numId w:val="17"/>
        </w:numPr>
        <w:tabs>
          <w:tab w:val="left" w:pos="91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1FA">
        <w:rPr>
          <w:rFonts w:ascii="Times New Roman" w:hAnsi="Times New Roman" w:cs="Times New Roman"/>
          <w:sz w:val="24"/>
          <w:szCs w:val="24"/>
        </w:rPr>
        <w:t>Первушин, В.А. Практика управления инновационными проектами : учебное пособие / В.А. Первушин ; Российская академия народного хозяйства и государственной службы при Президенте Российской Федерации. - Москва : Издательский дом «Дело», 2014. - 209 с. : ил. - (Образовательные инновации). - Библиогр. в кн. - ISBN 978-5-7749-0917-9 ; То же [Электронный ресурс]. - URL: </w:t>
      </w:r>
      <w:hyperlink r:id="rId41" w:history="1">
        <w:r w:rsidRPr="00EE11F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http://biblioclub.ru/index.php?page=book&amp;id=443295</w:t>
        </w:r>
      </w:hyperlink>
    </w:p>
    <w:p w14:paraId="52091B2D" w14:textId="77777777" w:rsidR="00DC0317" w:rsidRPr="005A33E9" w:rsidRDefault="00DC0317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264690F" w14:textId="77777777" w:rsidR="00BC3711" w:rsidRDefault="00BC3711" w:rsidP="00457A28">
      <w:pPr>
        <w:pStyle w:val="a4"/>
        <w:numPr>
          <w:ilvl w:val="1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AB">
        <w:rPr>
          <w:rFonts w:ascii="Times New Roman" w:hAnsi="Times New Roman" w:cs="Times New Roman"/>
          <w:sz w:val="24"/>
          <w:szCs w:val="24"/>
        </w:rPr>
        <w:t>Янушевский В.Н. Методика и организация проектной деятельности в школе. 5-9 кл.: Метод.пособие. - Москва: Владос, 2015.</w:t>
      </w:r>
    </w:p>
    <w:p w14:paraId="211F4AE1" w14:textId="77777777" w:rsidR="00DC0317" w:rsidRPr="005A33E9" w:rsidRDefault="00DC0317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88858D4" w14:textId="77777777" w:rsidR="00DC0317" w:rsidRDefault="00DC0317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C4949C" w14:textId="77777777" w:rsidR="00454B79" w:rsidRDefault="00454B79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9769CD" w14:paraId="1C6EDFCC" w14:textId="77777777" w:rsidTr="00F51756">
        <w:tc>
          <w:tcPr>
            <w:tcW w:w="4219" w:type="dxa"/>
          </w:tcPr>
          <w:p w14:paraId="5D85E51C" w14:textId="77777777" w:rsidR="009769CD" w:rsidRPr="0034702E" w:rsidRDefault="0034702E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42" w:tgtFrame="_blank" w:history="1">
              <w:r w:rsidRPr="0034702E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https://biblio-online.ru/bcode/438973</w:t>
              </w:r>
            </w:hyperlink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5670" w:type="dxa"/>
          </w:tcPr>
          <w:p w14:paraId="74B3451A" w14:textId="77777777" w:rsidR="009769CD" w:rsidRPr="0034702E" w:rsidRDefault="0034702E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Методология проектной деятельности инженера-конструктора : учебное пособие для бакалавриата и магистратуры / А. П. Исаев [и др.] ; под редакцией А. П. Исаева, Л. В. Плотникова, Н. И. Фомина. — 2-е изд., перераб. и доп. — Москва : Издательство Юрайт, 2019. — 211 с. — (Бакалавр и магистр. Академический курс). — ISBN 978-5-534-05408-8. — Текст : эле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ктронный // ЭБС Юрайт [сайт]. </w:t>
            </w:r>
          </w:p>
        </w:tc>
      </w:tr>
      <w:tr w:rsidR="009769CD" w14:paraId="167D02C8" w14:textId="77777777" w:rsidTr="00F51756">
        <w:tc>
          <w:tcPr>
            <w:tcW w:w="4219" w:type="dxa"/>
          </w:tcPr>
          <w:p w14:paraId="648C5792" w14:textId="77777777" w:rsidR="009769CD" w:rsidRPr="00F51756" w:rsidRDefault="00175252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3" w:history="1">
              <w:r w:rsidR="00F51756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670" w:type="dxa"/>
          </w:tcPr>
          <w:p w14:paraId="77085A4C" w14:textId="77777777" w:rsidR="009769CD" w:rsidRPr="00F51756" w:rsidRDefault="00F51756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14:paraId="54E07F28" w14:textId="77777777" w:rsidR="009769CD" w:rsidRPr="005A33E9" w:rsidRDefault="009769CD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37B0CD4" w14:textId="77777777" w:rsidR="00960331" w:rsidRPr="00DC0317" w:rsidRDefault="00960331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2A7FF0D" w14:textId="77777777" w:rsidR="00960331" w:rsidRPr="00DC0317" w:rsidRDefault="00960331" w:rsidP="00457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1F06DFD" w14:textId="77777777" w:rsidR="00960331" w:rsidRPr="00DC0317" w:rsidRDefault="00960331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5FB85BB3" w14:textId="77777777" w:rsidR="00457A28" w:rsidRPr="00442630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EA2C53C" w14:textId="77777777" w:rsidR="00457A28" w:rsidRPr="00442630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5755529" w14:textId="77777777" w:rsidR="00457A28" w:rsidRPr="003743F7" w:rsidRDefault="00457A28" w:rsidP="00457A28">
      <w:pPr>
        <w:pStyle w:val="justifyspacing01indent"/>
        <w:spacing w:line="240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0150A884" w14:textId="77777777" w:rsidR="00454B79" w:rsidRDefault="00454B79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E5D8049" w14:textId="77777777" w:rsidR="00457A28" w:rsidRPr="00D654DF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40F2A11" w14:textId="77777777" w:rsidR="00457A28" w:rsidRPr="009266FC" w:rsidRDefault="00457A28" w:rsidP="00457A2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44CDA056" w14:textId="77777777"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F8CD062" w14:textId="77777777"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7823062E" w14:textId="77777777"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2B116F5" w14:textId="77777777"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0ECAA5C6" w14:textId="77777777" w:rsidR="00457A28" w:rsidRPr="005C6A22" w:rsidRDefault="00457A28" w:rsidP="00457A2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0F465EA5" w14:textId="77777777" w:rsidR="00457A28" w:rsidRPr="005C6A22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19A99EE2" w14:textId="77777777" w:rsidR="00457A28" w:rsidRPr="005C6A22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1B410DC2" w14:textId="77777777" w:rsidR="00457A28" w:rsidRPr="005C6A22" w:rsidRDefault="00457A28" w:rsidP="00457A2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29B99429" w14:textId="77777777" w:rsidR="00960331" w:rsidRPr="00151882" w:rsidRDefault="00457A28" w:rsidP="00457A28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60331"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4F75A3B6" w14:textId="77777777" w:rsidR="001B4C36" w:rsidRPr="00AC1AA4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14:paraId="6F166D82" w14:textId="77777777" w:rsidR="00151882" w:rsidRDefault="00151882" w:rsidP="00151882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соответствии с учебным планом практика по модулю не предусмотрена.</w:t>
      </w:r>
    </w:p>
    <w:p w14:paraId="4A73FFC0" w14:textId="77777777" w:rsidR="001B4C36" w:rsidRPr="00AC1AA4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273566" w14:textId="77777777" w:rsidR="001B4C36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7E388349" w14:textId="77777777" w:rsidR="001B4C36" w:rsidRPr="00385D79" w:rsidRDefault="001B4C36" w:rsidP="001B4C36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14:paraId="591183AD" w14:textId="77777777" w:rsidR="001B4C36" w:rsidRPr="00385D79" w:rsidRDefault="001B4C36" w:rsidP="001B4C3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14:paraId="0FF55CF1" w14:textId="77777777" w:rsidR="001B4C36" w:rsidRPr="00385D79" w:rsidRDefault="001B4C36" w:rsidP="001B4C3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52FB3BE7" w14:textId="77777777"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</w:p>
    <w:p w14:paraId="0B35E929" w14:textId="77777777"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14:paraId="2E3E6E03" w14:textId="77777777"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14:paraId="2C0F31B2" w14:textId="77777777" w:rsidR="001B4C36" w:rsidRPr="00385D79" w:rsidRDefault="00175252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DF253E0" w14:textId="77777777" w:rsidR="001B4C36" w:rsidRPr="00385D79" w:rsidRDefault="00175252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14:paraId="3488ACE4" w14:textId="77777777" w:rsidR="001B4C36" w:rsidRPr="00385D79" w:rsidRDefault="00175252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A5D6B9C" w14:textId="77777777" w:rsidR="001B4C36" w:rsidRPr="00385D79" w:rsidRDefault="00175252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CF63622" w14:textId="77777777"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1B4C36" w:rsidRPr="00385D79" w:rsidSect="00F169F4">
      <w:pgSz w:w="11906" w:h="16838"/>
      <w:pgMar w:top="1134" w:right="851" w:bottom="113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F46C0" w14:textId="77777777" w:rsidR="00175252" w:rsidRDefault="00175252" w:rsidP="00CA7167">
      <w:pPr>
        <w:spacing w:after="0" w:line="240" w:lineRule="auto"/>
      </w:pPr>
      <w:r>
        <w:separator/>
      </w:r>
    </w:p>
  </w:endnote>
  <w:endnote w:type="continuationSeparator" w:id="0">
    <w:p w14:paraId="07AAB462" w14:textId="77777777" w:rsidR="00175252" w:rsidRDefault="0017525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4CB741F8" w14:textId="77777777" w:rsidR="003F02A5" w:rsidRPr="009B7E17" w:rsidRDefault="003F02A5">
        <w:pPr>
          <w:pStyle w:val="ae"/>
          <w:jc w:val="right"/>
          <w:rPr>
            <w:rFonts w:ascii="Times New Roman" w:hAnsi="Times New Roman"/>
          </w:rPr>
        </w:pPr>
        <w:r w:rsidRPr="00B438C7">
          <w:rPr>
            <w:rFonts w:ascii="Times New Roman" w:hAnsi="Times New Roman"/>
          </w:rPr>
          <w:fldChar w:fldCharType="begin"/>
        </w:r>
        <w:r w:rsidRPr="00B438C7">
          <w:rPr>
            <w:rFonts w:ascii="Times New Roman" w:hAnsi="Times New Roman"/>
          </w:rPr>
          <w:instrText>PAGE   \* MERGEFORMAT</w:instrText>
        </w:r>
        <w:r w:rsidRPr="00B438C7">
          <w:rPr>
            <w:rFonts w:ascii="Times New Roman" w:hAnsi="Times New Roman"/>
          </w:rPr>
          <w:fldChar w:fldCharType="separate"/>
        </w:r>
        <w:r w:rsidR="004A2D55">
          <w:rPr>
            <w:rFonts w:ascii="Times New Roman" w:hAnsi="Times New Roman"/>
            <w:noProof/>
          </w:rPr>
          <w:t>26</w:t>
        </w:r>
        <w:r w:rsidRPr="00B438C7">
          <w:rPr>
            <w:rFonts w:ascii="Times New Roman" w:hAnsi="Times New Roman"/>
          </w:rPr>
          <w:fldChar w:fldCharType="end"/>
        </w:r>
      </w:p>
    </w:sdtContent>
  </w:sdt>
  <w:p w14:paraId="2D6A9D56" w14:textId="77777777" w:rsidR="003F02A5" w:rsidRDefault="003F02A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A80C6" w14:textId="77777777" w:rsidR="003F02A5" w:rsidRDefault="003F02A5">
    <w:pPr>
      <w:pStyle w:val="ae"/>
      <w:jc w:val="right"/>
    </w:pPr>
  </w:p>
  <w:p w14:paraId="41AB0E9C" w14:textId="77777777" w:rsidR="003F02A5" w:rsidRDefault="003F02A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4F335" w14:textId="77777777" w:rsidR="00175252" w:rsidRDefault="00175252" w:rsidP="00CA7167">
      <w:pPr>
        <w:spacing w:after="0" w:line="240" w:lineRule="auto"/>
      </w:pPr>
      <w:r>
        <w:separator/>
      </w:r>
    </w:p>
  </w:footnote>
  <w:footnote w:type="continuationSeparator" w:id="0">
    <w:p w14:paraId="43DEEB23" w14:textId="77777777" w:rsidR="00175252" w:rsidRDefault="0017525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6D90"/>
    <w:multiLevelType w:val="hybridMultilevel"/>
    <w:tmpl w:val="C074C870"/>
    <w:lvl w:ilvl="0" w:tplc="FD207CE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9A117A"/>
    <w:multiLevelType w:val="multilevel"/>
    <w:tmpl w:val="6FA804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5A00"/>
    <w:multiLevelType w:val="hybridMultilevel"/>
    <w:tmpl w:val="02B65D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706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108039D"/>
    <w:multiLevelType w:val="multilevel"/>
    <w:tmpl w:val="8D86CC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4774165"/>
    <w:multiLevelType w:val="multilevel"/>
    <w:tmpl w:val="F1BC70FE"/>
    <w:lvl w:ilvl="0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8A82BA6"/>
    <w:multiLevelType w:val="multilevel"/>
    <w:tmpl w:val="5DC817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A1986"/>
    <w:multiLevelType w:val="hybridMultilevel"/>
    <w:tmpl w:val="16064FBE"/>
    <w:lvl w:ilvl="0" w:tplc="7F30D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B5558"/>
    <w:multiLevelType w:val="hybridMultilevel"/>
    <w:tmpl w:val="BF12BEEE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7DE390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03D26"/>
    <w:multiLevelType w:val="multilevel"/>
    <w:tmpl w:val="380A2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2DC63752"/>
    <w:multiLevelType w:val="multilevel"/>
    <w:tmpl w:val="02747B9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14" w15:restartNumberingAfterBreak="0">
    <w:nsid w:val="30E8792D"/>
    <w:multiLevelType w:val="multilevel"/>
    <w:tmpl w:val="076658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6" w15:restartNumberingAfterBreak="0">
    <w:nsid w:val="38735C1C"/>
    <w:multiLevelType w:val="multilevel"/>
    <w:tmpl w:val="A15E31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3A4D69A2"/>
    <w:multiLevelType w:val="multilevel"/>
    <w:tmpl w:val="E048A4F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3B463D51"/>
    <w:multiLevelType w:val="multilevel"/>
    <w:tmpl w:val="7610B7C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3EB14359"/>
    <w:multiLevelType w:val="multilevel"/>
    <w:tmpl w:val="FDA66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7571AE"/>
    <w:multiLevelType w:val="multilevel"/>
    <w:tmpl w:val="56AC6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129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45840B5A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23" w15:restartNumberingAfterBreak="0">
    <w:nsid w:val="46A26B4A"/>
    <w:multiLevelType w:val="multilevel"/>
    <w:tmpl w:val="AA3653C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24" w15:restartNumberingAfterBreak="0">
    <w:nsid w:val="47164EAA"/>
    <w:multiLevelType w:val="hybridMultilevel"/>
    <w:tmpl w:val="23BC6EC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A335CD7"/>
    <w:multiLevelType w:val="multilevel"/>
    <w:tmpl w:val="D0A601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D9103FC"/>
    <w:multiLevelType w:val="multilevel"/>
    <w:tmpl w:val="25A23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520A0D3E"/>
    <w:multiLevelType w:val="hybridMultilevel"/>
    <w:tmpl w:val="7ECA84C0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B74C7F"/>
    <w:multiLevelType w:val="multilevel"/>
    <w:tmpl w:val="A612A71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DED1E50"/>
    <w:multiLevelType w:val="multilevel"/>
    <w:tmpl w:val="4F4441F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DF598A"/>
    <w:multiLevelType w:val="multilevel"/>
    <w:tmpl w:val="25A23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 w15:restartNumberingAfterBreak="0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 w15:restartNumberingAfterBreak="0">
    <w:nsid w:val="60D16B7C"/>
    <w:multiLevelType w:val="hybridMultilevel"/>
    <w:tmpl w:val="68FE4A5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E12F1E"/>
    <w:multiLevelType w:val="multilevel"/>
    <w:tmpl w:val="7610B7C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5" w15:restartNumberingAfterBreak="0">
    <w:nsid w:val="63C71788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 w15:restartNumberingAfterBreak="0">
    <w:nsid w:val="65D9789A"/>
    <w:multiLevelType w:val="multilevel"/>
    <w:tmpl w:val="835006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7" w15:restartNumberingAfterBreak="0">
    <w:nsid w:val="67003035"/>
    <w:multiLevelType w:val="hybridMultilevel"/>
    <w:tmpl w:val="1E54CB6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C1EC7"/>
    <w:multiLevelType w:val="hybridMultilevel"/>
    <w:tmpl w:val="E196F5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FB53A9D"/>
    <w:multiLevelType w:val="multilevel"/>
    <w:tmpl w:val="AF78F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F754B0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 w15:restartNumberingAfterBreak="0">
    <w:nsid w:val="731A791C"/>
    <w:multiLevelType w:val="hybridMultilevel"/>
    <w:tmpl w:val="EC505B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33F0C54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45" w15:restartNumberingAfterBreak="0">
    <w:nsid w:val="7F4012AC"/>
    <w:multiLevelType w:val="multilevel"/>
    <w:tmpl w:val="19E0EB2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29"/>
  </w:num>
  <w:num w:numId="3">
    <w:abstractNumId w:val="41"/>
  </w:num>
  <w:num w:numId="4">
    <w:abstractNumId w:val="32"/>
  </w:num>
  <w:num w:numId="5">
    <w:abstractNumId w:val="15"/>
  </w:num>
  <w:num w:numId="6">
    <w:abstractNumId w:val="6"/>
  </w:num>
  <w:num w:numId="7">
    <w:abstractNumId w:val="9"/>
  </w:num>
  <w:num w:numId="8">
    <w:abstractNumId w:val="33"/>
  </w:num>
  <w:num w:numId="9">
    <w:abstractNumId w:val="45"/>
  </w:num>
  <w:num w:numId="10">
    <w:abstractNumId w:val="34"/>
  </w:num>
  <w:num w:numId="11">
    <w:abstractNumId w:val="21"/>
  </w:num>
  <w:num w:numId="12">
    <w:abstractNumId w:val="22"/>
  </w:num>
  <w:num w:numId="13">
    <w:abstractNumId w:val="4"/>
  </w:num>
  <w:num w:numId="14">
    <w:abstractNumId w:val="35"/>
  </w:num>
  <w:num w:numId="15">
    <w:abstractNumId w:val="42"/>
  </w:num>
  <w:num w:numId="16">
    <w:abstractNumId w:val="27"/>
  </w:num>
  <w:num w:numId="17">
    <w:abstractNumId w:val="26"/>
  </w:num>
  <w:num w:numId="18">
    <w:abstractNumId w:val="17"/>
  </w:num>
  <w:num w:numId="19">
    <w:abstractNumId w:val="36"/>
  </w:num>
  <w:num w:numId="20">
    <w:abstractNumId w:val="31"/>
  </w:num>
  <w:num w:numId="21">
    <w:abstractNumId w:val="38"/>
  </w:num>
  <w:num w:numId="22">
    <w:abstractNumId w:val="2"/>
  </w:num>
  <w:num w:numId="23">
    <w:abstractNumId w:val="18"/>
  </w:num>
  <w:num w:numId="24">
    <w:abstractNumId w:val="23"/>
  </w:num>
  <w:num w:numId="25">
    <w:abstractNumId w:val="28"/>
  </w:num>
  <w:num w:numId="26">
    <w:abstractNumId w:val="12"/>
  </w:num>
  <w:num w:numId="27">
    <w:abstractNumId w:val="37"/>
  </w:num>
  <w:num w:numId="28">
    <w:abstractNumId w:val="20"/>
  </w:num>
  <w:num w:numId="29">
    <w:abstractNumId w:val="39"/>
  </w:num>
  <w:num w:numId="30">
    <w:abstractNumId w:val="1"/>
  </w:num>
  <w:num w:numId="31">
    <w:abstractNumId w:val="30"/>
  </w:num>
  <w:num w:numId="32">
    <w:abstractNumId w:val="10"/>
  </w:num>
  <w:num w:numId="33">
    <w:abstractNumId w:val="44"/>
  </w:num>
  <w:num w:numId="34">
    <w:abstractNumId w:val="24"/>
  </w:num>
  <w:num w:numId="35">
    <w:abstractNumId w:val="40"/>
  </w:num>
  <w:num w:numId="36">
    <w:abstractNumId w:val="43"/>
  </w:num>
  <w:num w:numId="37">
    <w:abstractNumId w:val="19"/>
  </w:num>
  <w:num w:numId="38">
    <w:abstractNumId w:val="0"/>
  </w:num>
  <w:num w:numId="39">
    <w:abstractNumId w:val="5"/>
  </w:num>
  <w:num w:numId="40">
    <w:abstractNumId w:val="7"/>
  </w:num>
  <w:num w:numId="41">
    <w:abstractNumId w:val="11"/>
  </w:num>
  <w:num w:numId="42">
    <w:abstractNumId w:val="8"/>
  </w:num>
  <w:num w:numId="43">
    <w:abstractNumId w:val="13"/>
  </w:num>
  <w:num w:numId="44">
    <w:abstractNumId w:val="14"/>
  </w:num>
  <w:num w:numId="45">
    <w:abstractNumId w:val="25"/>
  </w:num>
  <w:num w:numId="46">
    <w:abstractNumId w:val="16"/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0383B"/>
    <w:rsid w:val="00010033"/>
    <w:rsid w:val="00020B20"/>
    <w:rsid w:val="00024CDE"/>
    <w:rsid w:val="0003341D"/>
    <w:rsid w:val="00040100"/>
    <w:rsid w:val="000401DE"/>
    <w:rsid w:val="00042F1F"/>
    <w:rsid w:val="00047A9E"/>
    <w:rsid w:val="00050CA3"/>
    <w:rsid w:val="000559A4"/>
    <w:rsid w:val="00057CC4"/>
    <w:rsid w:val="00060AB0"/>
    <w:rsid w:val="000628A5"/>
    <w:rsid w:val="0007146B"/>
    <w:rsid w:val="000740D2"/>
    <w:rsid w:val="000748D4"/>
    <w:rsid w:val="00074C40"/>
    <w:rsid w:val="00074D2C"/>
    <w:rsid w:val="000756A4"/>
    <w:rsid w:val="0009025C"/>
    <w:rsid w:val="000936EE"/>
    <w:rsid w:val="00095B4F"/>
    <w:rsid w:val="000A2B7F"/>
    <w:rsid w:val="000A4B62"/>
    <w:rsid w:val="000A7767"/>
    <w:rsid w:val="000B07DC"/>
    <w:rsid w:val="000B10A3"/>
    <w:rsid w:val="000B2096"/>
    <w:rsid w:val="000D0158"/>
    <w:rsid w:val="000E26C3"/>
    <w:rsid w:val="000E4AC9"/>
    <w:rsid w:val="000F359C"/>
    <w:rsid w:val="000F605D"/>
    <w:rsid w:val="0010076F"/>
    <w:rsid w:val="00100C6A"/>
    <w:rsid w:val="001102FF"/>
    <w:rsid w:val="0013292B"/>
    <w:rsid w:val="00140591"/>
    <w:rsid w:val="001444E1"/>
    <w:rsid w:val="0014613F"/>
    <w:rsid w:val="00151882"/>
    <w:rsid w:val="00154D31"/>
    <w:rsid w:val="00174312"/>
    <w:rsid w:val="00175252"/>
    <w:rsid w:val="00182C7D"/>
    <w:rsid w:val="001869AC"/>
    <w:rsid w:val="00186A21"/>
    <w:rsid w:val="001A3634"/>
    <w:rsid w:val="001A4212"/>
    <w:rsid w:val="001B2066"/>
    <w:rsid w:val="001B2564"/>
    <w:rsid w:val="001B4C36"/>
    <w:rsid w:val="001C3C2A"/>
    <w:rsid w:val="001C4F99"/>
    <w:rsid w:val="001E12AA"/>
    <w:rsid w:val="001F37E8"/>
    <w:rsid w:val="00205DC5"/>
    <w:rsid w:val="00210790"/>
    <w:rsid w:val="002123B2"/>
    <w:rsid w:val="00223531"/>
    <w:rsid w:val="0022609C"/>
    <w:rsid w:val="0023145B"/>
    <w:rsid w:val="00233699"/>
    <w:rsid w:val="002336FC"/>
    <w:rsid w:val="002338A3"/>
    <w:rsid w:val="002361DA"/>
    <w:rsid w:val="00242947"/>
    <w:rsid w:val="00243866"/>
    <w:rsid w:val="002508F5"/>
    <w:rsid w:val="00283884"/>
    <w:rsid w:val="002861AF"/>
    <w:rsid w:val="002874D8"/>
    <w:rsid w:val="0029039B"/>
    <w:rsid w:val="00293C8B"/>
    <w:rsid w:val="002A0B87"/>
    <w:rsid w:val="002A2EAD"/>
    <w:rsid w:val="002A5983"/>
    <w:rsid w:val="002A69D6"/>
    <w:rsid w:val="002B0124"/>
    <w:rsid w:val="002B038B"/>
    <w:rsid w:val="002B1322"/>
    <w:rsid w:val="002C330B"/>
    <w:rsid w:val="002C4AAB"/>
    <w:rsid w:val="002C4E8B"/>
    <w:rsid w:val="002D018C"/>
    <w:rsid w:val="002D299C"/>
    <w:rsid w:val="002D7C82"/>
    <w:rsid w:val="002F18C6"/>
    <w:rsid w:val="002F2552"/>
    <w:rsid w:val="002F27C9"/>
    <w:rsid w:val="002F32EF"/>
    <w:rsid w:val="002F4740"/>
    <w:rsid w:val="002F5D5B"/>
    <w:rsid w:val="002F751E"/>
    <w:rsid w:val="0030541C"/>
    <w:rsid w:val="00305D70"/>
    <w:rsid w:val="00323196"/>
    <w:rsid w:val="00323346"/>
    <w:rsid w:val="00323FE3"/>
    <w:rsid w:val="00324E44"/>
    <w:rsid w:val="00324F2D"/>
    <w:rsid w:val="00325D74"/>
    <w:rsid w:val="003335B7"/>
    <w:rsid w:val="00334A9D"/>
    <w:rsid w:val="0033503A"/>
    <w:rsid w:val="00335FD8"/>
    <w:rsid w:val="00342002"/>
    <w:rsid w:val="0034702E"/>
    <w:rsid w:val="0035720D"/>
    <w:rsid w:val="0036266D"/>
    <w:rsid w:val="00362FB6"/>
    <w:rsid w:val="0036521D"/>
    <w:rsid w:val="00367247"/>
    <w:rsid w:val="00371410"/>
    <w:rsid w:val="00382986"/>
    <w:rsid w:val="0039618F"/>
    <w:rsid w:val="003973D4"/>
    <w:rsid w:val="00397F06"/>
    <w:rsid w:val="003A36FE"/>
    <w:rsid w:val="003A4747"/>
    <w:rsid w:val="003A5F06"/>
    <w:rsid w:val="003B150E"/>
    <w:rsid w:val="003B682A"/>
    <w:rsid w:val="003B6887"/>
    <w:rsid w:val="003C1952"/>
    <w:rsid w:val="003C22DF"/>
    <w:rsid w:val="003C3305"/>
    <w:rsid w:val="003C53D2"/>
    <w:rsid w:val="003D06F3"/>
    <w:rsid w:val="003D3F65"/>
    <w:rsid w:val="003D5FFE"/>
    <w:rsid w:val="003E0FED"/>
    <w:rsid w:val="003E272C"/>
    <w:rsid w:val="003F02A5"/>
    <w:rsid w:val="004031C3"/>
    <w:rsid w:val="00413267"/>
    <w:rsid w:val="004137A9"/>
    <w:rsid w:val="0041524A"/>
    <w:rsid w:val="00421012"/>
    <w:rsid w:val="00423C85"/>
    <w:rsid w:val="00425AFD"/>
    <w:rsid w:val="00433294"/>
    <w:rsid w:val="00433643"/>
    <w:rsid w:val="00440467"/>
    <w:rsid w:val="00442630"/>
    <w:rsid w:val="00442F3F"/>
    <w:rsid w:val="004543B3"/>
    <w:rsid w:val="00454B79"/>
    <w:rsid w:val="004551EE"/>
    <w:rsid w:val="00456A7A"/>
    <w:rsid w:val="00457A28"/>
    <w:rsid w:val="004637CD"/>
    <w:rsid w:val="00463B74"/>
    <w:rsid w:val="00466E62"/>
    <w:rsid w:val="00467AF1"/>
    <w:rsid w:val="0048222B"/>
    <w:rsid w:val="0048709E"/>
    <w:rsid w:val="00487B77"/>
    <w:rsid w:val="004904AC"/>
    <w:rsid w:val="00497413"/>
    <w:rsid w:val="004A2D55"/>
    <w:rsid w:val="004B2052"/>
    <w:rsid w:val="004B2ECB"/>
    <w:rsid w:val="004C13C0"/>
    <w:rsid w:val="004C260E"/>
    <w:rsid w:val="004C2768"/>
    <w:rsid w:val="004C5B7A"/>
    <w:rsid w:val="004D0BBB"/>
    <w:rsid w:val="004D1D18"/>
    <w:rsid w:val="004D4190"/>
    <w:rsid w:val="004D5381"/>
    <w:rsid w:val="004E035D"/>
    <w:rsid w:val="004E11E7"/>
    <w:rsid w:val="004E13F8"/>
    <w:rsid w:val="004E69B7"/>
    <w:rsid w:val="004E7617"/>
    <w:rsid w:val="004F6BF2"/>
    <w:rsid w:val="004F723B"/>
    <w:rsid w:val="00503E05"/>
    <w:rsid w:val="00510D7C"/>
    <w:rsid w:val="005208B8"/>
    <w:rsid w:val="00532CDD"/>
    <w:rsid w:val="00540B5D"/>
    <w:rsid w:val="00550CFC"/>
    <w:rsid w:val="005514CD"/>
    <w:rsid w:val="005673D0"/>
    <w:rsid w:val="00586E2C"/>
    <w:rsid w:val="00587D1E"/>
    <w:rsid w:val="005914FB"/>
    <w:rsid w:val="00597EA6"/>
    <w:rsid w:val="005A5053"/>
    <w:rsid w:val="005B5EB5"/>
    <w:rsid w:val="005B6EE0"/>
    <w:rsid w:val="005C2AB8"/>
    <w:rsid w:val="005C45D8"/>
    <w:rsid w:val="005D1F37"/>
    <w:rsid w:val="005D714C"/>
    <w:rsid w:val="005E5A5A"/>
    <w:rsid w:val="005E6815"/>
    <w:rsid w:val="006020D2"/>
    <w:rsid w:val="0060589D"/>
    <w:rsid w:val="00612D8E"/>
    <w:rsid w:val="006217EB"/>
    <w:rsid w:val="0063491A"/>
    <w:rsid w:val="00644120"/>
    <w:rsid w:val="0065080D"/>
    <w:rsid w:val="006558D0"/>
    <w:rsid w:val="006618A3"/>
    <w:rsid w:val="00666140"/>
    <w:rsid w:val="006661D8"/>
    <w:rsid w:val="00673EA3"/>
    <w:rsid w:val="00691D3D"/>
    <w:rsid w:val="00694F9D"/>
    <w:rsid w:val="00695872"/>
    <w:rsid w:val="00695993"/>
    <w:rsid w:val="006A32B1"/>
    <w:rsid w:val="006C037E"/>
    <w:rsid w:val="006C10A5"/>
    <w:rsid w:val="006C2C4B"/>
    <w:rsid w:val="006C3D5C"/>
    <w:rsid w:val="006C49D0"/>
    <w:rsid w:val="006E3D40"/>
    <w:rsid w:val="006E62D8"/>
    <w:rsid w:val="006F0BA6"/>
    <w:rsid w:val="006F423F"/>
    <w:rsid w:val="006F53B0"/>
    <w:rsid w:val="007002C8"/>
    <w:rsid w:val="00700750"/>
    <w:rsid w:val="007023A8"/>
    <w:rsid w:val="00702A5B"/>
    <w:rsid w:val="00703A60"/>
    <w:rsid w:val="00720CA8"/>
    <w:rsid w:val="007243BC"/>
    <w:rsid w:val="00726F54"/>
    <w:rsid w:val="00730B64"/>
    <w:rsid w:val="0073305F"/>
    <w:rsid w:val="007371CA"/>
    <w:rsid w:val="00737E4D"/>
    <w:rsid w:val="00755CFF"/>
    <w:rsid w:val="007572A5"/>
    <w:rsid w:val="0076486C"/>
    <w:rsid w:val="00771F0D"/>
    <w:rsid w:val="00774E9D"/>
    <w:rsid w:val="00783103"/>
    <w:rsid w:val="0078759C"/>
    <w:rsid w:val="00790DD1"/>
    <w:rsid w:val="007B1F62"/>
    <w:rsid w:val="007B27A4"/>
    <w:rsid w:val="007B2BEA"/>
    <w:rsid w:val="007B2CDA"/>
    <w:rsid w:val="007B503A"/>
    <w:rsid w:val="007B6CE0"/>
    <w:rsid w:val="007C332B"/>
    <w:rsid w:val="007C394C"/>
    <w:rsid w:val="007D06F1"/>
    <w:rsid w:val="007E3FD8"/>
    <w:rsid w:val="007E56C6"/>
    <w:rsid w:val="007E7AFB"/>
    <w:rsid w:val="007F65F0"/>
    <w:rsid w:val="00801B07"/>
    <w:rsid w:val="008047B8"/>
    <w:rsid w:val="00805DCE"/>
    <w:rsid w:val="00806679"/>
    <w:rsid w:val="00807C52"/>
    <w:rsid w:val="00832592"/>
    <w:rsid w:val="00834163"/>
    <w:rsid w:val="00840C3D"/>
    <w:rsid w:val="008457B0"/>
    <w:rsid w:val="0084679B"/>
    <w:rsid w:val="00852B82"/>
    <w:rsid w:val="008542F1"/>
    <w:rsid w:val="00857C5F"/>
    <w:rsid w:val="00860C86"/>
    <w:rsid w:val="0086709B"/>
    <w:rsid w:val="00870A05"/>
    <w:rsid w:val="008710D2"/>
    <w:rsid w:val="00872F7B"/>
    <w:rsid w:val="008756B0"/>
    <w:rsid w:val="008827D1"/>
    <w:rsid w:val="00887FF9"/>
    <w:rsid w:val="008915F8"/>
    <w:rsid w:val="00892674"/>
    <w:rsid w:val="00896129"/>
    <w:rsid w:val="008A06A1"/>
    <w:rsid w:val="008A59DA"/>
    <w:rsid w:val="008A5B46"/>
    <w:rsid w:val="008C0096"/>
    <w:rsid w:val="008C55BA"/>
    <w:rsid w:val="008D6C0A"/>
    <w:rsid w:val="008D72D4"/>
    <w:rsid w:val="008E6097"/>
    <w:rsid w:val="008F410F"/>
    <w:rsid w:val="009102FE"/>
    <w:rsid w:val="00916A16"/>
    <w:rsid w:val="00917867"/>
    <w:rsid w:val="00924F9A"/>
    <w:rsid w:val="00936E11"/>
    <w:rsid w:val="0093758B"/>
    <w:rsid w:val="00943A22"/>
    <w:rsid w:val="00951284"/>
    <w:rsid w:val="009529DA"/>
    <w:rsid w:val="00954EF0"/>
    <w:rsid w:val="00960331"/>
    <w:rsid w:val="0096238A"/>
    <w:rsid w:val="009633E5"/>
    <w:rsid w:val="00963A83"/>
    <w:rsid w:val="00964CAB"/>
    <w:rsid w:val="00965B07"/>
    <w:rsid w:val="009661C3"/>
    <w:rsid w:val="00966769"/>
    <w:rsid w:val="009738E1"/>
    <w:rsid w:val="009769CD"/>
    <w:rsid w:val="00981269"/>
    <w:rsid w:val="0098333E"/>
    <w:rsid w:val="0099134B"/>
    <w:rsid w:val="00992115"/>
    <w:rsid w:val="00995B28"/>
    <w:rsid w:val="009B495B"/>
    <w:rsid w:val="009B7E17"/>
    <w:rsid w:val="009C0ED1"/>
    <w:rsid w:val="009D1D48"/>
    <w:rsid w:val="009D59FD"/>
    <w:rsid w:val="009E0FFB"/>
    <w:rsid w:val="009F2B40"/>
    <w:rsid w:val="009F4D2D"/>
    <w:rsid w:val="009F77F5"/>
    <w:rsid w:val="009F7ED5"/>
    <w:rsid w:val="00A00DF2"/>
    <w:rsid w:val="00A01641"/>
    <w:rsid w:val="00A07ACB"/>
    <w:rsid w:val="00A1013E"/>
    <w:rsid w:val="00A24E06"/>
    <w:rsid w:val="00A26E41"/>
    <w:rsid w:val="00A30F6B"/>
    <w:rsid w:val="00A329B6"/>
    <w:rsid w:val="00A35C55"/>
    <w:rsid w:val="00A37144"/>
    <w:rsid w:val="00A374C1"/>
    <w:rsid w:val="00A41D66"/>
    <w:rsid w:val="00A4300C"/>
    <w:rsid w:val="00A463D4"/>
    <w:rsid w:val="00A53C23"/>
    <w:rsid w:val="00A54201"/>
    <w:rsid w:val="00A54999"/>
    <w:rsid w:val="00A572B2"/>
    <w:rsid w:val="00A6222F"/>
    <w:rsid w:val="00A6506F"/>
    <w:rsid w:val="00A81EA5"/>
    <w:rsid w:val="00A81F9D"/>
    <w:rsid w:val="00A83061"/>
    <w:rsid w:val="00A9645E"/>
    <w:rsid w:val="00AA3688"/>
    <w:rsid w:val="00AA62B4"/>
    <w:rsid w:val="00AA7207"/>
    <w:rsid w:val="00AB1F2F"/>
    <w:rsid w:val="00AB2614"/>
    <w:rsid w:val="00AB3AAE"/>
    <w:rsid w:val="00AC4F6F"/>
    <w:rsid w:val="00AD3567"/>
    <w:rsid w:val="00B0005B"/>
    <w:rsid w:val="00B01FD7"/>
    <w:rsid w:val="00B051C3"/>
    <w:rsid w:val="00B106FF"/>
    <w:rsid w:val="00B209F8"/>
    <w:rsid w:val="00B215FC"/>
    <w:rsid w:val="00B30DB9"/>
    <w:rsid w:val="00B345A6"/>
    <w:rsid w:val="00B353BD"/>
    <w:rsid w:val="00B3644A"/>
    <w:rsid w:val="00B36731"/>
    <w:rsid w:val="00B36C8D"/>
    <w:rsid w:val="00B414AE"/>
    <w:rsid w:val="00B438C7"/>
    <w:rsid w:val="00B45F98"/>
    <w:rsid w:val="00B51BCF"/>
    <w:rsid w:val="00B5340C"/>
    <w:rsid w:val="00B5595E"/>
    <w:rsid w:val="00B56726"/>
    <w:rsid w:val="00B579CC"/>
    <w:rsid w:val="00B8111B"/>
    <w:rsid w:val="00B86D85"/>
    <w:rsid w:val="00B917E6"/>
    <w:rsid w:val="00BA5D52"/>
    <w:rsid w:val="00BB1488"/>
    <w:rsid w:val="00BC3711"/>
    <w:rsid w:val="00BE51AD"/>
    <w:rsid w:val="00BF10A1"/>
    <w:rsid w:val="00BF2206"/>
    <w:rsid w:val="00C11B65"/>
    <w:rsid w:val="00C12476"/>
    <w:rsid w:val="00C12AB6"/>
    <w:rsid w:val="00C14743"/>
    <w:rsid w:val="00C1734C"/>
    <w:rsid w:val="00C21F5E"/>
    <w:rsid w:val="00C23326"/>
    <w:rsid w:val="00C23AEF"/>
    <w:rsid w:val="00C25B2B"/>
    <w:rsid w:val="00C424B7"/>
    <w:rsid w:val="00C455A3"/>
    <w:rsid w:val="00C5329F"/>
    <w:rsid w:val="00C54CEF"/>
    <w:rsid w:val="00C64DEA"/>
    <w:rsid w:val="00C72A1B"/>
    <w:rsid w:val="00C73CF4"/>
    <w:rsid w:val="00C77E3D"/>
    <w:rsid w:val="00C821EE"/>
    <w:rsid w:val="00C86A25"/>
    <w:rsid w:val="00C87574"/>
    <w:rsid w:val="00C97173"/>
    <w:rsid w:val="00C978C4"/>
    <w:rsid w:val="00CA2AF6"/>
    <w:rsid w:val="00CA3453"/>
    <w:rsid w:val="00CA7167"/>
    <w:rsid w:val="00CB0281"/>
    <w:rsid w:val="00CB5348"/>
    <w:rsid w:val="00CB54AF"/>
    <w:rsid w:val="00CC102D"/>
    <w:rsid w:val="00CC1799"/>
    <w:rsid w:val="00CC3E9E"/>
    <w:rsid w:val="00CD0D0D"/>
    <w:rsid w:val="00CD3425"/>
    <w:rsid w:val="00CF0991"/>
    <w:rsid w:val="00CF5416"/>
    <w:rsid w:val="00CF5DB2"/>
    <w:rsid w:val="00CF752F"/>
    <w:rsid w:val="00D11A03"/>
    <w:rsid w:val="00D146BD"/>
    <w:rsid w:val="00D155AD"/>
    <w:rsid w:val="00D1686B"/>
    <w:rsid w:val="00D20DEF"/>
    <w:rsid w:val="00D256F0"/>
    <w:rsid w:val="00D31243"/>
    <w:rsid w:val="00D371A8"/>
    <w:rsid w:val="00D37263"/>
    <w:rsid w:val="00D40B7A"/>
    <w:rsid w:val="00D441B7"/>
    <w:rsid w:val="00D474ED"/>
    <w:rsid w:val="00D51AA0"/>
    <w:rsid w:val="00D606BE"/>
    <w:rsid w:val="00D6125B"/>
    <w:rsid w:val="00D62B1D"/>
    <w:rsid w:val="00D7641A"/>
    <w:rsid w:val="00D8032E"/>
    <w:rsid w:val="00D83CDC"/>
    <w:rsid w:val="00D87E42"/>
    <w:rsid w:val="00D949AC"/>
    <w:rsid w:val="00DB2CF7"/>
    <w:rsid w:val="00DB597C"/>
    <w:rsid w:val="00DB6263"/>
    <w:rsid w:val="00DC0317"/>
    <w:rsid w:val="00DC51C5"/>
    <w:rsid w:val="00DE0C70"/>
    <w:rsid w:val="00DE0EDF"/>
    <w:rsid w:val="00DF0BE2"/>
    <w:rsid w:val="00DF2B7A"/>
    <w:rsid w:val="00DF4D07"/>
    <w:rsid w:val="00DF5F48"/>
    <w:rsid w:val="00E00F6A"/>
    <w:rsid w:val="00E0334B"/>
    <w:rsid w:val="00E06916"/>
    <w:rsid w:val="00E112E2"/>
    <w:rsid w:val="00E13A2E"/>
    <w:rsid w:val="00E1504E"/>
    <w:rsid w:val="00E222AB"/>
    <w:rsid w:val="00E24E3D"/>
    <w:rsid w:val="00E2789B"/>
    <w:rsid w:val="00E31CFB"/>
    <w:rsid w:val="00E322FA"/>
    <w:rsid w:val="00E42E4D"/>
    <w:rsid w:val="00E557F2"/>
    <w:rsid w:val="00E6258F"/>
    <w:rsid w:val="00E66689"/>
    <w:rsid w:val="00E67F05"/>
    <w:rsid w:val="00E76C56"/>
    <w:rsid w:val="00E84327"/>
    <w:rsid w:val="00E91D9B"/>
    <w:rsid w:val="00EA142B"/>
    <w:rsid w:val="00EA5AF2"/>
    <w:rsid w:val="00EA6A2F"/>
    <w:rsid w:val="00EA6A56"/>
    <w:rsid w:val="00EB7509"/>
    <w:rsid w:val="00EC4CCF"/>
    <w:rsid w:val="00ED17CE"/>
    <w:rsid w:val="00ED674B"/>
    <w:rsid w:val="00ED73F9"/>
    <w:rsid w:val="00EE012B"/>
    <w:rsid w:val="00EE11FA"/>
    <w:rsid w:val="00EE12FF"/>
    <w:rsid w:val="00EE6033"/>
    <w:rsid w:val="00EF1598"/>
    <w:rsid w:val="00EF3E8A"/>
    <w:rsid w:val="00EF7832"/>
    <w:rsid w:val="00F00857"/>
    <w:rsid w:val="00F03637"/>
    <w:rsid w:val="00F0471F"/>
    <w:rsid w:val="00F05EA1"/>
    <w:rsid w:val="00F166CA"/>
    <w:rsid w:val="00F169F4"/>
    <w:rsid w:val="00F177AC"/>
    <w:rsid w:val="00F21AD9"/>
    <w:rsid w:val="00F21F2F"/>
    <w:rsid w:val="00F22201"/>
    <w:rsid w:val="00F22FDF"/>
    <w:rsid w:val="00F24925"/>
    <w:rsid w:val="00F253A0"/>
    <w:rsid w:val="00F2580B"/>
    <w:rsid w:val="00F27FDB"/>
    <w:rsid w:val="00F31787"/>
    <w:rsid w:val="00F3497A"/>
    <w:rsid w:val="00F51756"/>
    <w:rsid w:val="00F525D1"/>
    <w:rsid w:val="00F57D92"/>
    <w:rsid w:val="00F61F6A"/>
    <w:rsid w:val="00F63720"/>
    <w:rsid w:val="00F64DE1"/>
    <w:rsid w:val="00F65BF4"/>
    <w:rsid w:val="00F660A8"/>
    <w:rsid w:val="00F67CFB"/>
    <w:rsid w:val="00F70A04"/>
    <w:rsid w:val="00F74C29"/>
    <w:rsid w:val="00F77C11"/>
    <w:rsid w:val="00F82A2F"/>
    <w:rsid w:val="00F94247"/>
    <w:rsid w:val="00F94945"/>
    <w:rsid w:val="00FC2A4E"/>
    <w:rsid w:val="00FC2FF0"/>
    <w:rsid w:val="00FC358D"/>
    <w:rsid w:val="00FC696E"/>
    <w:rsid w:val="00FE3164"/>
    <w:rsid w:val="00FE365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898D13"/>
  <w15:docId w15:val="{1A9FC7AE-2175-4A80-A914-C67DC476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F51756"/>
    <w:rPr>
      <w:color w:val="800080" w:themeColor="followedHyperlink"/>
      <w:u w:val="single"/>
    </w:rPr>
  </w:style>
  <w:style w:type="character" w:customStyle="1" w:styleId="font12">
    <w:name w:val="font12"/>
    <w:rsid w:val="000740D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740D2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43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69332" TargetMode="External"/><Relationship Id="rId18" Type="http://schemas.openxmlformats.org/officeDocument/2006/relationships/hyperlink" Target="http://biblioclub.ru/index.php?page=book&amp;id=483691" TargetMode="External"/><Relationship Id="rId26" Type="http://schemas.openxmlformats.org/officeDocument/2006/relationships/hyperlink" Target="http://biblioclub.ru/index.php?page=book&amp;id=276260" TargetMode="External"/><Relationship Id="rId39" Type="http://schemas.openxmlformats.org/officeDocument/2006/relationships/hyperlink" Target="http://biblioclub.ru/index.php?page=book&amp;id=276260" TargetMode="External"/><Relationship Id="rId21" Type="http://schemas.openxmlformats.org/officeDocument/2006/relationships/hyperlink" Target="http://biblioclub.ru/index.php?page=book&amp;id=486109" TargetMode="External"/><Relationship Id="rId34" Type="http://schemas.openxmlformats.org/officeDocument/2006/relationships/hyperlink" Target="https://biblio-online.ru/bcode/438326" TargetMode="External"/><Relationship Id="rId42" Type="http://schemas.openxmlformats.org/officeDocument/2006/relationships/hyperlink" Target="https://biblio-online.ru/bcode/438973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561132" TargetMode="External"/><Relationship Id="rId29" Type="http://schemas.openxmlformats.org/officeDocument/2006/relationships/hyperlink" Target="http://biblioclub.ru/index.php?page=book&amp;id=49480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6260" TargetMode="External"/><Relationship Id="rId24" Type="http://schemas.openxmlformats.org/officeDocument/2006/relationships/hyperlink" Target="http://biblioclub.ru/index.php?page=book&amp;id=436330" TargetMode="External"/><Relationship Id="rId32" Type="http://schemas.openxmlformats.org/officeDocument/2006/relationships/hyperlink" Target="http://biblioclub.ru/index.php?page=book&amp;id=476163" TargetMode="External"/><Relationship Id="rId37" Type="http://schemas.openxmlformats.org/officeDocument/2006/relationships/hyperlink" Target="http://biblioclub.ru/index.php?page=book&amp;id=436330" TargetMode="External"/><Relationship Id="rId40" Type="http://schemas.openxmlformats.org/officeDocument/2006/relationships/hyperlink" Target="http://biblioclub.ru/index.php?page=book&amp;id=469332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71794" TargetMode="External"/><Relationship Id="rId23" Type="http://schemas.openxmlformats.org/officeDocument/2006/relationships/hyperlink" Target="http://biblioclub.ru/index.php?page=book&amp;id=437440" TargetMode="External"/><Relationship Id="rId28" Type="http://schemas.openxmlformats.org/officeDocument/2006/relationships/hyperlink" Target="http://biblioclub.ru/index.php?page=book&amp;id=443654" TargetMode="External"/><Relationship Id="rId36" Type="http://schemas.openxmlformats.org/officeDocument/2006/relationships/hyperlink" Target="http://www.nntu.ru/RUS/biblioteka/resyrs/norma.htm" TargetMode="External"/><Relationship Id="rId10" Type="http://schemas.openxmlformats.org/officeDocument/2006/relationships/hyperlink" Target="http://edu.mininuniver.ru" TargetMode="External"/><Relationship Id="rId19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31" Type="http://schemas.openxmlformats.org/officeDocument/2006/relationships/hyperlink" Target="http://biblioclub.ru/index.php?page=book&amp;id=278345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71834" TargetMode="External"/><Relationship Id="rId22" Type="http://schemas.openxmlformats.org/officeDocument/2006/relationships/hyperlink" Target="http://biblioclub.ru/index.php?page=book&amp;id=279327" TargetMode="External"/><Relationship Id="rId27" Type="http://schemas.openxmlformats.org/officeDocument/2006/relationships/hyperlink" Target="http://biblioclub.ru/index.php?page=book&amp;id=563675" TargetMode="External"/><Relationship Id="rId30" Type="http://schemas.openxmlformats.org/officeDocument/2006/relationships/hyperlink" Target="http://biblioclub.ru/index.php?page=book&amp;id=480172" TargetMode="External"/><Relationship Id="rId35" Type="http://schemas.openxmlformats.org/officeDocument/2006/relationships/hyperlink" Target="https://biblio-online.ru/bcode/431914" TargetMode="External"/><Relationship Id="rId43" Type="http://schemas.openxmlformats.org/officeDocument/2006/relationships/hyperlink" Target="http://www.nntu.ru/RUS/biblioteka/resyrs/norma.htm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76261" TargetMode="External"/><Relationship Id="rId17" Type="http://schemas.openxmlformats.org/officeDocument/2006/relationships/hyperlink" Target="http://biblioclub.ru/index.php?page=book&amp;id=561256" TargetMode="External"/><Relationship Id="rId25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33" Type="http://schemas.openxmlformats.org/officeDocument/2006/relationships/hyperlink" Target="http://biblioclub.ru/index.php?page=book&amp;id=499624" TargetMode="External"/><Relationship Id="rId38" Type="http://schemas.openxmlformats.org/officeDocument/2006/relationships/hyperlink" Target="http://biblioclub.ru/index.php?page=book&amp;id=469721" TargetMode="External"/><Relationship Id="rId20" Type="http://schemas.openxmlformats.org/officeDocument/2006/relationships/hyperlink" Target="http://www.nntu.ru/RUS/biblioteka/resyrs/norma.htm" TargetMode="External"/><Relationship Id="rId41" Type="http://schemas.openxmlformats.org/officeDocument/2006/relationships/hyperlink" Target="http://biblioclub.ru/index.php?page=book&amp;id=4432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03827-49DD-45B6-A1A2-EBF5B0791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32</Pages>
  <Words>10183</Words>
  <Characters>58045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145</cp:revision>
  <cp:lastPrinted>2021-05-20T12:16:00Z</cp:lastPrinted>
  <dcterms:created xsi:type="dcterms:W3CDTF">2018-02-27T12:33:00Z</dcterms:created>
  <dcterms:modified xsi:type="dcterms:W3CDTF">2021-07-13T14:50:00Z</dcterms:modified>
</cp:coreProperties>
</file>